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D96" w:rsidRDefault="00D50D96" w:rsidP="00D50D96">
      <w:pPr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-1080445</wp:posOffset>
            </wp:positionH>
            <wp:positionV relativeFrom="paragraph">
              <wp:posOffset>-730723</wp:posOffset>
            </wp:positionV>
            <wp:extent cx="7576244" cy="10749517"/>
            <wp:effectExtent l="19050" t="0" r="5656" b="0"/>
            <wp:wrapNone/>
            <wp:docPr id="3" name="Рисунок 3" descr="F:\проект Овощи\картинки\ramowi-wektorowi-warzywa-2250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Овощи\картинки\ramowi-wektorowi-warzywa-22507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244" cy="1074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D96" w:rsidRDefault="00D50D96" w:rsidP="00D50D96">
      <w:pPr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28"/>
          <w:lang w:eastAsia="ru-RU"/>
        </w:rPr>
      </w:pPr>
    </w:p>
    <w:p w:rsidR="00D50D96" w:rsidRDefault="00D50D96" w:rsidP="00D50D96">
      <w:pPr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28"/>
          <w:lang w:eastAsia="ru-RU"/>
        </w:rPr>
      </w:pPr>
    </w:p>
    <w:p w:rsidR="00D50D96" w:rsidRDefault="00D50D96" w:rsidP="00D50D96">
      <w:pPr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28"/>
          <w:lang w:eastAsia="ru-RU"/>
        </w:rPr>
      </w:pPr>
    </w:p>
    <w:p w:rsidR="00D50D96" w:rsidRDefault="00D50D96" w:rsidP="00D50D96">
      <w:pPr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28"/>
          <w:lang w:eastAsia="ru-RU"/>
        </w:rPr>
      </w:pPr>
    </w:p>
    <w:p w:rsidR="00D50D96" w:rsidRDefault="00D50D96" w:rsidP="00D50D96">
      <w:pPr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28"/>
          <w:lang w:eastAsia="ru-RU"/>
        </w:rPr>
      </w:pPr>
    </w:p>
    <w:p w:rsidR="00D50D96" w:rsidRPr="00D50D96" w:rsidRDefault="00D50D96" w:rsidP="00D50D96">
      <w:pPr>
        <w:jc w:val="center"/>
        <w:rPr>
          <w:rFonts w:ascii="Times New Roman" w:hAnsi="Times New Roman" w:cs="Times New Roman"/>
          <w:b/>
          <w:i/>
          <w:noProof/>
          <w:color w:val="FF0000"/>
          <w:sz w:val="52"/>
          <w:szCs w:val="28"/>
          <w:lang w:eastAsia="ru-RU"/>
        </w:rPr>
      </w:pPr>
      <w:r w:rsidRPr="00D50D96">
        <w:rPr>
          <w:rFonts w:ascii="Times New Roman" w:hAnsi="Times New Roman" w:cs="Times New Roman"/>
          <w:b/>
          <w:i/>
          <w:noProof/>
          <w:color w:val="FF0000"/>
          <w:sz w:val="52"/>
          <w:szCs w:val="28"/>
          <w:lang w:eastAsia="ru-RU"/>
        </w:rPr>
        <w:t xml:space="preserve">Рекомендации для педагогов: </w:t>
      </w:r>
    </w:p>
    <w:p w:rsidR="00D50D96" w:rsidRPr="00D50D96" w:rsidRDefault="00D50D96" w:rsidP="00D50D96">
      <w:pPr>
        <w:jc w:val="center"/>
        <w:rPr>
          <w:rFonts w:ascii="Times New Roman" w:hAnsi="Times New Roman" w:cs="Times New Roman"/>
          <w:b/>
          <w:i/>
          <w:noProof/>
          <w:color w:val="FF0000"/>
          <w:sz w:val="52"/>
          <w:szCs w:val="28"/>
          <w:lang w:eastAsia="ru-RU"/>
        </w:rPr>
      </w:pPr>
      <w:r w:rsidRPr="00D50D96">
        <w:rPr>
          <w:rFonts w:ascii="Times New Roman" w:hAnsi="Times New Roman" w:cs="Times New Roman"/>
          <w:b/>
          <w:i/>
          <w:noProof/>
          <w:color w:val="FF0000"/>
          <w:sz w:val="52"/>
          <w:szCs w:val="28"/>
          <w:lang w:eastAsia="ru-RU"/>
        </w:rPr>
        <w:t xml:space="preserve">«Подбор художественного слова </w:t>
      </w:r>
    </w:p>
    <w:p w:rsidR="001F230B" w:rsidRPr="00D50D96" w:rsidRDefault="00D50D96" w:rsidP="00D50D96">
      <w:pPr>
        <w:jc w:val="center"/>
        <w:rPr>
          <w:rFonts w:ascii="Times New Roman" w:hAnsi="Times New Roman" w:cs="Times New Roman"/>
          <w:b/>
          <w:i/>
          <w:noProof/>
          <w:color w:val="FF0000"/>
          <w:sz w:val="52"/>
          <w:szCs w:val="28"/>
          <w:lang w:eastAsia="ru-RU"/>
        </w:rPr>
      </w:pPr>
      <w:r w:rsidRPr="00D50D96">
        <w:rPr>
          <w:rFonts w:ascii="Times New Roman" w:hAnsi="Times New Roman" w:cs="Times New Roman"/>
          <w:b/>
          <w:i/>
          <w:noProof/>
          <w:color w:val="FF0000"/>
          <w:sz w:val="52"/>
          <w:szCs w:val="28"/>
          <w:lang w:eastAsia="ru-RU"/>
        </w:rPr>
        <w:t>о питании».</w:t>
      </w:r>
    </w:p>
    <w:p w:rsidR="00D50D96" w:rsidRPr="00D50D96" w:rsidRDefault="00D50D96" w:rsidP="00D50D96">
      <w:pPr>
        <w:spacing w:after="0" w:line="360" w:lineRule="auto"/>
        <w:ind w:left="851" w:right="1275"/>
        <w:jc w:val="center"/>
        <w:rPr>
          <w:rFonts w:ascii="Times New Roman" w:hAnsi="Times New Roman" w:cs="Times New Roman"/>
          <w:b/>
          <w:i/>
          <w:color w:val="0070C0"/>
          <w:sz w:val="44"/>
          <w:szCs w:val="28"/>
        </w:rPr>
      </w:pPr>
    </w:p>
    <w:p w:rsidR="00D50D96" w:rsidRPr="00D50D96" w:rsidRDefault="00D50D96" w:rsidP="00D50D96">
      <w:pPr>
        <w:spacing w:after="0" w:line="360" w:lineRule="auto"/>
        <w:ind w:left="851" w:right="1275"/>
        <w:jc w:val="center"/>
        <w:rPr>
          <w:rFonts w:ascii="Times New Roman" w:hAnsi="Times New Roman" w:cs="Times New Roman"/>
          <w:b/>
          <w:i/>
          <w:color w:val="0070C0"/>
          <w:sz w:val="44"/>
          <w:szCs w:val="28"/>
        </w:rPr>
      </w:pPr>
    </w:p>
    <w:p w:rsidR="00D50D96" w:rsidRPr="00D50D96" w:rsidRDefault="00D50D96" w:rsidP="00D50D96">
      <w:pPr>
        <w:spacing w:after="0" w:line="360" w:lineRule="auto"/>
        <w:ind w:left="851" w:right="1275"/>
        <w:jc w:val="center"/>
        <w:rPr>
          <w:rFonts w:ascii="Times New Roman" w:hAnsi="Times New Roman" w:cs="Times New Roman"/>
          <w:b/>
          <w:i/>
          <w:color w:val="0070C0"/>
          <w:sz w:val="44"/>
          <w:szCs w:val="28"/>
        </w:rPr>
      </w:pPr>
      <w:r w:rsidRPr="00D50D96">
        <w:rPr>
          <w:rFonts w:ascii="Times New Roman" w:hAnsi="Times New Roman" w:cs="Times New Roman"/>
          <w:b/>
          <w:i/>
          <w:color w:val="0070C0"/>
          <w:sz w:val="44"/>
          <w:szCs w:val="28"/>
        </w:rPr>
        <w:t>Угрюмова Лариса Владимировна</w:t>
      </w:r>
    </w:p>
    <w:p w:rsidR="00D50D96" w:rsidRDefault="00D50D96" w:rsidP="00D50D96">
      <w:pPr>
        <w:spacing w:after="0" w:line="360" w:lineRule="auto"/>
        <w:ind w:left="851" w:right="1275"/>
        <w:jc w:val="center"/>
        <w:rPr>
          <w:rFonts w:ascii="Times New Roman" w:hAnsi="Times New Roman" w:cs="Times New Roman"/>
          <w:b/>
          <w:i/>
          <w:color w:val="0070C0"/>
          <w:sz w:val="44"/>
          <w:szCs w:val="28"/>
        </w:rPr>
      </w:pPr>
      <w:r w:rsidRPr="00D50D96">
        <w:rPr>
          <w:rFonts w:ascii="Times New Roman" w:hAnsi="Times New Roman" w:cs="Times New Roman"/>
          <w:b/>
          <w:i/>
          <w:color w:val="0070C0"/>
          <w:sz w:val="44"/>
          <w:szCs w:val="28"/>
        </w:rPr>
        <w:t>Воспитатель МАДОУ ЦРР–</w:t>
      </w:r>
      <w:proofErr w:type="spellStart"/>
      <w:r w:rsidRPr="00D50D96">
        <w:rPr>
          <w:rFonts w:ascii="Times New Roman" w:hAnsi="Times New Roman" w:cs="Times New Roman"/>
          <w:b/>
          <w:i/>
          <w:color w:val="0070C0"/>
          <w:sz w:val="44"/>
          <w:szCs w:val="28"/>
        </w:rPr>
        <w:t>д</w:t>
      </w:r>
      <w:proofErr w:type="spellEnd"/>
      <w:r w:rsidRPr="00D50D96">
        <w:rPr>
          <w:rFonts w:ascii="Times New Roman" w:hAnsi="Times New Roman" w:cs="Times New Roman"/>
          <w:b/>
          <w:i/>
          <w:color w:val="0070C0"/>
          <w:sz w:val="44"/>
          <w:szCs w:val="28"/>
        </w:rPr>
        <w:t>/с №111</w:t>
      </w:r>
    </w:p>
    <w:p w:rsidR="00D50D96" w:rsidRDefault="00D50D96" w:rsidP="00D50D96">
      <w:pPr>
        <w:spacing w:after="0" w:line="360" w:lineRule="auto"/>
        <w:ind w:left="851" w:right="1275"/>
        <w:jc w:val="center"/>
        <w:rPr>
          <w:rFonts w:ascii="Times New Roman" w:hAnsi="Times New Roman" w:cs="Times New Roman"/>
          <w:b/>
          <w:i/>
          <w:color w:val="0070C0"/>
          <w:sz w:val="44"/>
          <w:szCs w:val="28"/>
        </w:rPr>
      </w:pPr>
    </w:p>
    <w:p w:rsidR="00D50D96" w:rsidRDefault="00D50D96" w:rsidP="00D50D96">
      <w:pPr>
        <w:spacing w:after="0" w:line="360" w:lineRule="auto"/>
        <w:ind w:left="851" w:right="1275"/>
        <w:jc w:val="center"/>
        <w:rPr>
          <w:rFonts w:ascii="Times New Roman" w:hAnsi="Times New Roman" w:cs="Times New Roman"/>
          <w:b/>
          <w:i/>
          <w:color w:val="0070C0"/>
          <w:sz w:val="44"/>
          <w:szCs w:val="28"/>
        </w:rPr>
      </w:pPr>
    </w:p>
    <w:p w:rsidR="00D50D96" w:rsidRDefault="00D50D96" w:rsidP="00D50D96">
      <w:pPr>
        <w:spacing w:after="0" w:line="360" w:lineRule="auto"/>
        <w:ind w:left="851" w:right="1275"/>
        <w:jc w:val="center"/>
        <w:rPr>
          <w:rFonts w:ascii="Times New Roman" w:hAnsi="Times New Roman" w:cs="Times New Roman"/>
          <w:b/>
          <w:i/>
          <w:color w:val="0070C0"/>
          <w:sz w:val="44"/>
          <w:szCs w:val="28"/>
        </w:rPr>
      </w:pPr>
    </w:p>
    <w:p w:rsidR="00D50D96" w:rsidRDefault="00D50D96" w:rsidP="00D50D96">
      <w:pPr>
        <w:spacing w:after="0" w:line="360" w:lineRule="auto"/>
        <w:ind w:left="851" w:right="1275"/>
        <w:jc w:val="center"/>
        <w:rPr>
          <w:rFonts w:ascii="Times New Roman" w:hAnsi="Times New Roman" w:cs="Times New Roman"/>
          <w:b/>
          <w:i/>
          <w:color w:val="0070C0"/>
          <w:sz w:val="44"/>
          <w:szCs w:val="28"/>
        </w:rPr>
      </w:pPr>
    </w:p>
    <w:p w:rsidR="00D50D96" w:rsidRPr="00D50D96" w:rsidRDefault="00D50D96" w:rsidP="00D50D96">
      <w:pPr>
        <w:spacing w:after="0" w:line="360" w:lineRule="auto"/>
        <w:ind w:left="851" w:right="1275"/>
        <w:jc w:val="center"/>
        <w:rPr>
          <w:rFonts w:ascii="Times New Roman" w:hAnsi="Times New Roman" w:cs="Times New Roman"/>
          <w:b/>
          <w:i/>
          <w:color w:val="0070C0"/>
          <w:sz w:val="44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44"/>
          <w:szCs w:val="28"/>
        </w:rPr>
        <w:t>Тюмень, 2015 г</w:t>
      </w:r>
    </w:p>
    <w:p w:rsidR="00D50D96" w:rsidRPr="007459A5" w:rsidRDefault="00D50D96" w:rsidP="00562440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28"/>
        </w:rPr>
      </w:pPr>
      <w:r w:rsidRPr="007459A5">
        <w:rPr>
          <w:rFonts w:ascii="Times New Roman" w:hAnsi="Times New Roman" w:cs="Times New Roman"/>
          <w:b/>
          <w:i/>
          <w:noProof/>
          <w:color w:val="FF0000"/>
          <w:sz w:val="44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2859154</wp:posOffset>
            </wp:positionH>
            <wp:positionV relativeFrom="paragraph">
              <wp:posOffset>321901</wp:posOffset>
            </wp:positionV>
            <wp:extent cx="963428" cy="871870"/>
            <wp:effectExtent l="19050" t="0" r="8122" b="0"/>
            <wp:wrapNone/>
            <wp:docPr id="4" name="Рисунок 1" descr="http://agro7.kz/images/category/kap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gro7.kz/images/category/kapus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28" cy="87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59A5">
        <w:rPr>
          <w:rFonts w:ascii="Times New Roman" w:hAnsi="Times New Roman" w:cs="Times New Roman"/>
          <w:b/>
          <w:i/>
          <w:color w:val="FF0000"/>
          <w:sz w:val="44"/>
          <w:szCs w:val="28"/>
        </w:rPr>
        <w:t>Загадки</w:t>
      </w:r>
      <w:r w:rsidR="00562440" w:rsidRPr="007459A5">
        <w:rPr>
          <w:rFonts w:ascii="Times New Roman" w:hAnsi="Times New Roman" w:cs="Times New Roman"/>
          <w:b/>
          <w:i/>
          <w:color w:val="FF0000"/>
          <w:sz w:val="44"/>
          <w:szCs w:val="28"/>
        </w:rPr>
        <w:t xml:space="preserve"> об овощах</w:t>
      </w:r>
      <w:r w:rsidRPr="007459A5">
        <w:rPr>
          <w:rFonts w:ascii="Times New Roman" w:hAnsi="Times New Roman" w:cs="Times New Roman"/>
          <w:b/>
          <w:i/>
          <w:color w:val="FF0000"/>
          <w:sz w:val="44"/>
          <w:szCs w:val="28"/>
        </w:rPr>
        <w:t>:</w:t>
      </w:r>
    </w:p>
    <w:p w:rsidR="00D50D96" w:rsidRPr="0018043F" w:rsidRDefault="00D50D96" w:rsidP="00D50D96">
      <w:pPr>
        <w:pStyle w:val="a5"/>
        <w:numPr>
          <w:ilvl w:val="0"/>
          <w:numId w:val="1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408305</wp:posOffset>
            </wp:positionV>
            <wp:extent cx="1076325" cy="609600"/>
            <wp:effectExtent l="19050" t="0" r="9525" b="0"/>
            <wp:wrapNone/>
            <wp:docPr id="5" name="Рисунок 2" descr="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.jpg"/>
                    <pic:cNvPicPr/>
                  </pic:nvPicPr>
                  <pic:blipFill>
                    <a:blip r:embed="rId7" cstate="print"/>
                    <a:srcRect r="11719" b="857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043F">
        <w:rPr>
          <w:sz w:val="28"/>
          <w:szCs w:val="28"/>
        </w:rPr>
        <w:t xml:space="preserve">Как надела сто рубах, </w:t>
      </w:r>
      <w:r w:rsidRPr="0018043F">
        <w:rPr>
          <w:sz w:val="28"/>
          <w:szCs w:val="28"/>
        </w:rPr>
        <w:br/>
        <w:t>Захрустела на зубах. (Капуста)</w:t>
      </w:r>
      <w:r w:rsidRPr="0018043F">
        <w:t xml:space="preserve"> </w:t>
      </w:r>
    </w:p>
    <w:p w:rsidR="00D50D96" w:rsidRPr="0018043F" w:rsidRDefault="00D50D96" w:rsidP="00D50D96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</w:p>
    <w:p w:rsidR="00D50D96" w:rsidRPr="0018043F" w:rsidRDefault="00D50D96" w:rsidP="00D50D96">
      <w:pPr>
        <w:pStyle w:val="a5"/>
        <w:numPr>
          <w:ilvl w:val="0"/>
          <w:numId w:val="1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sz w:val="28"/>
          <w:szCs w:val="28"/>
        </w:rPr>
        <w:t>Голова на ножке, в голове горошки. (Горох</w:t>
      </w:r>
      <w:r w:rsidRPr="0018043F">
        <w:rPr>
          <w:bCs/>
          <w:sz w:val="28"/>
          <w:szCs w:val="28"/>
        </w:rPr>
        <w:t xml:space="preserve">) </w:t>
      </w:r>
    </w:p>
    <w:p w:rsidR="00D50D96" w:rsidRPr="0018043F" w:rsidRDefault="00D50D96" w:rsidP="00D50D96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22225</wp:posOffset>
            </wp:positionV>
            <wp:extent cx="962025" cy="962025"/>
            <wp:effectExtent l="19050" t="0" r="9525" b="0"/>
            <wp:wrapNone/>
            <wp:docPr id="10" name="Рисунок 10" descr="http://blog.nycfoodscape.com/wp-content/uploads/2013/06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log.nycfoodscape.com/wp-content/uploads/2013/06/image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D96" w:rsidRPr="0018043F" w:rsidRDefault="00D50D96" w:rsidP="00D50D96">
      <w:pPr>
        <w:pStyle w:val="a5"/>
        <w:numPr>
          <w:ilvl w:val="0"/>
          <w:numId w:val="1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sz w:val="28"/>
          <w:szCs w:val="28"/>
        </w:rPr>
        <w:t xml:space="preserve">Наши поросятки выросли на грядке, </w:t>
      </w:r>
      <w:r w:rsidRPr="0018043F">
        <w:rPr>
          <w:sz w:val="28"/>
          <w:szCs w:val="28"/>
        </w:rPr>
        <w:br/>
        <w:t>К солнышку бочком, хвостики крючком.</w:t>
      </w:r>
      <w:r w:rsidRPr="0018043F">
        <w:rPr>
          <w:sz w:val="28"/>
          <w:szCs w:val="28"/>
        </w:rPr>
        <w:br/>
        <w:t>Эти поросятки играют с нами в прятки. (Огурцы)</w:t>
      </w:r>
      <w:r w:rsidRPr="0018043F">
        <w:t xml:space="preserve"> </w:t>
      </w:r>
    </w:p>
    <w:p w:rsidR="00D50D96" w:rsidRPr="0018043F" w:rsidRDefault="00D50D96" w:rsidP="00D50D96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58420</wp:posOffset>
            </wp:positionV>
            <wp:extent cx="904875" cy="809625"/>
            <wp:effectExtent l="19050" t="0" r="9525" b="0"/>
            <wp:wrapNone/>
            <wp:docPr id="13" name="Рисунок 13" descr="http://baby-scool.narod.ru/media/img/zagadki/l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aby-scool.narod.ru/media/img/zagadki/lu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D96" w:rsidRPr="0018043F" w:rsidRDefault="00D50D96" w:rsidP="00D50D96">
      <w:pPr>
        <w:pStyle w:val="a5"/>
        <w:numPr>
          <w:ilvl w:val="0"/>
          <w:numId w:val="1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sz w:val="28"/>
          <w:szCs w:val="28"/>
        </w:rPr>
        <w:t xml:space="preserve">Пришел барин с грядки, весь в заплатках, </w:t>
      </w:r>
    </w:p>
    <w:p w:rsidR="00D50D96" w:rsidRPr="0018043F" w:rsidRDefault="00D50D96" w:rsidP="00D50D96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sz w:val="28"/>
          <w:szCs w:val="28"/>
        </w:rPr>
        <w:t>кто ни взглянет, всяк заплачет. (Лук)</w:t>
      </w:r>
      <w:r w:rsidRPr="0018043F">
        <w:t xml:space="preserve"> </w:t>
      </w:r>
    </w:p>
    <w:p w:rsidR="00D50D96" w:rsidRPr="0018043F" w:rsidRDefault="00D50D96" w:rsidP="00D50D96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194310</wp:posOffset>
            </wp:positionV>
            <wp:extent cx="914400" cy="904875"/>
            <wp:effectExtent l="19050" t="0" r="0" b="0"/>
            <wp:wrapNone/>
            <wp:docPr id="16" name="Рисунок 16" descr="http://zaz.gendocs.ru/tw_files2/urls_28/2127/d-2126608/2126608_html_m6ebad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az.gendocs.ru/tw_files2/urls_28/2127/d-2126608/2126608_html_m6ebad35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D96" w:rsidRPr="0018043F" w:rsidRDefault="00D50D96" w:rsidP="00D50D96">
      <w:pPr>
        <w:pStyle w:val="a5"/>
        <w:numPr>
          <w:ilvl w:val="0"/>
          <w:numId w:val="1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sz w:val="28"/>
          <w:szCs w:val="28"/>
        </w:rPr>
        <w:t xml:space="preserve">За кудрявый хохолок </w:t>
      </w:r>
      <w:r w:rsidRPr="0018043F">
        <w:rPr>
          <w:sz w:val="28"/>
          <w:szCs w:val="28"/>
        </w:rPr>
        <w:br/>
        <w:t>Лису из норки поволок.</w:t>
      </w:r>
      <w:r w:rsidRPr="0018043F">
        <w:rPr>
          <w:sz w:val="28"/>
          <w:szCs w:val="28"/>
        </w:rPr>
        <w:br/>
        <w:t>На ощупь - очень гладкая,</w:t>
      </w:r>
      <w:r w:rsidRPr="0018043F">
        <w:rPr>
          <w:sz w:val="28"/>
          <w:szCs w:val="28"/>
        </w:rPr>
        <w:br/>
        <w:t>На вкус - как сахар сладкая. (Морковь)</w:t>
      </w:r>
      <w:r w:rsidRPr="0018043F">
        <w:t xml:space="preserve"> </w:t>
      </w:r>
    </w:p>
    <w:p w:rsidR="00D50D96" w:rsidRPr="0018043F" w:rsidRDefault="00D50D96" w:rsidP="00D50D96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</w:p>
    <w:p w:rsidR="00D50D96" w:rsidRPr="0018043F" w:rsidRDefault="00D50D96" w:rsidP="00D50D96">
      <w:pPr>
        <w:pStyle w:val="a5"/>
        <w:numPr>
          <w:ilvl w:val="0"/>
          <w:numId w:val="1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88265</wp:posOffset>
            </wp:positionV>
            <wp:extent cx="1200150" cy="704850"/>
            <wp:effectExtent l="19050" t="0" r="0" b="0"/>
            <wp:wrapNone/>
            <wp:docPr id="19" name="Рисунок 19" descr="http://www.images.lesyadraw.ru/2014/05/kak_narisovat_kartosh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mages.lesyadraw.ru/2014/05/kak_narisovat_kartoshk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12" t="12500" r="10048"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043F">
        <w:rPr>
          <w:sz w:val="28"/>
          <w:szCs w:val="28"/>
        </w:rPr>
        <w:t xml:space="preserve">Закопали в землю в мае </w:t>
      </w:r>
      <w:r w:rsidRPr="0018043F">
        <w:rPr>
          <w:sz w:val="28"/>
          <w:szCs w:val="28"/>
        </w:rPr>
        <w:br/>
        <w:t>И сто дней не вынимали,</w:t>
      </w:r>
      <w:r w:rsidRPr="0018043F">
        <w:rPr>
          <w:sz w:val="28"/>
          <w:szCs w:val="28"/>
        </w:rPr>
        <w:br/>
        <w:t xml:space="preserve">А копать под осень стали </w:t>
      </w:r>
      <w:r w:rsidRPr="0018043F">
        <w:rPr>
          <w:sz w:val="28"/>
          <w:szCs w:val="28"/>
        </w:rPr>
        <w:br/>
        <w:t>Не одну нашли, а десять. (Картошка)</w:t>
      </w:r>
    </w:p>
    <w:p w:rsidR="00D50D96" w:rsidRPr="0018043F" w:rsidRDefault="00D50D96" w:rsidP="00D50D96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124460</wp:posOffset>
            </wp:positionV>
            <wp:extent cx="923925" cy="1114425"/>
            <wp:effectExtent l="19050" t="0" r="9525" b="0"/>
            <wp:wrapNone/>
            <wp:docPr id="22" name="Рисунок 22" descr="http://images.clipartlogo.com/files/images/46/462061/beets-clip-art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clipartlogo.com/files/images/46/462061/beets-clip-art_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D96" w:rsidRPr="0018043F" w:rsidRDefault="00D50D96" w:rsidP="00D50D96">
      <w:pPr>
        <w:pStyle w:val="a5"/>
        <w:numPr>
          <w:ilvl w:val="0"/>
          <w:numId w:val="1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sz w:val="28"/>
          <w:szCs w:val="28"/>
        </w:rPr>
        <w:t xml:space="preserve">Щеки розовые, нос белый, </w:t>
      </w:r>
      <w:r w:rsidRPr="0018043F">
        <w:rPr>
          <w:sz w:val="28"/>
          <w:szCs w:val="28"/>
        </w:rPr>
        <w:br/>
        <w:t>В темноте сижу день целый.</w:t>
      </w:r>
      <w:r w:rsidRPr="0018043F">
        <w:t xml:space="preserve"> </w:t>
      </w:r>
      <w:r w:rsidRPr="0018043F">
        <w:rPr>
          <w:sz w:val="28"/>
          <w:szCs w:val="28"/>
        </w:rPr>
        <w:br/>
        <w:t xml:space="preserve">А рубашка зелена, </w:t>
      </w:r>
      <w:r w:rsidRPr="0018043F">
        <w:rPr>
          <w:sz w:val="28"/>
          <w:szCs w:val="28"/>
        </w:rPr>
        <w:br/>
        <w:t>Вся на солнышке она. (Редиска)</w:t>
      </w:r>
    </w:p>
    <w:p w:rsidR="00D50D96" w:rsidRPr="0018043F" w:rsidRDefault="00D50D96" w:rsidP="00D50D96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</w:p>
    <w:p w:rsidR="00D50D96" w:rsidRPr="0018043F" w:rsidRDefault="00D50D96" w:rsidP="00D50D96">
      <w:pPr>
        <w:pStyle w:val="a5"/>
        <w:numPr>
          <w:ilvl w:val="0"/>
          <w:numId w:val="1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142240</wp:posOffset>
            </wp:positionV>
            <wp:extent cx="1153160" cy="1066800"/>
            <wp:effectExtent l="19050" t="0" r="8890" b="0"/>
            <wp:wrapNone/>
            <wp:docPr id="25" name="Рисунок 25" descr="http://content.freelancehunt.com/snippet/12cf4/7c111/43895/to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ontent.freelancehunt.com/snippet/12cf4/7c111/43895/toma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2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043F">
        <w:rPr>
          <w:sz w:val="28"/>
          <w:szCs w:val="28"/>
        </w:rPr>
        <w:t xml:space="preserve">Как на нашей грядке </w:t>
      </w:r>
      <w:r w:rsidRPr="0018043F">
        <w:rPr>
          <w:sz w:val="28"/>
          <w:szCs w:val="28"/>
        </w:rPr>
        <w:br/>
        <w:t xml:space="preserve">Выросли загадки </w:t>
      </w:r>
      <w:r w:rsidRPr="0018043F">
        <w:rPr>
          <w:sz w:val="28"/>
          <w:szCs w:val="28"/>
        </w:rPr>
        <w:br/>
        <w:t xml:space="preserve">Сочные да крупные, </w:t>
      </w:r>
      <w:r w:rsidRPr="0018043F">
        <w:rPr>
          <w:sz w:val="28"/>
          <w:szCs w:val="28"/>
        </w:rPr>
        <w:br/>
        <w:t>Вот такие круглые.</w:t>
      </w:r>
      <w:r w:rsidRPr="0018043F">
        <w:t xml:space="preserve"> </w:t>
      </w:r>
      <w:r w:rsidRPr="0018043F">
        <w:rPr>
          <w:sz w:val="28"/>
          <w:szCs w:val="28"/>
        </w:rPr>
        <w:br/>
        <w:t xml:space="preserve">Летом зеленеют, </w:t>
      </w:r>
      <w:r w:rsidRPr="0018043F">
        <w:rPr>
          <w:sz w:val="28"/>
          <w:szCs w:val="28"/>
        </w:rPr>
        <w:br/>
        <w:t>К осени краснеют. (Помидоры)</w:t>
      </w:r>
    </w:p>
    <w:p w:rsidR="00D50D96" w:rsidRPr="0018043F" w:rsidRDefault="00D50D96" w:rsidP="00D50D96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140970</wp:posOffset>
            </wp:positionV>
            <wp:extent cx="647700" cy="638175"/>
            <wp:effectExtent l="19050" t="0" r="0" b="0"/>
            <wp:wrapNone/>
            <wp:docPr id="28" name="Рисунок 28" descr="http://thumbs.dreamstime.com/z/dill-1149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humbs.dreamstime.com/z/dill-114913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D96" w:rsidRPr="0018043F" w:rsidRDefault="00D50D96" w:rsidP="00D50D96">
      <w:pPr>
        <w:pStyle w:val="a5"/>
        <w:numPr>
          <w:ilvl w:val="0"/>
          <w:numId w:val="1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sz w:val="28"/>
          <w:szCs w:val="28"/>
        </w:rPr>
        <w:t xml:space="preserve">Желтым зонтиком расцвел </w:t>
      </w:r>
      <w:r w:rsidRPr="0018043F">
        <w:rPr>
          <w:sz w:val="28"/>
          <w:szCs w:val="28"/>
        </w:rPr>
        <w:br/>
        <w:t>Друг всех овощей: (Укроп)</w:t>
      </w:r>
    </w:p>
    <w:p w:rsidR="00D50D96" w:rsidRPr="0018043F" w:rsidRDefault="00D50D96" w:rsidP="00D50D96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</w:p>
    <w:p w:rsidR="00D50D96" w:rsidRPr="0018043F" w:rsidRDefault="00D50D96" w:rsidP="00D50D96">
      <w:pPr>
        <w:pStyle w:val="a5"/>
        <w:numPr>
          <w:ilvl w:val="0"/>
          <w:numId w:val="1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81915</wp:posOffset>
            </wp:positionV>
            <wp:extent cx="1155700" cy="828675"/>
            <wp:effectExtent l="19050" t="0" r="6350" b="0"/>
            <wp:wrapNone/>
            <wp:docPr id="31" name="Рисунок 31" descr="http://3.bp.blogspot.com/-kVpwHGCOZP8/Um5eAdbmWSI/AAAAAAAADU8/gqMGRsiV2CU/s1600/%D1%80%D0%B5%D0%BF%D0%BA%D0%B0-e1342782593447-1024x734+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3.bp.blogspot.com/-kVpwHGCOZP8/Um5eAdbmWSI/AAAAAAAADU8/gqMGRsiV2CU/s1600/%D1%80%D0%B5%D0%BF%D0%BA%D0%B0-e1342782593447-1024x734+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043F">
        <w:rPr>
          <w:sz w:val="28"/>
          <w:szCs w:val="28"/>
        </w:rPr>
        <w:t xml:space="preserve">Круглый бок, желтый бок, </w:t>
      </w:r>
      <w:r w:rsidRPr="0018043F">
        <w:rPr>
          <w:sz w:val="28"/>
          <w:szCs w:val="28"/>
        </w:rPr>
        <w:br/>
        <w:t xml:space="preserve">Сидит в грядке колобок. </w:t>
      </w:r>
      <w:r w:rsidRPr="0018043F">
        <w:rPr>
          <w:sz w:val="28"/>
          <w:szCs w:val="28"/>
        </w:rPr>
        <w:br/>
        <w:t xml:space="preserve">Врос в землю крепко. </w:t>
      </w:r>
      <w:r w:rsidRPr="0018043F">
        <w:rPr>
          <w:sz w:val="28"/>
          <w:szCs w:val="28"/>
        </w:rPr>
        <w:br/>
        <w:t>Что же это? (Репка)</w:t>
      </w:r>
    </w:p>
    <w:p w:rsidR="00D50D96" w:rsidRPr="0018043F" w:rsidRDefault="00D50D96" w:rsidP="00D50D96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</w:p>
    <w:p w:rsidR="00D50D96" w:rsidRPr="0018043F" w:rsidRDefault="00D50D96" w:rsidP="00D50D96">
      <w:pPr>
        <w:pStyle w:val="a5"/>
        <w:numPr>
          <w:ilvl w:val="0"/>
          <w:numId w:val="1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2497274</wp:posOffset>
            </wp:positionH>
            <wp:positionV relativeFrom="paragraph">
              <wp:posOffset>-81915</wp:posOffset>
            </wp:positionV>
            <wp:extent cx="1143000" cy="1038225"/>
            <wp:effectExtent l="19050" t="0" r="0" b="0"/>
            <wp:wrapNone/>
            <wp:docPr id="34" name="Рисунок 34" descr="http://douglasschneider.com/wp-content/uploads/2014/05/garlic-two-whole-three-clo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ouglasschneider.com/wp-content/uploads/2014/05/garlic-two-whole-three-clove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043F">
        <w:rPr>
          <w:sz w:val="28"/>
          <w:szCs w:val="28"/>
        </w:rPr>
        <w:t xml:space="preserve">Он кусает - но не пес. </w:t>
      </w:r>
      <w:r w:rsidRPr="0018043F">
        <w:rPr>
          <w:sz w:val="28"/>
          <w:szCs w:val="28"/>
        </w:rPr>
        <w:br/>
        <w:t xml:space="preserve">Зубок есть. Но, где же рот? </w:t>
      </w:r>
      <w:r w:rsidRPr="0018043F">
        <w:rPr>
          <w:sz w:val="28"/>
          <w:szCs w:val="28"/>
        </w:rPr>
        <w:br/>
        <w:t xml:space="preserve">Белый носит сюртучок. </w:t>
      </w:r>
      <w:r w:rsidRPr="0018043F">
        <w:rPr>
          <w:sz w:val="28"/>
          <w:szCs w:val="28"/>
        </w:rPr>
        <w:br/>
        <w:t>Что это, скажи: (Чеснок)</w:t>
      </w:r>
    </w:p>
    <w:p w:rsidR="00D50D96" w:rsidRPr="0018043F" w:rsidRDefault="00D50D96" w:rsidP="00D50D96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192405</wp:posOffset>
            </wp:positionV>
            <wp:extent cx="1333500" cy="1333500"/>
            <wp:effectExtent l="19050" t="0" r="0" b="0"/>
            <wp:wrapNone/>
            <wp:docPr id="37" name="Рисунок 37" descr="http://www.playing-field.ru/img/2015/052111/5238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laying-field.ru/img/2015/052111/52385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D96" w:rsidRPr="0018043F" w:rsidRDefault="00D50D96" w:rsidP="00D50D96">
      <w:pPr>
        <w:pStyle w:val="a5"/>
        <w:numPr>
          <w:ilvl w:val="0"/>
          <w:numId w:val="1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1111885</wp:posOffset>
            </wp:positionV>
            <wp:extent cx="847725" cy="1009650"/>
            <wp:effectExtent l="19050" t="0" r="9525" b="0"/>
            <wp:wrapNone/>
            <wp:docPr id="40" name="Рисунок 40" descr="http://krasota-women.ucoz.ru/_ph/1/940123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rasota-women.ucoz.ru/_ph/1/94012390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043F">
        <w:rPr>
          <w:sz w:val="28"/>
          <w:szCs w:val="28"/>
        </w:rPr>
        <w:t xml:space="preserve">Он бывает, дети, разный - </w:t>
      </w:r>
      <w:r w:rsidRPr="0018043F">
        <w:rPr>
          <w:sz w:val="28"/>
          <w:szCs w:val="28"/>
        </w:rPr>
        <w:br/>
        <w:t>Желтый, травяной и красный.</w:t>
      </w:r>
      <w:r w:rsidRPr="0018043F">
        <w:rPr>
          <w:noProof/>
          <w:sz w:val="28"/>
          <w:szCs w:val="28"/>
        </w:rPr>
        <w:t xml:space="preserve"> </w:t>
      </w:r>
      <w:r w:rsidRPr="0018043F">
        <w:rPr>
          <w:sz w:val="28"/>
          <w:szCs w:val="28"/>
        </w:rPr>
        <w:br/>
        <w:t>То он жгучий, то он сладкий</w:t>
      </w:r>
      <w:r w:rsidRPr="0018043F">
        <w:t xml:space="preserve"> </w:t>
      </w:r>
      <w:r w:rsidRPr="0018043F">
        <w:rPr>
          <w:sz w:val="28"/>
          <w:szCs w:val="28"/>
        </w:rPr>
        <w:br/>
        <w:t xml:space="preserve">Надо знать его повадки. </w:t>
      </w:r>
      <w:r w:rsidRPr="0018043F">
        <w:rPr>
          <w:sz w:val="28"/>
          <w:szCs w:val="28"/>
        </w:rPr>
        <w:br/>
        <w:t xml:space="preserve">А на кухне - глава специй! </w:t>
      </w:r>
      <w:r w:rsidRPr="0018043F">
        <w:rPr>
          <w:sz w:val="28"/>
          <w:szCs w:val="28"/>
        </w:rPr>
        <w:br/>
        <w:t>Угадали? Это: (Перец)</w:t>
      </w:r>
    </w:p>
    <w:p w:rsidR="00D50D96" w:rsidRPr="0018043F" w:rsidRDefault="00D50D96" w:rsidP="00D50D96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</w:p>
    <w:p w:rsidR="00D50D96" w:rsidRPr="0018043F" w:rsidRDefault="00D50D96" w:rsidP="00D50D96">
      <w:pPr>
        <w:pStyle w:val="a5"/>
        <w:numPr>
          <w:ilvl w:val="0"/>
          <w:numId w:val="1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sz w:val="28"/>
          <w:szCs w:val="28"/>
        </w:rPr>
        <w:t>Это вовсе не игрушка - Ароматная: (Петрушка)</w:t>
      </w:r>
      <w:r w:rsidRPr="0018043F">
        <w:t xml:space="preserve"> </w:t>
      </w:r>
    </w:p>
    <w:p w:rsidR="00D50D96" w:rsidRPr="0018043F" w:rsidRDefault="00D50D96" w:rsidP="00D50D96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2352904</wp:posOffset>
            </wp:positionH>
            <wp:positionV relativeFrom="paragraph">
              <wp:posOffset>155574</wp:posOffset>
            </wp:positionV>
            <wp:extent cx="1424712" cy="942975"/>
            <wp:effectExtent l="19050" t="0" r="4038" b="0"/>
            <wp:wrapNone/>
            <wp:docPr id="6" name="Рисунок 1" descr="http://skill.ru/images/2005/07/24/5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ill.ru/images/2005/07/24/559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12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D96" w:rsidRPr="0018043F" w:rsidRDefault="00D50D96" w:rsidP="00D50D96">
      <w:pPr>
        <w:pStyle w:val="a5"/>
        <w:numPr>
          <w:ilvl w:val="0"/>
          <w:numId w:val="1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sz w:val="28"/>
          <w:szCs w:val="28"/>
        </w:rPr>
        <w:t xml:space="preserve">Хоть чернил он не видал, </w:t>
      </w:r>
      <w:r w:rsidRPr="0018043F">
        <w:rPr>
          <w:sz w:val="28"/>
          <w:szCs w:val="28"/>
        </w:rPr>
        <w:br/>
        <w:t xml:space="preserve">Фиолетовым вдруг стал, </w:t>
      </w:r>
      <w:r w:rsidRPr="0018043F">
        <w:rPr>
          <w:sz w:val="28"/>
          <w:szCs w:val="28"/>
        </w:rPr>
        <w:br/>
        <w:t xml:space="preserve">И лоснится от похвал </w:t>
      </w:r>
      <w:r w:rsidRPr="0018043F">
        <w:rPr>
          <w:sz w:val="28"/>
          <w:szCs w:val="28"/>
        </w:rPr>
        <w:br/>
        <w:t>Очень важный: (Баклажан)</w:t>
      </w:r>
    </w:p>
    <w:p w:rsidR="00D50D96" w:rsidRPr="0018043F" w:rsidRDefault="00D50D96" w:rsidP="00D50D96">
      <w:pPr>
        <w:pStyle w:val="a5"/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15875</wp:posOffset>
            </wp:positionV>
            <wp:extent cx="1276350" cy="1276350"/>
            <wp:effectExtent l="19050" t="0" r="0" b="0"/>
            <wp:wrapNone/>
            <wp:docPr id="7" name="Рисунок 4" descr="http://cs3.livemaster.ru/zhurnalfoto/b/c/0/1510161508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.livemaster.ru/zhurnalfoto/b/c/0/15101615080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D96" w:rsidRPr="0018043F" w:rsidRDefault="00D50D96" w:rsidP="00D50D96">
      <w:pPr>
        <w:pStyle w:val="a5"/>
        <w:numPr>
          <w:ilvl w:val="0"/>
          <w:numId w:val="1"/>
        </w:numPr>
        <w:spacing w:before="0" w:beforeAutospacing="0" w:after="0" w:afterAutospacing="0"/>
        <w:ind w:left="284"/>
        <w:rPr>
          <w:sz w:val="28"/>
          <w:szCs w:val="28"/>
        </w:rPr>
      </w:pPr>
      <w:r w:rsidRPr="0018043F">
        <w:rPr>
          <w:sz w:val="28"/>
          <w:szCs w:val="28"/>
        </w:rPr>
        <w:t xml:space="preserve">В огороде - желтый мяч, </w:t>
      </w:r>
      <w:r w:rsidRPr="0018043F">
        <w:rPr>
          <w:sz w:val="28"/>
          <w:szCs w:val="28"/>
        </w:rPr>
        <w:br/>
        <w:t xml:space="preserve">Только не бежит он вскачь, </w:t>
      </w:r>
      <w:r w:rsidRPr="0018043F">
        <w:rPr>
          <w:sz w:val="28"/>
          <w:szCs w:val="28"/>
        </w:rPr>
        <w:br/>
        <w:t xml:space="preserve">Он как полная луна, </w:t>
      </w:r>
      <w:r w:rsidRPr="0018043F">
        <w:rPr>
          <w:sz w:val="28"/>
          <w:szCs w:val="28"/>
        </w:rPr>
        <w:br/>
        <w:t>Вкусные в нем семена. (Тыква)</w:t>
      </w:r>
    </w:p>
    <w:p w:rsidR="00D50D96" w:rsidRPr="0018043F" w:rsidRDefault="00D50D96" w:rsidP="00D50D96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D50D96" w:rsidRPr="0018043F" w:rsidRDefault="00D50D96" w:rsidP="00D50D96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D50D96" w:rsidRPr="0018043F" w:rsidRDefault="00D50D96" w:rsidP="00D50D96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D50D96" w:rsidRDefault="00D50D96" w:rsidP="00D50D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2440" w:rsidRDefault="00562440" w:rsidP="00D50D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2440" w:rsidRDefault="00562440" w:rsidP="00D50D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2440" w:rsidRDefault="00562440" w:rsidP="00D50D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2440" w:rsidRDefault="00562440" w:rsidP="00D50D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2440" w:rsidRDefault="00562440" w:rsidP="00D50D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2440" w:rsidRDefault="00562440" w:rsidP="00D50D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2440" w:rsidRDefault="00562440" w:rsidP="00D50D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2440" w:rsidRDefault="00562440" w:rsidP="00D50D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2440" w:rsidRDefault="00562440" w:rsidP="00D50D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2440" w:rsidRDefault="00562440" w:rsidP="00D50D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2440" w:rsidRDefault="00562440" w:rsidP="00D50D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2440" w:rsidRDefault="00562440" w:rsidP="00D50D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2440" w:rsidRDefault="00562440" w:rsidP="00D50D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2440" w:rsidRDefault="00562440" w:rsidP="00D50D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2440" w:rsidRPr="00562440" w:rsidRDefault="00562440" w:rsidP="0056244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36"/>
          <w:lang w:eastAsia="ru-RU"/>
        </w:rPr>
      </w:pPr>
      <w:r w:rsidRPr="00562440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36"/>
          <w:lang w:eastAsia="ru-RU"/>
        </w:rPr>
        <w:lastRenderedPageBreak/>
        <w:t>Загадки про фрукты и ягоды с ответами</w:t>
      </w:r>
      <w:r w:rsidRPr="007459A5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36"/>
          <w:lang w:eastAsia="ru-RU"/>
        </w:rPr>
        <w:t>:</w:t>
      </w:r>
    </w:p>
    <w:p w:rsidR="00562440" w:rsidRPr="00562440" w:rsidRDefault="00562440" w:rsidP="005624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2399030</wp:posOffset>
            </wp:positionH>
            <wp:positionV relativeFrom="paragraph">
              <wp:posOffset>106680</wp:posOffset>
            </wp:positionV>
            <wp:extent cx="1777365" cy="1105535"/>
            <wp:effectExtent l="19050" t="0" r="0" b="0"/>
            <wp:wrapNone/>
            <wp:docPr id="36" name="Рисунок 4" descr="Загадки для детей про фрукты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гадки для детей про фрукты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Груша, яблоко, банан.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Ананас из жарких стран.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вкусные продукты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все зовутся…(Фрукты)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Золотист один бочок,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2320068</wp:posOffset>
            </wp:positionH>
            <wp:positionV relativeFrom="paragraph">
              <wp:posOffset>154083</wp:posOffset>
            </wp:positionV>
            <wp:extent cx="1590114" cy="1350335"/>
            <wp:effectExtent l="19050" t="0" r="0" b="0"/>
            <wp:wrapNone/>
            <wp:docPr id="35" name="Рисунок 5" descr="Загадки для детей про фрукты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гадки для детей про фрукты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114" cy="13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Красноват другой бочок.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Посередине, в сердцевине-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Притаился червячок.( Яблоко)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Круглое, румяное,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расту на ветке.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 меня  взрослые,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 меня детки. (Яблоко)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Весит на ветке колобок,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Блестит его румяный бок. (Яблоко)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1841603</wp:posOffset>
            </wp:positionH>
            <wp:positionV relativeFrom="paragraph">
              <wp:posOffset>61506</wp:posOffset>
            </wp:positionV>
            <wp:extent cx="2064932" cy="1552354"/>
            <wp:effectExtent l="19050" t="0" r="0" b="0"/>
            <wp:wrapNone/>
            <wp:docPr id="33" name="Рисунок 6" descr="Загадки для детей про фрукты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гадки для детей про фрукты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32" cy="155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 похож на неваляшку.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 желтую рубашку.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Тишину в саду нарушив.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дерева упала…(груша)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 ней боксеры знают,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ней удар свой развивают.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она и неуклюжа,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 фрукт похожа… (груша)</w:t>
      </w:r>
    </w:p>
    <w:p w:rsidR="00B13D18" w:rsidRDefault="00B13D18" w:rsidP="00B13D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3D18" w:rsidRPr="00562440" w:rsidRDefault="00B13D18" w:rsidP="00B13D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фрукт на вкус хорош,</w:t>
      </w:r>
    </w:p>
    <w:p w:rsidR="00B13D18" w:rsidRPr="00562440" w:rsidRDefault="00B13D18" w:rsidP="00B13D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лампочку похож. (Груша)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в платьице зеленом.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 </w:t>
      </w:r>
      <w:proofErr w:type="spellStart"/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осени-в</w:t>
      </w:r>
      <w:proofErr w:type="spellEnd"/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лиловом.</w:t>
      </w:r>
    </w:p>
    <w:p w:rsidR="00562440" w:rsidRPr="00562440" w:rsidRDefault="00B13D18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2394496</wp:posOffset>
            </wp:positionH>
            <wp:positionV relativeFrom="paragraph">
              <wp:posOffset>120556</wp:posOffset>
            </wp:positionV>
            <wp:extent cx="1565201" cy="1169582"/>
            <wp:effectExtent l="19050" t="0" r="0" b="0"/>
            <wp:wrapNone/>
            <wp:docPr id="32" name="Рисунок 7" descr="Загадки для детей про фрукты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гадки для детей про фрукты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01" cy="116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40"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Ароматна и красива.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Узнаете? Это…(слива)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ветвях они висели.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созрели, посинели.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Смотрят сверху вниз пугливо,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Ждут, когда сорвут их…(Сливы)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Синий мундир,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Желтая подкладка,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</w:t>
      </w:r>
      <w:proofErr w:type="spellStart"/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середине-сладко</w:t>
      </w:r>
      <w:proofErr w:type="spellEnd"/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.( Слива)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сучках висят шары,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Посинели от жары. (Сливы)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 к нему рой ос-</w:t>
      </w:r>
    </w:p>
    <w:p w:rsidR="00562440" w:rsidRPr="00562440" w:rsidRDefault="00B13D18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46990</wp:posOffset>
            </wp:positionV>
            <wp:extent cx="1757680" cy="1031240"/>
            <wp:effectExtent l="19050" t="0" r="0" b="0"/>
            <wp:wrapNone/>
            <wp:docPr id="30" name="Рисунок 8" descr="Загадки для детей про фрукты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гадки для детей про фрукты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40"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Сладок, мягок…(Абрикос)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Сверху шкурка золотая,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косточка большая.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фрукт?- Вот вам вопрос.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сладкий…( Абрикос)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62440" w:rsidRPr="00562440" w:rsidRDefault="00B13D18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2098055</wp:posOffset>
            </wp:positionH>
            <wp:positionV relativeFrom="paragraph">
              <wp:posOffset>56047</wp:posOffset>
            </wp:positionV>
            <wp:extent cx="1978601" cy="1201480"/>
            <wp:effectExtent l="19050" t="0" r="2599" b="0"/>
            <wp:wrapNone/>
            <wp:docPr id="29" name="Рисунок 9" descr="Загадки для детей про фрукты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гадки для детей про фрукты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01" cy="120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40"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этот фрукт детишки,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 есть его мартышки.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Родом он из жарких стран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тропиках растет…(Банан)</w:t>
      </w:r>
    </w:p>
    <w:p w:rsidR="00B13D18" w:rsidRDefault="00B13D18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Сладок он и толстокож,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И чуть-чуть на серп похож. (Банан)</w:t>
      </w:r>
    </w:p>
    <w:p w:rsidR="00562440" w:rsidRPr="00562440" w:rsidRDefault="00B13D18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2149948</wp:posOffset>
            </wp:positionH>
            <wp:positionV relativeFrom="paragraph">
              <wp:posOffset>13424</wp:posOffset>
            </wp:positionV>
            <wp:extent cx="1809750" cy="1360967"/>
            <wp:effectExtent l="19050" t="0" r="0" b="0"/>
            <wp:wrapNone/>
            <wp:docPr id="27" name="Рисунок 10" descr="Загадки для детей про фрукты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гадки для детей про фрукты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цитрусовый плод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странах солнечных растет.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вкус кислейший он.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зовут его? (Лимон)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фрукт в рубашке яркой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Любит, чтобы было жарко.</w:t>
      </w:r>
    </w:p>
    <w:p w:rsidR="00562440" w:rsidRPr="00562440" w:rsidRDefault="00B13D18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78740</wp:posOffset>
            </wp:positionV>
            <wp:extent cx="1682115" cy="1275715"/>
            <wp:effectExtent l="19050" t="0" r="0" b="0"/>
            <wp:wrapNone/>
            <wp:docPr id="26" name="Рисунок 11" descr="Загадки для детей про фрукты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гадки для детей про фрукты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40"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растет среди осин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Круглый, рыжий…(Апельсин)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С  оранжевой кожей,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мячик похожий,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в </w:t>
      </w:r>
      <w:proofErr w:type="spellStart"/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центре не пусто,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сочно и вкусно. (Апельсин)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62440" w:rsidRPr="00562440" w:rsidRDefault="00B13D18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2223770</wp:posOffset>
            </wp:positionH>
            <wp:positionV relativeFrom="paragraph">
              <wp:posOffset>144145</wp:posOffset>
            </wp:positionV>
            <wp:extent cx="1851660" cy="1116330"/>
            <wp:effectExtent l="19050" t="0" r="0" b="0"/>
            <wp:wrapNone/>
            <wp:docPr id="24" name="Рисунок 12" descr="Загадки для детей про фрукты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гадки для детей про фрукты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40"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оранжевый и сочный,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Новый год.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 под </w:t>
      </w:r>
      <w:proofErr w:type="spellStart"/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елку-точно</w:t>
      </w:r>
      <w:proofErr w:type="spellEnd"/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 подарках ждет!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рыжий господин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Вкусный, сладкий…(Мандарин)</w:t>
      </w:r>
    </w:p>
    <w:p w:rsid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459A5" w:rsidRPr="00562440" w:rsidRDefault="007459A5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Вкусны-оближешь</w:t>
      </w:r>
      <w:proofErr w:type="spellEnd"/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пальчики,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Оранжевые мячики.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только в них я не играю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неизменно их съедаю. (Мандарины)</w:t>
      </w:r>
    </w:p>
    <w:p w:rsidR="00562440" w:rsidRPr="00562440" w:rsidRDefault="007459A5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2320068</wp:posOffset>
            </wp:positionH>
            <wp:positionV relativeFrom="paragraph">
              <wp:posOffset>160788</wp:posOffset>
            </wp:positionV>
            <wp:extent cx="1320652" cy="978195"/>
            <wp:effectExtent l="19050" t="0" r="0" b="0"/>
            <wp:wrapNone/>
            <wp:docPr id="39" name="Рисунок 25" descr="Здоровье и Красота &quot; Страница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доровье и Красота &quot; Страница 39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52" cy="97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9A5" w:rsidRPr="00B13D18" w:rsidRDefault="007459A5" w:rsidP="007459A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B13D18">
        <w:rPr>
          <w:color w:val="000000"/>
          <w:sz w:val="28"/>
          <w:szCs w:val="28"/>
        </w:rPr>
        <w:t>В желтоватой корочке</w:t>
      </w:r>
    </w:p>
    <w:p w:rsidR="007459A5" w:rsidRPr="00B13D18" w:rsidRDefault="007459A5" w:rsidP="007459A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B13D18">
        <w:rPr>
          <w:color w:val="000000"/>
          <w:sz w:val="28"/>
          <w:szCs w:val="28"/>
        </w:rPr>
        <w:t xml:space="preserve">Розовые </w:t>
      </w:r>
      <w:proofErr w:type="spellStart"/>
      <w:r w:rsidRPr="00B13D18">
        <w:rPr>
          <w:color w:val="000000"/>
          <w:sz w:val="28"/>
          <w:szCs w:val="28"/>
        </w:rPr>
        <w:t>долечки</w:t>
      </w:r>
      <w:proofErr w:type="spellEnd"/>
      <w:r w:rsidRPr="00B13D18">
        <w:rPr>
          <w:color w:val="000000"/>
          <w:sz w:val="28"/>
          <w:szCs w:val="28"/>
        </w:rPr>
        <w:t>.</w:t>
      </w:r>
      <w:r w:rsidRPr="00B13D18">
        <w:rPr>
          <w:noProof/>
        </w:rPr>
        <w:t xml:space="preserve"> </w:t>
      </w:r>
    </w:p>
    <w:p w:rsidR="007459A5" w:rsidRPr="00B13D18" w:rsidRDefault="007459A5" w:rsidP="007459A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B13D18">
        <w:rPr>
          <w:color w:val="000000"/>
          <w:sz w:val="28"/>
          <w:szCs w:val="28"/>
        </w:rPr>
        <w:t>Этот горько-кислый фрукт</w:t>
      </w:r>
    </w:p>
    <w:p w:rsidR="007459A5" w:rsidRPr="00B13D18" w:rsidRDefault="007459A5" w:rsidP="007459A5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B13D18">
        <w:rPr>
          <w:color w:val="000000"/>
          <w:sz w:val="28"/>
          <w:szCs w:val="28"/>
        </w:rPr>
        <w:t>Называется... (грейпфрут)</w:t>
      </w:r>
    </w:p>
    <w:p w:rsidR="007459A5" w:rsidRDefault="007459A5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2316258</wp:posOffset>
            </wp:positionH>
            <wp:positionV relativeFrom="paragraph">
              <wp:posOffset>135870</wp:posOffset>
            </wp:positionV>
            <wp:extent cx="1639630" cy="967563"/>
            <wp:effectExtent l="19050" t="0" r="0" b="0"/>
            <wp:wrapNone/>
            <wp:docPr id="23" name="Рисунок 13" descr="Загадки для детей про фрукты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гадки для детей про фрукты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30" cy="96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Жарким солнышком согрет.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шкурку, как в броню одет.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 собою нас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Толстокожий…(Ананас)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440" w:rsidRPr="00562440" w:rsidRDefault="00B13D18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2538434</wp:posOffset>
            </wp:positionH>
            <wp:positionV relativeFrom="paragraph">
              <wp:posOffset>43732</wp:posOffset>
            </wp:positionV>
            <wp:extent cx="1570119" cy="1052623"/>
            <wp:effectExtent l="19050" t="0" r="0" b="0"/>
            <wp:wrapNone/>
            <wp:docPr id="14" name="Рисунок 14" descr="Загадки для детей про фрукты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гадки для детей про фрукты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119" cy="105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40"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Надорвали край рубашки,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Вниз посыпались стекляшки.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собрать их всех назад.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плод такой?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(Гранат)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440" w:rsidRPr="00562440" w:rsidRDefault="00B13D18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2639045</wp:posOffset>
            </wp:positionH>
            <wp:positionV relativeFrom="paragraph">
              <wp:posOffset>142004</wp:posOffset>
            </wp:positionV>
            <wp:extent cx="1320653" cy="1031358"/>
            <wp:effectExtent l="19050" t="0" r="0" b="0"/>
            <wp:wrapNone/>
            <wp:docPr id="15" name="Рисунок 15" descr="Загадки для детей про фрукты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гадки для детей про фрукты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53" cy="103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40"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Круглобока, желтолица,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с солнышком сравниться.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А душистая какая.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Мякоть сладкая такая!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поклонники отныне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Королевы поля…(Дыни)</w:t>
      </w:r>
    </w:p>
    <w:p w:rsidR="00562440" w:rsidRPr="00562440" w:rsidRDefault="007459A5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102235</wp:posOffset>
            </wp:positionV>
            <wp:extent cx="1990090" cy="1541145"/>
            <wp:effectExtent l="19050" t="0" r="0" b="0"/>
            <wp:wrapNone/>
            <wp:docPr id="12" name="Рисунок 16" descr="Загадки для детей про ягоды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гадки для детей про ягоды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40"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приехали с бахчи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Полосатые мячи.(Арбузы)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proofErr w:type="spellStart"/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большой,как</w:t>
      </w:r>
      <w:proofErr w:type="spellEnd"/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 футбольный.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спелый, все довольны.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приятен он на вкус!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 за шар? (Арбуз)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62440" w:rsidRPr="00562440" w:rsidRDefault="00B13D18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2343785</wp:posOffset>
            </wp:positionH>
            <wp:positionV relativeFrom="paragraph">
              <wp:posOffset>137160</wp:posOffset>
            </wp:positionV>
            <wp:extent cx="1615440" cy="1009650"/>
            <wp:effectExtent l="19050" t="0" r="3810" b="0"/>
            <wp:wrapNone/>
            <wp:docPr id="17" name="Рисунок 17" descr="Загадки для детей про ягоды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гадки для детей про ягоды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40"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Мала, как мышь,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 как кровь,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Вкусна, как мед.(Вишня)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Долгоножка хвалится: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-Я ли не красавица?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всего-то косточка,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красненькая кофточка. (Вишня)</w:t>
      </w:r>
    </w:p>
    <w:p w:rsidR="00B13D18" w:rsidRDefault="00B13D18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3327093</wp:posOffset>
            </wp:positionH>
            <wp:positionV relativeFrom="paragraph">
              <wp:posOffset>160685</wp:posOffset>
            </wp:positionV>
            <wp:extent cx="1083561" cy="839972"/>
            <wp:effectExtent l="19050" t="0" r="2289" b="0"/>
            <wp:wrapNone/>
            <wp:docPr id="18" name="Рисунок 18" descr="Загадки для детей про ягоды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гадки для детей про ягоды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561" cy="83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на юге вырастал,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гроздь свои плоды собрал,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суровою зимою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Придет изюмом к нам домой. (Виноград)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62440" w:rsidRPr="00562440" w:rsidRDefault="00B13D18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2298804</wp:posOffset>
            </wp:positionH>
            <wp:positionV relativeFrom="paragraph">
              <wp:posOffset>67753</wp:posOffset>
            </wp:positionV>
            <wp:extent cx="2235053" cy="1360967"/>
            <wp:effectExtent l="19050" t="0" r="0" b="0"/>
            <wp:wrapNone/>
            <wp:docPr id="11" name="Рисунок 19" descr="Загадки про ягоды и фрукты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гадки про ягоды и фрукты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53" cy="13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40"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 крошка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костяной одежке. (Орех)</w:t>
      </w:r>
      <w:r w:rsidR="00B13D18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крепкий этот малый,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Зубу непослушный.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Расколи его сначала,</w:t>
      </w:r>
    </w:p>
    <w:p w:rsidR="00562440" w:rsidRPr="00562440" w:rsidRDefault="00B13D18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4106339</wp:posOffset>
            </wp:positionH>
            <wp:positionV relativeFrom="paragraph">
              <wp:posOffset>103549</wp:posOffset>
            </wp:positionV>
            <wp:extent cx="1171796" cy="882503"/>
            <wp:effectExtent l="19050" t="0" r="9304" b="0"/>
            <wp:wrapNone/>
            <wp:docPr id="20" name="Рисунок 20" descr="Загадки для детей про ягоды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гадки для детей про ягоды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796" cy="88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40"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и кушай! (Орех)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Низок, да колюч, сладок, не пахуч,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Ягоды сорвешь, всю руку обдерешь. (Крыжовник)</w:t>
      </w:r>
    </w:p>
    <w:p w:rsidR="00562440" w:rsidRPr="00562440" w:rsidRDefault="00B13D18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2543352</wp:posOffset>
            </wp:positionH>
            <wp:positionV relativeFrom="paragraph">
              <wp:posOffset>72479</wp:posOffset>
            </wp:positionV>
            <wp:extent cx="1395080" cy="871869"/>
            <wp:effectExtent l="19050" t="0" r="0" b="0"/>
            <wp:wrapNone/>
            <wp:docPr id="21" name="Рисунок 21" descr="Загадки про ягоды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гадки про ягоды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80" cy="87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40"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Черных ягод пышный куст,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 они на вкус. (Смородина)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красна, и кисла.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болоте росла. (Клюква)</w:t>
      </w:r>
    </w:p>
    <w:p w:rsidR="00562440" w:rsidRPr="00562440" w:rsidRDefault="00B13D18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2843279</wp:posOffset>
            </wp:positionH>
            <wp:positionV relativeFrom="paragraph">
              <wp:posOffset>15875</wp:posOffset>
            </wp:positionV>
            <wp:extent cx="1558216" cy="1201479"/>
            <wp:effectExtent l="19050" t="0" r="3884" b="0"/>
            <wp:wrapNone/>
            <wp:docPr id="9" name="Рисунок 22" descr="Загадки для детей про ягоды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агадки для детей про ягоды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16" cy="120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40"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ягод в огороде,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красны, как на подбор.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Собирают все их быстро,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кладут скорее в рот. (Клубника)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Я-капелька</w:t>
      </w:r>
      <w:proofErr w:type="spellEnd"/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лета на тоненькой ножке.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Плетут для меня кузовки и лукошки.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меня, тот и рад поклониться,</w:t>
      </w: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имя дала мне родная землица.</w:t>
      </w:r>
    </w:p>
    <w:p w:rsid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(Земляника)</w:t>
      </w:r>
    </w:p>
    <w:p w:rsidR="00B13D18" w:rsidRDefault="00B13D18" w:rsidP="00B13D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3D18" w:rsidRPr="00562440" w:rsidRDefault="00B13D18" w:rsidP="00B13D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Растет в траве Аленка</w:t>
      </w:r>
    </w:p>
    <w:p w:rsidR="00B13D18" w:rsidRPr="00562440" w:rsidRDefault="00B13D18" w:rsidP="00B13D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красной рубашонке.</w:t>
      </w:r>
    </w:p>
    <w:p w:rsidR="00B13D18" w:rsidRPr="00562440" w:rsidRDefault="00B13D18" w:rsidP="00B13D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не пройдет.</w:t>
      </w:r>
    </w:p>
    <w:p w:rsidR="00B13D18" w:rsidRPr="00562440" w:rsidRDefault="00B13D18" w:rsidP="00B13D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Всяк поклон отдает. (Земляника)</w:t>
      </w:r>
    </w:p>
    <w:p w:rsidR="00B13D18" w:rsidRDefault="00B13D18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440" w:rsidRPr="00562440" w:rsidRDefault="00562440" w:rsidP="00562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44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такие веселые и »вкусные» загадки про фрукты и ягоды. Отгадывайте вместе с вашими малышами.</w:t>
      </w:r>
    </w:p>
    <w:p w:rsidR="00562440" w:rsidRDefault="00562440" w:rsidP="005624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D18" w:rsidRDefault="00B13D18" w:rsidP="005624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3D18" w:rsidRDefault="00B13D18" w:rsidP="0056244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7459A5" w:rsidRPr="007459A5" w:rsidTr="007459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86272" w:rsidRPr="00386272" w:rsidRDefault="00386272" w:rsidP="003862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44"/>
                <w:szCs w:val="28"/>
                <w:lang w:eastAsia="ru-RU"/>
              </w:rPr>
            </w:pPr>
            <w:r w:rsidRPr="00386272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44"/>
                <w:szCs w:val="28"/>
                <w:lang w:eastAsia="ru-RU"/>
              </w:rPr>
              <w:lastRenderedPageBreak/>
              <w:t>Пословицы про овощи: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Хвощ — деревенский овощ.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Каждому овощу свое время.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Капуста не пуста, сама летит во уста.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Картошка — хлебу </w:t>
            </w:r>
            <w:proofErr w:type="spellStart"/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присошка</w:t>
            </w:r>
            <w:proofErr w:type="spellEnd"/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Репа продана, и воз накрыт.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Лук с чесноком — родные братья.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пост редьки хвост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Репой да брюквой не хвалятся.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чванься, горох, перед бобами, будешь сам под ногами.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Чеснок да редька, так и на животе крепко.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Горох да репа — завидное дело: кто ни идет, урвет.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поливки и капуста сохнет.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Надоел, как горькая редька.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Хрен да редька, лук да капуста — лихого не попустят.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Репа брюху не крепа.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Картофель — хлебу подспорье.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смейся, горох, не лучше бобов: размокнешь, и сам лопнешь.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Хрен редьки не слаще, уголь сажи не белей.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испечь луковицу прежде, чем лук собран с огорода, то весь лук высохнет.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Стручок гороху положить в сани жениху и невесте, и лошади с места не сдвинуть.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Была и капуста, а стало пусто.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нашего дяди все редька: </w:t>
            </w:r>
            <w:proofErr w:type="spellStart"/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триха</w:t>
            </w:r>
            <w:proofErr w:type="spellEnd"/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редька, </w:t>
            </w:r>
            <w:proofErr w:type="spellStart"/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ломтиха</w:t>
            </w:r>
            <w:proofErr w:type="spellEnd"/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редька, редька с маслом да редечка с квасом.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Этот горох не лучше грибов (бобов).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Хрен да капуста чем не еда?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всякому сказывай, что по деньге редька!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Пошла свинья в огородники: на морковь, на репу, на белу капусту.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Семьею и горох молотят.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Смелому горох хлебать, а несмелому и щей не видать.</w:t>
            </w:r>
          </w:p>
          <w:p w:rsidR="00386272" w:rsidRPr="0018043F" w:rsidRDefault="00386272" w:rsidP="0038627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4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Красен, как свекла, как кровь, как клюква, как маков цвет.</w:t>
            </w:r>
          </w:p>
          <w:p w:rsidR="00386272" w:rsidRDefault="00386272" w:rsidP="007459A5">
            <w:pPr>
              <w:pStyle w:val="1"/>
              <w:rPr>
                <w:rFonts w:ascii="Times New Roman" w:hAnsi="Times New Roman" w:cs="Times New Roman"/>
                <w:i/>
                <w:color w:val="FF0000"/>
                <w:sz w:val="40"/>
              </w:rPr>
            </w:pPr>
          </w:p>
          <w:p w:rsidR="00386272" w:rsidRDefault="00386272" w:rsidP="00386272"/>
          <w:p w:rsidR="00386272" w:rsidRPr="00386272" w:rsidRDefault="00386272" w:rsidP="00386272">
            <w:pPr>
              <w:pStyle w:val="a5"/>
              <w:spacing w:before="0" w:beforeAutospacing="0" w:after="0" w:afterAutospacing="0"/>
              <w:jc w:val="center"/>
              <w:rPr>
                <w:b/>
                <w:i/>
                <w:color w:val="FF0000"/>
                <w:sz w:val="44"/>
                <w:szCs w:val="28"/>
              </w:rPr>
            </w:pPr>
            <w:r w:rsidRPr="00386272">
              <w:rPr>
                <w:b/>
                <w:i/>
                <w:color w:val="FF0000"/>
                <w:sz w:val="44"/>
                <w:szCs w:val="28"/>
              </w:rPr>
              <w:lastRenderedPageBreak/>
              <w:t>Пальчиковые игры:</w:t>
            </w:r>
          </w:p>
          <w:p w:rsidR="00386272" w:rsidRDefault="00386272" w:rsidP="00386272">
            <w:pPr>
              <w:pStyle w:val="3"/>
              <w:rPr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</w:pPr>
          </w:p>
          <w:p w:rsidR="00386272" w:rsidRPr="00386272" w:rsidRDefault="00386272" w:rsidP="00386272">
            <w:pPr>
              <w:pStyle w:val="3"/>
              <w:rPr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</w:pPr>
            <w:r w:rsidRPr="00386272">
              <w:rPr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>Пальчиковая игра «Овощи»</w:t>
            </w:r>
          </w:p>
          <w:p w:rsidR="00386272" w:rsidRPr="00386272" w:rsidRDefault="00386272" w:rsidP="00386272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86272" w:rsidRPr="00386272" w:rsidRDefault="00386272" w:rsidP="00386272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386272">
              <w:rPr>
                <w:sz w:val="28"/>
                <w:szCs w:val="28"/>
              </w:rPr>
              <w:t>В огороде много гряд.</w:t>
            </w:r>
            <w:r w:rsidRPr="00386272">
              <w:rPr>
                <w:sz w:val="28"/>
                <w:szCs w:val="28"/>
              </w:rPr>
              <w:br/>
              <w:t>Тут морковка и салат.</w:t>
            </w:r>
            <w:r w:rsidRPr="00386272">
              <w:rPr>
                <w:sz w:val="28"/>
                <w:szCs w:val="28"/>
              </w:rPr>
              <w:br/>
              <w:t>Огурцы тут и горох.</w:t>
            </w:r>
            <w:r w:rsidRPr="00386272">
              <w:rPr>
                <w:sz w:val="28"/>
                <w:szCs w:val="28"/>
              </w:rPr>
              <w:br/>
              <w:t>А картофель разве плох?</w:t>
            </w:r>
            <w:r w:rsidRPr="00386272">
              <w:rPr>
                <w:sz w:val="28"/>
                <w:szCs w:val="28"/>
              </w:rPr>
              <w:br/>
              <w:t>Наш зеленый огород</w:t>
            </w:r>
            <w:r w:rsidRPr="00386272">
              <w:rPr>
                <w:sz w:val="28"/>
                <w:szCs w:val="28"/>
              </w:rPr>
              <w:br/>
              <w:t>Нас прокормит круглый год.</w:t>
            </w:r>
          </w:p>
          <w:p w:rsidR="00386272" w:rsidRPr="00386272" w:rsidRDefault="00386272" w:rsidP="00386272">
            <w:pPr>
              <w:pStyle w:val="3"/>
              <w:rPr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</w:pPr>
            <w:r w:rsidRPr="00386272">
              <w:rPr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>Пальчиковая игра «Овощи»</w:t>
            </w:r>
          </w:p>
          <w:p w:rsidR="00386272" w:rsidRPr="00386272" w:rsidRDefault="00386272" w:rsidP="00386272">
            <w:pPr>
              <w:pStyle w:val="a5"/>
              <w:rPr>
                <w:sz w:val="28"/>
                <w:szCs w:val="28"/>
              </w:rPr>
            </w:pPr>
            <w:r w:rsidRPr="00386272">
              <w:rPr>
                <w:sz w:val="28"/>
                <w:szCs w:val="28"/>
              </w:rPr>
              <w:t xml:space="preserve">У девочки </w:t>
            </w:r>
            <w:proofErr w:type="spellStart"/>
            <w:r w:rsidRPr="00386272">
              <w:rPr>
                <w:sz w:val="28"/>
                <w:szCs w:val="28"/>
              </w:rPr>
              <w:t>Ариночки</w:t>
            </w:r>
            <w:proofErr w:type="spellEnd"/>
            <w:r w:rsidRPr="00386272">
              <w:rPr>
                <w:sz w:val="28"/>
                <w:szCs w:val="28"/>
              </w:rPr>
              <w:br/>
              <w:t>Овощи в корзиночке.</w:t>
            </w:r>
            <w:r w:rsidRPr="00386272">
              <w:rPr>
                <w:sz w:val="28"/>
                <w:szCs w:val="28"/>
              </w:rPr>
              <w:br/>
              <w:t>(Сложить ладони «корзиночкой»)</w:t>
            </w:r>
          </w:p>
          <w:p w:rsidR="00386272" w:rsidRPr="00386272" w:rsidRDefault="00386272" w:rsidP="00386272">
            <w:pPr>
              <w:pStyle w:val="a5"/>
              <w:rPr>
                <w:sz w:val="28"/>
                <w:szCs w:val="28"/>
              </w:rPr>
            </w:pPr>
            <w:r w:rsidRPr="00386272">
              <w:rPr>
                <w:sz w:val="28"/>
                <w:szCs w:val="28"/>
              </w:rPr>
              <w:t>Вот пузатый кабачок</w:t>
            </w:r>
            <w:r w:rsidRPr="00386272">
              <w:rPr>
                <w:sz w:val="28"/>
                <w:szCs w:val="28"/>
              </w:rPr>
              <w:br/>
              <w:t>Положила на бочок,</w:t>
            </w:r>
            <w:r w:rsidRPr="00386272">
              <w:rPr>
                <w:sz w:val="28"/>
                <w:szCs w:val="28"/>
              </w:rPr>
              <w:br/>
              <w:t>Перец и морковку</w:t>
            </w:r>
            <w:r w:rsidRPr="00386272">
              <w:rPr>
                <w:sz w:val="28"/>
                <w:szCs w:val="28"/>
              </w:rPr>
              <w:br/>
              <w:t>Уложила ловко.</w:t>
            </w:r>
            <w:r w:rsidRPr="00386272">
              <w:rPr>
                <w:sz w:val="28"/>
                <w:szCs w:val="28"/>
              </w:rPr>
              <w:br/>
              <w:t>Помидор и огурец.</w:t>
            </w:r>
            <w:r w:rsidRPr="00386272">
              <w:rPr>
                <w:sz w:val="28"/>
                <w:szCs w:val="28"/>
              </w:rPr>
              <w:br/>
              <w:t>(Сгибать пальчики, начиная с большого)</w:t>
            </w:r>
          </w:p>
          <w:p w:rsidR="00386272" w:rsidRPr="00386272" w:rsidRDefault="00386272" w:rsidP="00386272">
            <w:pPr>
              <w:pStyle w:val="a5"/>
              <w:rPr>
                <w:sz w:val="28"/>
                <w:szCs w:val="28"/>
              </w:rPr>
            </w:pPr>
            <w:r w:rsidRPr="00386272">
              <w:rPr>
                <w:sz w:val="28"/>
                <w:szCs w:val="28"/>
              </w:rPr>
              <w:t>Вот Арина — молодец.</w:t>
            </w:r>
            <w:r w:rsidRPr="00386272">
              <w:rPr>
                <w:sz w:val="28"/>
                <w:szCs w:val="28"/>
              </w:rPr>
              <w:br/>
              <w:t>(Показать большой палец)</w:t>
            </w:r>
          </w:p>
          <w:p w:rsidR="00386272" w:rsidRPr="00386272" w:rsidRDefault="00386272" w:rsidP="00386272">
            <w:pPr>
              <w:pStyle w:val="3"/>
              <w:rPr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</w:pPr>
            <w:r w:rsidRPr="00386272">
              <w:rPr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>Пальчиковая гимнастика «Засолка капусты»</w:t>
            </w:r>
          </w:p>
          <w:p w:rsidR="00386272" w:rsidRPr="00386272" w:rsidRDefault="00386272" w:rsidP="00386272">
            <w:pPr>
              <w:pStyle w:val="a5"/>
              <w:rPr>
                <w:sz w:val="28"/>
                <w:szCs w:val="28"/>
              </w:rPr>
            </w:pPr>
            <w:r w:rsidRPr="00386272">
              <w:rPr>
                <w:sz w:val="28"/>
                <w:szCs w:val="28"/>
              </w:rPr>
              <w:t>Мы капусту рубим, рубим.</w:t>
            </w:r>
            <w:r w:rsidRPr="00386272">
              <w:rPr>
                <w:sz w:val="28"/>
                <w:szCs w:val="28"/>
              </w:rPr>
              <w:br/>
              <w:t>Движения прямыми ладонями</w:t>
            </w:r>
            <w:r w:rsidRPr="00386272">
              <w:rPr>
                <w:sz w:val="28"/>
                <w:szCs w:val="28"/>
              </w:rPr>
              <w:br/>
              <w:t>Мы морковку трем, трем,</w:t>
            </w:r>
            <w:r w:rsidRPr="00386272">
              <w:rPr>
                <w:sz w:val="28"/>
                <w:szCs w:val="28"/>
              </w:rPr>
              <w:br/>
              <w:t>Потереть ладони друг о друга</w:t>
            </w:r>
            <w:r w:rsidRPr="00386272">
              <w:rPr>
                <w:sz w:val="28"/>
                <w:szCs w:val="28"/>
              </w:rPr>
              <w:br/>
              <w:t>Мы капусту солим, солим.</w:t>
            </w:r>
            <w:r w:rsidRPr="00386272">
              <w:rPr>
                <w:sz w:val="28"/>
                <w:szCs w:val="28"/>
              </w:rPr>
              <w:br/>
              <w:t>Сложить пальцы в щепотку.</w:t>
            </w:r>
            <w:r w:rsidRPr="00386272">
              <w:rPr>
                <w:sz w:val="28"/>
                <w:szCs w:val="28"/>
              </w:rPr>
              <w:br/>
              <w:t>Мы капусту жмем, жмем.</w:t>
            </w:r>
            <w:r w:rsidRPr="00386272">
              <w:rPr>
                <w:sz w:val="28"/>
                <w:szCs w:val="28"/>
              </w:rPr>
              <w:br/>
              <w:t>Сжимать и разжимать кулачки.</w:t>
            </w:r>
          </w:p>
          <w:p w:rsidR="00386272" w:rsidRPr="00386272" w:rsidRDefault="00386272" w:rsidP="00386272">
            <w:pPr>
              <w:pStyle w:val="a5"/>
              <w:rPr>
                <w:color w:val="FF0000"/>
                <w:sz w:val="28"/>
                <w:szCs w:val="28"/>
              </w:rPr>
            </w:pPr>
            <w:r w:rsidRPr="00386272">
              <w:rPr>
                <w:color w:val="FF0000"/>
                <w:sz w:val="28"/>
                <w:szCs w:val="28"/>
              </w:rPr>
              <w:t>***</w:t>
            </w:r>
          </w:p>
          <w:p w:rsidR="00386272" w:rsidRPr="00386272" w:rsidRDefault="00386272" w:rsidP="00386272">
            <w:pPr>
              <w:pStyle w:val="a5"/>
              <w:spacing w:before="0" w:beforeAutospacing="0" w:after="0" w:afterAutospacing="0"/>
              <w:rPr>
                <w:i/>
                <w:iCs/>
                <w:sz w:val="28"/>
                <w:szCs w:val="28"/>
              </w:rPr>
            </w:pPr>
            <w:r w:rsidRPr="00386272">
              <w:rPr>
                <w:sz w:val="28"/>
                <w:szCs w:val="28"/>
              </w:rPr>
              <w:t xml:space="preserve">Будем мы варить компот, </w:t>
            </w:r>
            <w:r w:rsidRPr="00386272">
              <w:rPr>
                <w:sz w:val="28"/>
                <w:szCs w:val="28"/>
              </w:rPr>
              <w:br/>
              <w:t>Фруктов нужно много.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i/>
                <w:iCs/>
                <w:sz w:val="28"/>
                <w:szCs w:val="28"/>
              </w:rPr>
              <w:t xml:space="preserve">Левую ладошку держать “ковшиком” указательным </w:t>
            </w:r>
            <w:r w:rsidRPr="00386272">
              <w:rPr>
                <w:i/>
                <w:iCs/>
                <w:sz w:val="28"/>
                <w:szCs w:val="28"/>
              </w:rPr>
              <w:br/>
            </w:r>
            <w:r w:rsidRPr="00386272">
              <w:rPr>
                <w:i/>
                <w:iCs/>
                <w:sz w:val="28"/>
                <w:szCs w:val="28"/>
              </w:rPr>
              <w:lastRenderedPageBreak/>
              <w:t>пальцем правой руки “мешают”</w:t>
            </w:r>
            <w:r w:rsidRPr="00386272">
              <w:rPr>
                <w:sz w:val="28"/>
                <w:szCs w:val="28"/>
              </w:rPr>
              <w:br/>
              <w:t>Будем яблоки крошить,</w:t>
            </w:r>
            <w:r w:rsidRPr="00386272">
              <w:rPr>
                <w:sz w:val="28"/>
                <w:szCs w:val="28"/>
              </w:rPr>
              <w:br/>
              <w:t>Грушу будем мы рубить.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sz w:val="28"/>
                <w:szCs w:val="28"/>
              </w:rPr>
              <w:br/>
              <w:t>Отожмем лимонный сок,</w:t>
            </w:r>
            <w:r w:rsidRPr="00386272">
              <w:rPr>
                <w:sz w:val="28"/>
                <w:szCs w:val="28"/>
              </w:rPr>
              <w:br/>
              <w:t xml:space="preserve">Слив положим и песок. </w:t>
            </w:r>
            <w:r w:rsidRPr="00386272">
              <w:rPr>
                <w:sz w:val="28"/>
                <w:szCs w:val="28"/>
              </w:rPr>
              <w:br/>
              <w:t xml:space="preserve">Варим, варим мы компот. </w:t>
            </w:r>
            <w:r w:rsidRPr="00386272">
              <w:rPr>
                <w:sz w:val="28"/>
                <w:szCs w:val="28"/>
              </w:rPr>
              <w:br/>
              <w:t>Угостим честной народ.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i/>
                <w:iCs/>
                <w:sz w:val="28"/>
                <w:szCs w:val="28"/>
              </w:rPr>
              <w:t>Имитируем движения по тексту</w:t>
            </w:r>
          </w:p>
          <w:p w:rsidR="00386272" w:rsidRPr="00386272" w:rsidRDefault="00386272" w:rsidP="00386272">
            <w:pPr>
              <w:pStyle w:val="a5"/>
              <w:spacing w:before="0" w:beforeAutospacing="0" w:after="0" w:afterAutospacing="0"/>
              <w:rPr>
                <w:i/>
                <w:iCs/>
                <w:sz w:val="28"/>
                <w:szCs w:val="28"/>
              </w:rPr>
            </w:pPr>
          </w:p>
          <w:p w:rsidR="00386272" w:rsidRPr="00386272" w:rsidRDefault="00386272" w:rsidP="00386272">
            <w:pPr>
              <w:pStyle w:val="a5"/>
              <w:spacing w:before="0" w:beforeAutospacing="0" w:after="0" w:afterAutospacing="0"/>
              <w:rPr>
                <w:rStyle w:val="c10"/>
                <w:sz w:val="28"/>
                <w:szCs w:val="28"/>
              </w:rPr>
            </w:pPr>
            <w:r w:rsidRPr="00386272">
              <w:rPr>
                <w:color w:val="FF0000"/>
                <w:sz w:val="28"/>
                <w:szCs w:val="28"/>
              </w:rPr>
              <w:t>* * *</w:t>
            </w:r>
            <w:r w:rsidRPr="00386272">
              <w:rPr>
                <w:color w:val="FF0000"/>
                <w:sz w:val="28"/>
                <w:szCs w:val="28"/>
              </w:rPr>
              <w:br/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4"/>
                <w:sz w:val="28"/>
                <w:szCs w:val="28"/>
              </w:rPr>
              <w:t xml:space="preserve">У Лариски – 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4"/>
                <w:sz w:val="28"/>
                <w:szCs w:val="28"/>
              </w:rPr>
              <w:t>Две редиски.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4"/>
                <w:sz w:val="28"/>
                <w:szCs w:val="28"/>
              </w:rPr>
              <w:t xml:space="preserve">У Алешки – 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4"/>
                <w:sz w:val="28"/>
                <w:szCs w:val="28"/>
              </w:rPr>
              <w:t>Две картошки.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4"/>
                <w:sz w:val="28"/>
                <w:szCs w:val="28"/>
              </w:rPr>
              <w:t xml:space="preserve">У Сережки – сорванца – 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4"/>
                <w:sz w:val="28"/>
                <w:szCs w:val="28"/>
              </w:rPr>
              <w:t>Два зеленых огурца.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4"/>
                <w:sz w:val="28"/>
                <w:szCs w:val="28"/>
              </w:rPr>
              <w:t xml:space="preserve">А у Вовки – 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4"/>
                <w:sz w:val="28"/>
                <w:szCs w:val="28"/>
              </w:rPr>
              <w:t>Две морковки.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4"/>
                <w:sz w:val="28"/>
                <w:szCs w:val="28"/>
              </w:rPr>
              <w:t>Да еще у Петьки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4"/>
                <w:sz w:val="28"/>
                <w:szCs w:val="28"/>
              </w:rPr>
              <w:t>Две хвостатых редьки.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4"/>
                <w:i/>
                <w:iCs/>
                <w:sz w:val="28"/>
                <w:szCs w:val="28"/>
              </w:rPr>
              <w:t xml:space="preserve">По очереди разгибают пальчики 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4"/>
                <w:i/>
                <w:iCs/>
                <w:sz w:val="28"/>
                <w:szCs w:val="28"/>
              </w:rPr>
              <w:t>из кулачка, начиная с большого,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4"/>
                <w:i/>
                <w:iCs/>
                <w:sz w:val="28"/>
                <w:szCs w:val="28"/>
              </w:rPr>
              <w:t>на одной, а затем на другой руке.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color w:val="FF0000"/>
                <w:sz w:val="28"/>
                <w:szCs w:val="28"/>
              </w:rPr>
              <w:t>* * *</w:t>
            </w:r>
            <w:r w:rsidRPr="00386272">
              <w:rPr>
                <w:color w:val="FF0000"/>
                <w:sz w:val="28"/>
                <w:szCs w:val="28"/>
              </w:rPr>
              <w:br/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10"/>
                <w:sz w:val="28"/>
                <w:szCs w:val="28"/>
              </w:rPr>
              <w:t>Хозяйка однажды с базара пришла,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10"/>
                <w:sz w:val="28"/>
                <w:szCs w:val="28"/>
              </w:rPr>
              <w:t>Хозяйка с базара домой принесла.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0"/>
                <w:i/>
                <w:iCs/>
                <w:sz w:val="28"/>
                <w:szCs w:val="28"/>
              </w:rPr>
              <w:t>«Шагают» пальчиками по столу.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10"/>
                <w:sz w:val="28"/>
                <w:szCs w:val="28"/>
              </w:rPr>
              <w:t>Картошку, капусту, морковку,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10"/>
                <w:sz w:val="28"/>
                <w:szCs w:val="28"/>
              </w:rPr>
              <w:t>Горох, петрушку и свеклу. ОХ!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0"/>
                <w:i/>
                <w:iCs/>
                <w:sz w:val="28"/>
                <w:szCs w:val="28"/>
              </w:rPr>
              <w:t>На каждое название загибают пальчик.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10"/>
                <w:sz w:val="28"/>
                <w:szCs w:val="28"/>
              </w:rPr>
              <w:t xml:space="preserve">Вот овощи спор завели на столе – 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10"/>
                <w:sz w:val="28"/>
                <w:szCs w:val="28"/>
              </w:rPr>
              <w:t>Кто лучше, вкусней и нужней на земле.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0"/>
                <w:i/>
                <w:iCs/>
                <w:sz w:val="28"/>
                <w:szCs w:val="28"/>
              </w:rPr>
              <w:t>Удары по столу кулачками и ладонями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10"/>
                <w:sz w:val="28"/>
                <w:szCs w:val="28"/>
              </w:rPr>
              <w:t>Картошка, капуста, морковка,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10"/>
                <w:sz w:val="28"/>
                <w:szCs w:val="28"/>
              </w:rPr>
              <w:t>Горох, петрушка и свекла. ОХ!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0"/>
                <w:i/>
                <w:iCs/>
                <w:sz w:val="28"/>
                <w:szCs w:val="28"/>
              </w:rPr>
              <w:t>На каждое название загибают пальчик.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10"/>
                <w:sz w:val="28"/>
                <w:szCs w:val="28"/>
              </w:rPr>
              <w:t>Хозяйка тем временем ножик взяла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10"/>
                <w:sz w:val="28"/>
                <w:szCs w:val="28"/>
              </w:rPr>
              <w:t>И ножиком этим крошить начала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0"/>
                <w:i/>
                <w:iCs/>
                <w:sz w:val="28"/>
                <w:szCs w:val="28"/>
              </w:rPr>
              <w:t>Стучат ребром ладони по столу.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10"/>
                <w:sz w:val="28"/>
                <w:szCs w:val="28"/>
              </w:rPr>
              <w:lastRenderedPageBreak/>
              <w:t>Картошку, капусту, морковку,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10"/>
                <w:sz w:val="28"/>
                <w:szCs w:val="28"/>
              </w:rPr>
              <w:t>Горох, петрушку и свеклу. ОХ!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0"/>
                <w:i/>
                <w:iCs/>
                <w:sz w:val="28"/>
                <w:szCs w:val="28"/>
              </w:rPr>
              <w:t>На каждое название загибают пальчик.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10"/>
                <w:sz w:val="28"/>
                <w:szCs w:val="28"/>
              </w:rPr>
              <w:t>Накрытые крышкой, в душном горшке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10"/>
                <w:sz w:val="28"/>
                <w:szCs w:val="28"/>
              </w:rPr>
              <w:t>Кипели, кипели в крутом кипятке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10"/>
                <w:sz w:val="28"/>
                <w:szCs w:val="28"/>
              </w:rPr>
              <w:t>Трем кулачками друг о друга.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10"/>
                <w:sz w:val="28"/>
                <w:szCs w:val="28"/>
              </w:rPr>
              <w:t>Картошка, капуста, морковка,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10"/>
                <w:sz w:val="28"/>
                <w:szCs w:val="28"/>
              </w:rPr>
              <w:t>Горох, петрушка и свекла. ОХ!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0"/>
                <w:i/>
                <w:iCs/>
                <w:sz w:val="28"/>
                <w:szCs w:val="28"/>
              </w:rPr>
              <w:t>На каждое название загибают пальчик.</w:t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sz w:val="28"/>
                <w:szCs w:val="28"/>
              </w:rPr>
              <w:br/>
            </w:r>
            <w:r w:rsidRPr="00386272">
              <w:rPr>
                <w:rStyle w:val="c10"/>
                <w:sz w:val="28"/>
                <w:szCs w:val="28"/>
              </w:rPr>
              <w:t>И суп овощной оказался не плох.</w:t>
            </w:r>
          </w:p>
          <w:p w:rsidR="00386272" w:rsidRPr="00386272" w:rsidRDefault="00386272" w:rsidP="00386272"/>
          <w:p w:rsidR="00386272" w:rsidRPr="00386272" w:rsidRDefault="00386272" w:rsidP="00386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32"/>
                <w:szCs w:val="28"/>
                <w:lang w:eastAsia="ru-RU"/>
              </w:rPr>
            </w:pPr>
            <w:r w:rsidRPr="00386272">
              <w:rPr>
                <w:rFonts w:ascii="Times New Roman" w:eastAsia="Times New Roman" w:hAnsi="Times New Roman" w:cs="Times New Roman"/>
                <w:color w:val="FF0000"/>
                <w:sz w:val="32"/>
                <w:szCs w:val="28"/>
                <w:lang w:eastAsia="ru-RU"/>
              </w:rPr>
              <w:t>Пальчиковая гимнастика «Машина каша»</w:t>
            </w: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857"/>
              <w:gridCol w:w="6498"/>
            </w:tblGrid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Маша каши наварила,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Указательным пальцем правой руки «мешать» в ладошке левой руки.</w:t>
                  </w:r>
                </w:p>
              </w:tc>
            </w:tr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Маша кашей всех кормила</w:t>
                  </w:r>
                  <w:r w:rsidRPr="00386272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Положила Маша кашу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Загибать пальцы на каждое название посуды.</w:t>
                  </w:r>
                </w:p>
              </w:tc>
            </w:tr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Кошке – в чашку,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Жучке – в плошку,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 коту – в большую ложку,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миску курицам, цыплятам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 в корытце поросятам,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Всю посуду заняла,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Разжать пальцы.</w:t>
                  </w:r>
                </w:p>
              </w:tc>
            </w:tr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Всё до крошки раздала!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Сдуть воображаемые крошки с ладошки.</w:t>
                  </w:r>
                </w:p>
              </w:tc>
            </w:tr>
          </w:tbl>
          <w:p w:rsidR="00386272" w:rsidRPr="00386272" w:rsidRDefault="00386272" w:rsidP="00386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36"/>
                <w:szCs w:val="28"/>
                <w:lang w:eastAsia="ru-RU"/>
              </w:rPr>
            </w:pPr>
            <w:r w:rsidRPr="00386272">
              <w:rPr>
                <w:rFonts w:ascii="Times New Roman" w:eastAsia="Times New Roman" w:hAnsi="Times New Roman" w:cs="Times New Roman"/>
                <w:color w:val="FF0000"/>
                <w:sz w:val="36"/>
                <w:szCs w:val="28"/>
                <w:lang w:eastAsia="ru-RU"/>
              </w:rPr>
              <w:t xml:space="preserve"> «Приходите к нам на чай!»</w:t>
            </w: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487"/>
              <w:gridCol w:w="5868"/>
            </w:tblGrid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 пшеничной из муки испекли мы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Ритмично «лепить» куличики.</w:t>
                  </w:r>
                </w:p>
              </w:tc>
            </w:tr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Пироги, плюшки, пряники, печенье,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Загибать по одному пальцу, перечисляя то, что испекли из муки.</w:t>
                  </w:r>
                </w:p>
              </w:tc>
            </w:tr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Кексы, торты, калачи,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Булки, бублики, баранки.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 достали из печи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Мы румяный каравай,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Соединить руки в кольцо.</w:t>
                  </w:r>
                </w:p>
              </w:tc>
            </w:tr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Приходите к нам на чай!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Наклон вперёд и вниз с движением руки от груди.</w:t>
                  </w:r>
                </w:p>
              </w:tc>
            </w:tr>
          </w:tbl>
          <w:p w:rsidR="00386272" w:rsidRPr="00386272" w:rsidRDefault="00386272" w:rsidP="0038627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36"/>
                <w:szCs w:val="28"/>
                <w:lang w:eastAsia="ru-RU"/>
              </w:rPr>
            </w:pPr>
            <w:r w:rsidRPr="00386272">
              <w:rPr>
                <w:rFonts w:ascii="Times New Roman" w:eastAsia="Times New Roman" w:hAnsi="Times New Roman" w:cs="Times New Roman"/>
                <w:color w:val="FF0000"/>
                <w:sz w:val="36"/>
                <w:szCs w:val="28"/>
                <w:lang w:eastAsia="ru-RU"/>
              </w:rPr>
              <w:t>Пальчиковая гимнастика «Молочные продукты»</w:t>
            </w: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836"/>
              <w:gridCol w:w="4519"/>
            </w:tblGrid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Коровы на ферме дают молоко.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Показать рога</w:t>
                  </w: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Отвозят его на завод далеко.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Имитация кручения руля.</w:t>
                  </w:r>
                </w:p>
              </w:tc>
            </w:tr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 делают творог, сметану и йогурт,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Загибать пальцы, перечисляя продукты.</w:t>
                  </w:r>
                </w:p>
              </w:tc>
            </w:tr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 делают ряженку, масло, кефир,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 простоквашу, и брынзу, и сливки,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86272" w:rsidRPr="00386272" w:rsidTr="0038627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8627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 вкусный, полезный, весь в дырочках сыр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86272" w:rsidRPr="00386272" w:rsidRDefault="00386272" w:rsidP="003862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44CF6" w:rsidRDefault="00344CF6" w:rsidP="00344CF6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</w:rPr>
            </w:pPr>
          </w:p>
          <w:p w:rsidR="00344CF6" w:rsidRPr="00344CF6" w:rsidRDefault="00344CF6" w:rsidP="00344CF6"/>
          <w:p w:rsidR="00344CF6" w:rsidRPr="00344CF6" w:rsidRDefault="00344CF6" w:rsidP="00344CF6">
            <w:pPr>
              <w:rPr>
                <w:sz w:val="28"/>
                <w:szCs w:val="28"/>
              </w:rPr>
            </w:pPr>
            <w:r w:rsidRPr="00344CF6">
              <w:rPr>
                <w:sz w:val="28"/>
                <w:szCs w:val="28"/>
              </w:rPr>
              <w:t>***</w:t>
            </w:r>
          </w:p>
          <w:p w:rsidR="00386272" w:rsidRPr="00344CF6" w:rsidRDefault="00344CF6" w:rsidP="00344CF6">
            <w:pPr>
              <w:pStyle w:val="1"/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</w:rPr>
            </w:pPr>
            <w:r w:rsidRPr="00344CF6">
              <w:rPr>
                <w:rFonts w:ascii="Times New Roman" w:hAnsi="Times New Roman" w:cs="Times New Roman"/>
                <w:b w:val="0"/>
                <w:color w:val="auto"/>
              </w:rPr>
              <w:t>На базар ходили мы,</w:t>
            </w:r>
            <w:r w:rsidRPr="00344CF6">
              <w:rPr>
                <w:rFonts w:ascii="Times New Roman" w:hAnsi="Times New Roman" w:cs="Times New Roman"/>
                <w:b w:val="0"/>
                <w:color w:val="auto"/>
              </w:rPr>
              <w:br/>
              <w:t>Много груш там и хурмы,</w:t>
            </w:r>
            <w:r w:rsidRPr="00344CF6">
              <w:rPr>
                <w:rFonts w:ascii="Times New Roman" w:hAnsi="Times New Roman" w:cs="Times New Roman"/>
                <w:b w:val="0"/>
                <w:color w:val="auto"/>
              </w:rPr>
              <w:br/>
              <w:t>Есть лимоны, апельсины,</w:t>
            </w:r>
            <w:r w:rsidRPr="00344CF6">
              <w:rPr>
                <w:rFonts w:ascii="Times New Roman" w:hAnsi="Times New Roman" w:cs="Times New Roman"/>
                <w:b w:val="0"/>
                <w:color w:val="auto"/>
              </w:rPr>
              <w:br/>
              <w:t>Дыни, сливы, мандарины,</w:t>
            </w:r>
            <w:r w:rsidRPr="00344CF6">
              <w:rPr>
                <w:rFonts w:ascii="Times New Roman" w:hAnsi="Times New Roman" w:cs="Times New Roman"/>
                <w:b w:val="0"/>
                <w:color w:val="auto"/>
              </w:rPr>
              <w:br/>
              <w:t xml:space="preserve">Но купили мы арбуз – </w:t>
            </w:r>
            <w:r w:rsidRPr="00344CF6">
              <w:rPr>
                <w:rFonts w:ascii="Times New Roman" w:hAnsi="Times New Roman" w:cs="Times New Roman"/>
                <w:b w:val="0"/>
                <w:color w:val="auto"/>
              </w:rPr>
              <w:br/>
              <w:t xml:space="preserve">Это самый вкусный груз! </w:t>
            </w:r>
            <w:r w:rsidRPr="00344CF6">
              <w:rPr>
                <w:rFonts w:ascii="Times New Roman" w:hAnsi="Times New Roman" w:cs="Times New Roman"/>
                <w:b w:val="0"/>
                <w:color w:val="auto"/>
              </w:rPr>
              <w:br/>
              <w:t>Соединение пальцев подушечками, начиная с мизинцев, по одной паре пальцев на каждую стихотворную строчку;</w:t>
            </w:r>
            <w:r w:rsidRPr="00344CF6">
              <w:rPr>
                <w:rFonts w:ascii="Times New Roman" w:hAnsi="Times New Roman" w:cs="Times New Roman"/>
                <w:b w:val="0"/>
                <w:color w:val="auto"/>
              </w:rPr>
              <w:br/>
              <w:t>При этом ладони не соприкасаются.</w:t>
            </w:r>
            <w:r w:rsidRPr="00344CF6">
              <w:rPr>
                <w:rFonts w:ascii="Times New Roman" w:hAnsi="Times New Roman" w:cs="Times New Roman"/>
                <w:b w:val="0"/>
                <w:color w:val="auto"/>
              </w:rPr>
              <w:br/>
              <w:t>-мизинцы</w:t>
            </w:r>
            <w:r w:rsidRPr="00344CF6">
              <w:rPr>
                <w:rFonts w:ascii="Times New Roman" w:hAnsi="Times New Roman" w:cs="Times New Roman"/>
                <w:b w:val="0"/>
                <w:color w:val="auto"/>
              </w:rPr>
              <w:br/>
              <w:t>-безымянные</w:t>
            </w:r>
            <w:r w:rsidRPr="00344CF6">
              <w:rPr>
                <w:rFonts w:ascii="Times New Roman" w:hAnsi="Times New Roman" w:cs="Times New Roman"/>
                <w:b w:val="0"/>
                <w:color w:val="auto"/>
              </w:rPr>
              <w:br/>
              <w:t>-средние</w:t>
            </w:r>
            <w:r w:rsidRPr="00344CF6">
              <w:rPr>
                <w:rFonts w:ascii="Times New Roman" w:hAnsi="Times New Roman" w:cs="Times New Roman"/>
                <w:b w:val="0"/>
                <w:color w:val="auto"/>
              </w:rPr>
              <w:br/>
              <w:t>-указательные</w:t>
            </w:r>
            <w:r w:rsidRPr="00344CF6">
              <w:rPr>
                <w:rFonts w:ascii="Times New Roman" w:hAnsi="Times New Roman" w:cs="Times New Roman"/>
                <w:b w:val="0"/>
                <w:color w:val="auto"/>
              </w:rPr>
              <w:br/>
              <w:t>-большие</w:t>
            </w:r>
            <w:r w:rsidRPr="00344CF6">
              <w:rPr>
                <w:rFonts w:ascii="Times New Roman" w:hAnsi="Times New Roman" w:cs="Times New Roman"/>
                <w:b w:val="0"/>
                <w:color w:val="auto"/>
              </w:rPr>
              <w:br/>
              <w:t>-пальцы сжимаются в кулак, а большой отводится вверх</w:t>
            </w:r>
          </w:p>
          <w:p w:rsidR="00386272" w:rsidRPr="00344CF6" w:rsidRDefault="00386272" w:rsidP="007459A5">
            <w:pPr>
              <w:pStyle w:val="1"/>
              <w:rPr>
                <w:rFonts w:ascii="Times New Roman" w:hAnsi="Times New Roman" w:cs="Times New Roman"/>
                <w:b w:val="0"/>
                <w:i/>
                <w:color w:val="auto"/>
                <w:sz w:val="40"/>
              </w:rPr>
            </w:pPr>
          </w:p>
          <w:p w:rsidR="00386272" w:rsidRDefault="00386272" w:rsidP="007459A5">
            <w:pPr>
              <w:pStyle w:val="1"/>
              <w:rPr>
                <w:rFonts w:ascii="Times New Roman" w:hAnsi="Times New Roman" w:cs="Times New Roman"/>
                <w:i/>
                <w:color w:val="FF0000"/>
                <w:sz w:val="40"/>
              </w:rPr>
            </w:pPr>
          </w:p>
          <w:p w:rsidR="00386272" w:rsidRDefault="00386272" w:rsidP="007459A5">
            <w:pPr>
              <w:pStyle w:val="1"/>
              <w:rPr>
                <w:rFonts w:ascii="Times New Roman" w:hAnsi="Times New Roman" w:cs="Times New Roman"/>
                <w:i/>
                <w:color w:val="FF0000"/>
                <w:sz w:val="40"/>
              </w:rPr>
            </w:pPr>
          </w:p>
          <w:p w:rsidR="007459A5" w:rsidRPr="007459A5" w:rsidRDefault="007459A5" w:rsidP="007459A5">
            <w:pPr>
              <w:pStyle w:val="1"/>
              <w:rPr>
                <w:rFonts w:ascii="Times New Roman" w:hAnsi="Times New Roman" w:cs="Times New Roman"/>
                <w:i/>
                <w:color w:val="FF0000"/>
                <w:sz w:val="40"/>
              </w:rPr>
            </w:pPr>
            <w:r w:rsidRPr="007459A5">
              <w:rPr>
                <w:rFonts w:ascii="Times New Roman" w:hAnsi="Times New Roman" w:cs="Times New Roman"/>
                <w:i/>
                <w:color w:val="FF0000"/>
                <w:sz w:val="40"/>
              </w:rPr>
              <w:lastRenderedPageBreak/>
              <w:t>Полезные стишки про овощи, фрукты и витамины</w:t>
            </w:r>
          </w:p>
        </w:tc>
      </w:tr>
      <w:tr w:rsidR="007459A5" w:rsidRPr="007459A5" w:rsidTr="007459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B62DAE" w:rsidRDefault="00B62DAE" w:rsidP="00B62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A5" w:rsidRPr="007459A5" w:rsidRDefault="007459A5" w:rsidP="00B62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59A5">
              <w:rPr>
                <w:rFonts w:ascii="Times New Roman" w:hAnsi="Times New Roman" w:cs="Times New Roman"/>
                <w:sz w:val="28"/>
                <w:szCs w:val="28"/>
              </w:rPr>
              <w:t xml:space="preserve">Иногда ребенок отказывается кушать то или иное блюдо, и тога мама назидательным тоном увещевает – «Ешь, там много витаминов!». А что это за существа такие </w:t>
            </w:r>
            <w:proofErr w:type="spellStart"/>
            <w:r w:rsidRPr="007459A5">
              <w:rPr>
                <w:rFonts w:ascii="Times New Roman" w:hAnsi="Times New Roman" w:cs="Times New Roman"/>
                <w:sz w:val="28"/>
                <w:szCs w:val="28"/>
              </w:rPr>
              <w:t>невидиме</w:t>
            </w:r>
            <w:proofErr w:type="spellEnd"/>
            <w:r w:rsidRPr="007459A5">
              <w:rPr>
                <w:rFonts w:ascii="Times New Roman" w:hAnsi="Times New Roman" w:cs="Times New Roman"/>
                <w:sz w:val="28"/>
                <w:szCs w:val="28"/>
              </w:rPr>
              <w:t xml:space="preserve">, эти </w:t>
            </w:r>
            <w:proofErr w:type="spellStart"/>
            <w:r w:rsidRPr="007459A5">
              <w:rPr>
                <w:rFonts w:ascii="Times New Roman" w:hAnsi="Times New Roman" w:cs="Times New Roman"/>
                <w:sz w:val="28"/>
                <w:szCs w:val="28"/>
              </w:rPr>
              <w:t>витаминки</w:t>
            </w:r>
            <w:proofErr w:type="spellEnd"/>
            <w:r w:rsidRPr="007459A5">
              <w:rPr>
                <w:rFonts w:ascii="Times New Roman" w:hAnsi="Times New Roman" w:cs="Times New Roman"/>
                <w:sz w:val="28"/>
                <w:szCs w:val="28"/>
              </w:rPr>
              <w:t xml:space="preserve">?.. И почему они в еде живут?.. Детям дошкольного и младшего школьного возраста трудно </w:t>
            </w:r>
            <w:proofErr w:type="spellStart"/>
            <w:r w:rsidRPr="007459A5">
              <w:rPr>
                <w:rFonts w:ascii="Times New Roman" w:hAnsi="Times New Roman" w:cs="Times New Roman"/>
                <w:sz w:val="28"/>
                <w:szCs w:val="28"/>
              </w:rPr>
              <w:t>обьяснить</w:t>
            </w:r>
            <w:proofErr w:type="spellEnd"/>
            <w:r w:rsidRPr="007459A5">
              <w:rPr>
                <w:rFonts w:ascii="Times New Roman" w:hAnsi="Times New Roman" w:cs="Times New Roman"/>
                <w:sz w:val="28"/>
                <w:szCs w:val="28"/>
              </w:rPr>
              <w:t xml:space="preserve"> всю сложность устройства человеческого организма и процессов получения полезных веществ из пищи. Легче это сделать в игровой форме, используя стихи про овощи и фрукты, про пользу витаминов. </w:t>
            </w:r>
          </w:p>
          <w:p w:rsidR="007459A5" w:rsidRPr="00B62DAE" w:rsidRDefault="007459A5" w:rsidP="00B62DAE">
            <w:pPr>
              <w:pStyle w:val="2"/>
              <w:spacing w:after="0" w:afterAutospacing="0"/>
              <w:rPr>
                <w:szCs w:val="28"/>
              </w:rPr>
            </w:pPr>
            <w:r w:rsidRPr="00B62DAE">
              <w:rPr>
                <w:szCs w:val="28"/>
              </w:rPr>
              <w:t>Овощи: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Я – морковка, рыжий хвостик.</w:t>
            </w:r>
            <w:r w:rsidRPr="007459A5">
              <w:rPr>
                <w:sz w:val="28"/>
                <w:szCs w:val="28"/>
              </w:rPr>
              <w:br/>
              <w:t xml:space="preserve">Приходите чаще в гости. </w:t>
            </w:r>
            <w:r w:rsidRPr="007459A5">
              <w:rPr>
                <w:sz w:val="28"/>
                <w:szCs w:val="28"/>
              </w:rPr>
              <w:br/>
              <w:t xml:space="preserve">Чтобы глазки заблестели, </w:t>
            </w:r>
            <w:r w:rsidRPr="007459A5">
              <w:rPr>
                <w:sz w:val="28"/>
                <w:szCs w:val="28"/>
              </w:rPr>
              <w:br/>
              <w:t xml:space="preserve">Чтобы щечки заалели, </w:t>
            </w:r>
            <w:r w:rsidRPr="007459A5">
              <w:rPr>
                <w:sz w:val="28"/>
                <w:szCs w:val="28"/>
              </w:rPr>
              <w:br/>
              <w:t xml:space="preserve">Ешь морковку, сок мой пей, </w:t>
            </w:r>
            <w:r w:rsidRPr="007459A5">
              <w:rPr>
                <w:sz w:val="28"/>
                <w:szCs w:val="28"/>
              </w:rPr>
              <w:br/>
              <w:t>Будешь только здоровей!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 xml:space="preserve">Я – толстый красный помидор, </w:t>
            </w:r>
            <w:r w:rsidRPr="007459A5">
              <w:rPr>
                <w:sz w:val="28"/>
                <w:szCs w:val="28"/>
              </w:rPr>
              <w:br/>
              <w:t xml:space="preserve">Люблю детишек давних пор. </w:t>
            </w:r>
            <w:r w:rsidRPr="007459A5">
              <w:rPr>
                <w:sz w:val="28"/>
                <w:szCs w:val="28"/>
              </w:rPr>
              <w:br/>
              <w:t xml:space="preserve">Я – витаминов сундучок, </w:t>
            </w:r>
            <w:r w:rsidRPr="007459A5">
              <w:rPr>
                <w:sz w:val="28"/>
                <w:szCs w:val="28"/>
              </w:rPr>
              <w:br/>
              <w:t>А ну-ка, откуси бочок!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 xml:space="preserve">Я – и свежий, и соленый. </w:t>
            </w:r>
            <w:r w:rsidRPr="007459A5">
              <w:rPr>
                <w:sz w:val="28"/>
                <w:szCs w:val="28"/>
              </w:rPr>
              <w:br/>
              <w:t xml:space="preserve">Весь пупырчатый, зеленый. </w:t>
            </w:r>
            <w:r w:rsidRPr="007459A5">
              <w:rPr>
                <w:sz w:val="28"/>
                <w:szCs w:val="28"/>
              </w:rPr>
              <w:br/>
              <w:t xml:space="preserve">Не забудь меня, дружок, </w:t>
            </w:r>
            <w:r w:rsidRPr="007459A5">
              <w:rPr>
                <w:sz w:val="28"/>
                <w:szCs w:val="28"/>
              </w:rPr>
              <w:br/>
              <w:t>Запасай здоровье впрок.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 xml:space="preserve">(Огурец) 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А я - сочная капуста,</w:t>
            </w:r>
            <w:r w:rsidRPr="007459A5">
              <w:rPr>
                <w:sz w:val="28"/>
                <w:szCs w:val="28"/>
              </w:rPr>
              <w:br/>
              <w:t>Витаминами горжусь.</w:t>
            </w:r>
            <w:r w:rsidRPr="007459A5">
              <w:rPr>
                <w:sz w:val="28"/>
                <w:szCs w:val="28"/>
              </w:rPr>
              <w:br/>
              <w:t>В голубцы, борщи, салаты</w:t>
            </w:r>
            <w:r w:rsidRPr="007459A5">
              <w:rPr>
                <w:sz w:val="28"/>
                <w:szCs w:val="28"/>
              </w:rPr>
              <w:br/>
              <w:t>Я, конечно, пригожусь.</w:t>
            </w:r>
            <w:r w:rsidRPr="007459A5">
              <w:rPr>
                <w:sz w:val="28"/>
                <w:szCs w:val="28"/>
              </w:rPr>
              <w:br/>
              <w:t>А какие вкусные</w:t>
            </w:r>
            <w:r w:rsidRPr="007459A5">
              <w:rPr>
                <w:sz w:val="28"/>
                <w:szCs w:val="28"/>
              </w:rPr>
              <w:br/>
              <w:t>Щи мои капустные!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 xml:space="preserve">В черной шляпе - топ да топ - </w:t>
            </w:r>
            <w:r w:rsidRPr="007459A5">
              <w:rPr>
                <w:sz w:val="28"/>
                <w:szCs w:val="28"/>
              </w:rPr>
              <w:br/>
              <w:t>По дорожке скачет боб.</w:t>
            </w:r>
            <w:r w:rsidRPr="007459A5">
              <w:rPr>
                <w:sz w:val="28"/>
                <w:szCs w:val="28"/>
              </w:rPr>
              <w:br/>
              <w:t>Подкрутил усы горох: чем я плох? Совсем не плох.</w:t>
            </w:r>
            <w:r w:rsidRPr="007459A5">
              <w:rPr>
                <w:sz w:val="28"/>
                <w:szCs w:val="28"/>
              </w:rPr>
              <w:br/>
              <w:t>Говорит ему фасоль:</w:t>
            </w:r>
            <w:r w:rsidRPr="007459A5">
              <w:rPr>
                <w:sz w:val="28"/>
                <w:szCs w:val="28"/>
              </w:rPr>
              <w:br/>
            </w:r>
            <w:r w:rsidRPr="007459A5">
              <w:rPr>
                <w:sz w:val="28"/>
                <w:szCs w:val="28"/>
              </w:rPr>
              <w:lastRenderedPageBreak/>
              <w:t>- Ты, горох, у нас - король.</w:t>
            </w:r>
            <w:r w:rsidRPr="007459A5">
              <w:rPr>
                <w:sz w:val="28"/>
                <w:szCs w:val="28"/>
              </w:rPr>
              <w:br/>
              <w:t>Мы, бобовые, гордимся,</w:t>
            </w:r>
            <w:r w:rsidRPr="007459A5">
              <w:rPr>
                <w:sz w:val="28"/>
                <w:szCs w:val="28"/>
              </w:rPr>
              <w:br/>
              <w:t>Что для разных каш годимся,</w:t>
            </w:r>
            <w:r w:rsidRPr="007459A5">
              <w:rPr>
                <w:sz w:val="28"/>
                <w:szCs w:val="28"/>
              </w:rPr>
              <w:br/>
              <w:t>Что плоды у нас в стручках,</w:t>
            </w:r>
            <w:r w:rsidRPr="007459A5">
              <w:rPr>
                <w:sz w:val="28"/>
                <w:szCs w:val="28"/>
              </w:rPr>
              <w:br/>
              <w:t>Как в волшебных сундучках.</w:t>
            </w:r>
            <w:r w:rsidRPr="007459A5">
              <w:rPr>
                <w:sz w:val="28"/>
                <w:szCs w:val="28"/>
              </w:rPr>
              <w:br/>
              <w:t>Но полезные белки</w:t>
            </w:r>
            <w:r w:rsidRPr="007459A5">
              <w:rPr>
                <w:sz w:val="28"/>
                <w:szCs w:val="28"/>
              </w:rPr>
              <w:br/>
              <w:t>Мы не прячем под замки.</w:t>
            </w:r>
            <w:r w:rsidRPr="007459A5">
              <w:rPr>
                <w:sz w:val="28"/>
                <w:szCs w:val="28"/>
              </w:rPr>
              <w:br/>
              <w:t>Те, кто с детства дружат с нами,</w:t>
            </w:r>
            <w:r w:rsidRPr="007459A5">
              <w:rPr>
                <w:sz w:val="28"/>
                <w:szCs w:val="28"/>
              </w:rPr>
              <w:br/>
              <w:t>Те растут богатырями.</w:t>
            </w:r>
          </w:p>
          <w:p w:rsidR="007459A5" w:rsidRPr="00B62DAE" w:rsidRDefault="007459A5" w:rsidP="00B62DAE">
            <w:pPr>
              <w:pStyle w:val="2"/>
              <w:spacing w:after="0" w:afterAutospacing="0"/>
              <w:rPr>
                <w:szCs w:val="28"/>
              </w:rPr>
            </w:pPr>
            <w:r w:rsidRPr="00B62DAE">
              <w:rPr>
                <w:szCs w:val="28"/>
              </w:rPr>
              <w:t>Фрукты и ягоды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 xml:space="preserve">Я - не птичка-невеличка. </w:t>
            </w:r>
            <w:r w:rsidRPr="007459A5">
              <w:rPr>
                <w:sz w:val="28"/>
                <w:szCs w:val="28"/>
              </w:rPr>
              <w:br/>
              <w:t xml:space="preserve">Я – полезная клубничка. </w:t>
            </w:r>
            <w:r w:rsidRPr="007459A5">
              <w:rPr>
                <w:sz w:val="28"/>
                <w:szCs w:val="28"/>
              </w:rPr>
              <w:br/>
              <w:t xml:space="preserve">Кто подружится со мной – </w:t>
            </w:r>
            <w:r w:rsidRPr="007459A5">
              <w:rPr>
                <w:sz w:val="28"/>
                <w:szCs w:val="28"/>
              </w:rPr>
              <w:br/>
              <w:t>Не простудится зимой!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 xml:space="preserve">Я - крепкое, хрустящее, </w:t>
            </w:r>
            <w:r w:rsidRPr="007459A5">
              <w:rPr>
                <w:sz w:val="28"/>
                <w:szCs w:val="28"/>
              </w:rPr>
              <w:br/>
              <w:t xml:space="preserve">Чудо настоящее. </w:t>
            </w:r>
            <w:r w:rsidRPr="007459A5">
              <w:rPr>
                <w:sz w:val="28"/>
                <w:szCs w:val="28"/>
              </w:rPr>
              <w:br/>
              <w:t xml:space="preserve">Желтое и красное – </w:t>
            </w:r>
            <w:r w:rsidRPr="007459A5">
              <w:rPr>
                <w:sz w:val="28"/>
                <w:szCs w:val="28"/>
              </w:rPr>
              <w:br/>
              <w:t xml:space="preserve">Кожица атласная. </w:t>
            </w:r>
            <w:r w:rsidRPr="007459A5">
              <w:rPr>
                <w:sz w:val="28"/>
                <w:szCs w:val="28"/>
              </w:rPr>
              <w:br/>
              <w:t xml:space="preserve">Яблочко румяное </w:t>
            </w:r>
            <w:r w:rsidRPr="007459A5">
              <w:rPr>
                <w:sz w:val="28"/>
                <w:szCs w:val="28"/>
              </w:rPr>
              <w:br/>
              <w:t>Детям всем желанное!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 xml:space="preserve">И ещё про яблоко: 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Яблоко - чудесный фрукт</w:t>
            </w:r>
            <w:r w:rsidRPr="007459A5">
              <w:rPr>
                <w:sz w:val="28"/>
                <w:szCs w:val="28"/>
              </w:rPr>
              <w:br/>
              <w:t>Я расту и там и тут</w:t>
            </w:r>
            <w:r w:rsidRPr="007459A5">
              <w:rPr>
                <w:sz w:val="28"/>
                <w:szCs w:val="28"/>
              </w:rPr>
              <w:br/>
              <w:t>Полосатое, цветное</w:t>
            </w:r>
            <w:r w:rsidRPr="007459A5">
              <w:rPr>
                <w:sz w:val="28"/>
                <w:szCs w:val="28"/>
              </w:rPr>
              <w:br/>
              <w:t>Свежее и наливное</w:t>
            </w:r>
            <w:r w:rsidRPr="007459A5">
              <w:rPr>
                <w:sz w:val="28"/>
                <w:szCs w:val="28"/>
              </w:rPr>
              <w:br/>
              <w:t>Сок мой тоже всем полезен,</w:t>
            </w:r>
            <w:r w:rsidRPr="007459A5">
              <w:rPr>
                <w:sz w:val="28"/>
                <w:szCs w:val="28"/>
              </w:rPr>
              <w:br/>
              <w:t>помогает от болезней.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 xml:space="preserve">Называют меня грушей. </w:t>
            </w:r>
            <w:r w:rsidRPr="007459A5">
              <w:rPr>
                <w:sz w:val="28"/>
                <w:szCs w:val="28"/>
              </w:rPr>
              <w:br/>
              <w:t xml:space="preserve">Я скажу, а ты послушай: </w:t>
            </w:r>
            <w:r w:rsidRPr="007459A5">
              <w:rPr>
                <w:sz w:val="28"/>
                <w:szCs w:val="28"/>
              </w:rPr>
              <w:br/>
              <w:t xml:space="preserve">Полюбите меня, дети! </w:t>
            </w:r>
            <w:r w:rsidRPr="007459A5">
              <w:rPr>
                <w:sz w:val="28"/>
                <w:szCs w:val="28"/>
              </w:rPr>
              <w:br/>
              <w:t>Я полезней всех на свете.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 xml:space="preserve">А я дыня – желтый бок. </w:t>
            </w:r>
            <w:r w:rsidRPr="007459A5">
              <w:rPr>
                <w:sz w:val="28"/>
                <w:szCs w:val="28"/>
              </w:rPr>
              <w:br/>
              <w:t xml:space="preserve">Кто тут, дети, занемог? </w:t>
            </w:r>
            <w:r w:rsidRPr="007459A5">
              <w:rPr>
                <w:sz w:val="28"/>
                <w:szCs w:val="28"/>
              </w:rPr>
              <w:br/>
              <w:t>Вкусная, медовая, Прогоню хворобу я.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 xml:space="preserve">Круглый я и гладкий, </w:t>
            </w:r>
            <w:r w:rsidRPr="007459A5">
              <w:rPr>
                <w:sz w:val="28"/>
                <w:szCs w:val="28"/>
              </w:rPr>
              <w:br/>
              <w:t xml:space="preserve">Большой, тяжелый, сладкий. </w:t>
            </w:r>
            <w:r w:rsidRPr="007459A5">
              <w:rPr>
                <w:sz w:val="28"/>
                <w:szCs w:val="28"/>
              </w:rPr>
              <w:br/>
              <w:t xml:space="preserve">Мякоть моя красная – </w:t>
            </w:r>
            <w:r w:rsidRPr="007459A5">
              <w:rPr>
                <w:sz w:val="28"/>
                <w:szCs w:val="28"/>
              </w:rPr>
              <w:br/>
            </w:r>
            <w:r w:rsidRPr="007459A5">
              <w:rPr>
                <w:sz w:val="28"/>
                <w:szCs w:val="28"/>
              </w:rPr>
              <w:lastRenderedPageBreak/>
              <w:t xml:space="preserve">Снадобье прекрасное. </w:t>
            </w:r>
            <w:r w:rsidRPr="007459A5">
              <w:rPr>
                <w:sz w:val="28"/>
                <w:szCs w:val="28"/>
              </w:rPr>
              <w:br/>
              <w:t xml:space="preserve">(Арбуз) 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 xml:space="preserve">Я - заморский гость, банан, </w:t>
            </w:r>
            <w:r w:rsidRPr="007459A5">
              <w:rPr>
                <w:sz w:val="28"/>
                <w:szCs w:val="28"/>
              </w:rPr>
              <w:br/>
              <w:t xml:space="preserve">Переплыл я океан. </w:t>
            </w:r>
            <w:r w:rsidRPr="007459A5">
              <w:rPr>
                <w:sz w:val="28"/>
                <w:szCs w:val="28"/>
              </w:rPr>
              <w:br/>
              <w:t xml:space="preserve">Меня солнце попросило </w:t>
            </w:r>
            <w:r w:rsidRPr="007459A5">
              <w:rPr>
                <w:sz w:val="28"/>
                <w:szCs w:val="28"/>
              </w:rPr>
              <w:br/>
              <w:t>Передать свою вам силу.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Мы делили апельсин.</w:t>
            </w:r>
            <w:r w:rsidRPr="007459A5">
              <w:rPr>
                <w:sz w:val="28"/>
                <w:szCs w:val="28"/>
              </w:rPr>
              <w:br/>
              <w:t>Много нас, а он один!</w:t>
            </w:r>
            <w:r w:rsidRPr="007459A5">
              <w:rPr>
                <w:sz w:val="28"/>
                <w:szCs w:val="28"/>
              </w:rPr>
              <w:br/>
              <w:t>Эта долька для котят,</w:t>
            </w:r>
            <w:r w:rsidRPr="007459A5">
              <w:rPr>
                <w:sz w:val="28"/>
                <w:szCs w:val="28"/>
              </w:rPr>
              <w:br/>
              <w:t>Эта долька для утят,</w:t>
            </w:r>
            <w:r w:rsidRPr="007459A5">
              <w:rPr>
                <w:sz w:val="28"/>
                <w:szCs w:val="28"/>
              </w:rPr>
              <w:br/>
              <w:t>Эта долька для ежа,</w:t>
            </w:r>
            <w:r w:rsidRPr="007459A5">
              <w:rPr>
                <w:sz w:val="28"/>
                <w:szCs w:val="28"/>
              </w:rPr>
              <w:br/>
              <w:t>Эта долька для стрижа.</w:t>
            </w:r>
            <w:r w:rsidRPr="007459A5">
              <w:rPr>
                <w:sz w:val="28"/>
                <w:szCs w:val="28"/>
              </w:rPr>
              <w:br/>
              <w:t>А для волка кожура.</w:t>
            </w:r>
            <w:r w:rsidRPr="007459A5">
              <w:rPr>
                <w:sz w:val="28"/>
                <w:szCs w:val="28"/>
              </w:rPr>
              <w:br/>
              <w:t>Он сердит на нас – беда!</w:t>
            </w:r>
            <w:r w:rsidRPr="007459A5">
              <w:rPr>
                <w:sz w:val="28"/>
                <w:szCs w:val="28"/>
              </w:rPr>
              <w:br/>
              <w:t>Разбегайтесь кто куда!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 xml:space="preserve">У меня колючий бок, </w:t>
            </w:r>
            <w:r w:rsidRPr="007459A5">
              <w:rPr>
                <w:sz w:val="28"/>
                <w:szCs w:val="28"/>
              </w:rPr>
              <w:br/>
              <w:t xml:space="preserve">На макушке – хохолок. </w:t>
            </w:r>
            <w:r w:rsidRPr="007459A5">
              <w:rPr>
                <w:sz w:val="28"/>
                <w:szCs w:val="28"/>
              </w:rPr>
              <w:br/>
              <w:t>Замечательный на вкус,</w:t>
            </w:r>
            <w:r w:rsidRPr="007459A5">
              <w:rPr>
                <w:sz w:val="28"/>
                <w:szCs w:val="28"/>
              </w:rPr>
              <w:br/>
              <w:t>Ананасом я зовусь.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 xml:space="preserve">P.S. Рассказывать желательно тогда, когда ребенок видит морковку, помидор, банан своими глазами. Можно разучивать с мамой на кухне или даче, рассматривая овощи и фрукты, описывая их форму, цвет и вкус. Стишки будут быстрее запоминаться, если у ребенка будет «живой пример». </w:t>
            </w:r>
          </w:p>
          <w:p w:rsidR="00B62DAE" w:rsidRDefault="00B62DAE" w:rsidP="00B62DAE">
            <w:pPr>
              <w:pStyle w:val="2"/>
              <w:spacing w:after="0" w:afterAutospacing="0"/>
              <w:rPr>
                <w:szCs w:val="28"/>
              </w:rPr>
            </w:pPr>
          </w:p>
          <w:p w:rsidR="007459A5" w:rsidRPr="00B62DAE" w:rsidRDefault="007459A5" w:rsidP="00B62DAE">
            <w:pPr>
              <w:pStyle w:val="2"/>
              <w:spacing w:before="0" w:beforeAutospacing="0" w:after="0" w:afterAutospacing="0"/>
              <w:rPr>
                <w:szCs w:val="28"/>
              </w:rPr>
            </w:pPr>
            <w:r w:rsidRPr="00B62DAE">
              <w:rPr>
                <w:szCs w:val="28"/>
              </w:rPr>
              <w:t xml:space="preserve">Ещё один великолепный стих </w:t>
            </w:r>
            <w:proofErr w:type="spellStart"/>
            <w:r w:rsidRPr="00B62DAE">
              <w:rPr>
                <w:szCs w:val="28"/>
              </w:rPr>
              <w:t>Ирмы</w:t>
            </w:r>
            <w:proofErr w:type="spellEnd"/>
            <w:r w:rsidRPr="00B62DAE">
              <w:rPr>
                <w:szCs w:val="28"/>
              </w:rPr>
              <w:t xml:space="preserve"> </w:t>
            </w:r>
            <w:proofErr w:type="spellStart"/>
            <w:r w:rsidRPr="00B62DAE">
              <w:rPr>
                <w:szCs w:val="28"/>
              </w:rPr>
              <w:t>Финк</w:t>
            </w:r>
            <w:proofErr w:type="spellEnd"/>
            <w:r w:rsidRPr="00B62DAE">
              <w:rPr>
                <w:szCs w:val="28"/>
              </w:rPr>
              <w:t>:</w:t>
            </w:r>
          </w:p>
          <w:p w:rsidR="007459A5" w:rsidRPr="00B62DAE" w:rsidRDefault="007459A5" w:rsidP="00B62DAE">
            <w:pPr>
              <w:pStyle w:val="a5"/>
              <w:spacing w:after="0" w:afterAutospacing="0"/>
              <w:rPr>
                <w:b/>
                <w:sz w:val="36"/>
                <w:szCs w:val="28"/>
              </w:rPr>
            </w:pPr>
            <w:r w:rsidRPr="00B62DAE">
              <w:rPr>
                <w:b/>
                <w:sz w:val="36"/>
                <w:szCs w:val="28"/>
              </w:rPr>
              <w:t xml:space="preserve">Овощи и фрукты 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Всех размеров и цветов</w:t>
            </w:r>
            <w:r w:rsidRPr="007459A5">
              <w:rPr>
                <w:sz w:val="28"/>
                <w:szCs w:val="28"/>
              </w:rPr>
              <w:br/>
              <w:t>Овощи и фрукты.</w:t>
            </w:r>
            <w:r w:rsidRPr="007459A5">
              <w:rPr>
                <w:sz w:val="28"/>
                <w:szCs w:val="28"/>
              </w:rPr>
              <w:br/>
              <w:t>Хватит их на десять ртов,</w:t>
            </w:r>
            <w:r w:rsidRPr="007459A5">
              <w:rPr>
                <w:sz w:val="28"/>
                <w:szCs w:val="28"/>
              </w:rPr>
              <w:br/>
              <w:t>Запасай продукты.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Фрукт чудесный – ананас,</w:t>
            </w:r>
            <w:r w:rsidRPr="007459A5">
              <w:rPr>
                <w:sz w:val="28"/>
                <w:szCs w:val="28"/>
              </w:rPr>
              <w:br/>
              <w:t>И большой, к тому же.</w:t>
            </w:r>
            <w:r w:rsidRPr="007459A5">
              <w:rPr>
                <w:sz w:val="28"/>
                <w:szCs w:val="28"/>
              </w:rPr>
              <w:br/>
              <w:t>Если скушать его враз,</w:t>
            </w:r>
            <w:r w:rsidRPr="007459A5">
              <w:rPr>
                <w:sz w:val="28"/>
                <w:szCs w:val="28"/>
              </w:rPr>
              <w:br/>
              <w:t>То не нужен ужин.</w:t>
            </w:r>
          </w:p>
          <w:p w:rsidR="00B62DAE" w:rsidRDefault="00B62DAE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lastRenderedPageBreak/>
              <w:t>Это зрения обман?</w:t>
            </w:r>
            <w:r w:rsidRPr="007459A5">
              <w:rPr>
                <w:sz w:val="28"/>
                <w:szCs w:val="28"/>
              </w:rPr>
              <w:br/>
              <w:t xml:space="preserve">Синенький, пресиний - </w:t>
            </w:r>
            <w:r w:rsidRPr="007459A5">
              <w:rPr>
                <w:sz w:val="28"/>
                <w:szCs w:val="28"/>
              </w:rPr>
              <w:br/>
              <w:t>Зреет толстый баклажан,</w:t>
            </w:r>
            <w:r w:rsidRPr="007459A5">
              <w:rPr>
                <w:sz w:val="28"/>
                <w:szCs w:val="28"/>
              </w:rPr>
              <w:br/>
              <w:t>Он по форме длинный.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Гроздьями гордится сад,</w:t>
            </w:r>
            <w:r w:rsidRPr="007459A5">
              <w:rPr>
                <w:sz w:val="28"/>
                <w:szCs w:val="28"/>
              </w:rPr>
              <w:br/>
              <w:t>Изогнулись ветки.</w:t>
            </w:r>
            <w:r w:rsidRPr="007459A5">
              <w:rPr>
                <w:sz w:val="28"/>
                <w:szCs w:val="28"/>
              </w:rPr>
              <w:br/>
              <w:t>Как созреет виноград,</w:t>
            </w:r>
            <w:r w:rsidRPr="007459A5">
              <w:rPr>
                <w:sz w:val="28"/>
                <w:szCs w:val="28"/>
              </w:rPr>
              <w:br/>
              <w:t>Приходите, детки!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И варенье, и компот</w:t>
            </w:r>
            <w:r w:rsidRPr="007459A5">
              <w:rPr>
                <w:sz w:val="28"/>
                <w:szCs w:val="28"/>
              </w:rPr>
              <w:br/>
              <w:t>Из созревшей вишни,</w:t>
            </w:r>
            <w:r w:rsidRPr="007459A5">
              <w:rPr>
                <w:sz w:val="28"/>
                <w:szCs w:val="28"/>
              </w:rPr>
              <w:br/>
              <w:t>Красный сок измазал рот -</w:t>
            </w:r>
            <w:r w:rsidRPr="007459A5">
              <w:rPr>
                <w:sz w:val="28"/>
                <w:szCs w:val="28"/>
              </w:rPr>
              <w:br/>
              <w:t>Все вопросы лишни.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Ароматна и сладка</w:t>
            </w:r>
            <w:r w:rsidRPr="007459A5">
              <w:rPr>
                <w:sz w:val="28"/>
                <w:szCs w:val="28"/>
              </w:rPr>
              <w:br/>
              <w:t>Желтенькая груша.</w:t>
            </w:r>
            <w:r w:rsidRPr="007459A5">
              <w:rPr>
                <w:sz w:val="28"/>
                <w:szCs w:val="28"/>
              </w:rPr>
              <w:br/>
              <w:t>Съела три, теперь сыта</w:t>
            </w:r>
            <w:r w:rsidRPr="007459A5">
              <w:rPr>
                <w:sz w:val="28"/>
                <w:szCs w:val="28"/>
              </w:rPr>
              <w:br/>
              <w:t>Маленькая Ксюша.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Зреет желудь на дубах -</w:t>
            </w:r>
            <w:r w:rsidRPr="007459A5">
              <w:rPr>
                <w:sz w:val="28"/>
                <w:szCs w:val="28"/>
              </w:rPr>
              <w:br/>
              <w:t>Это корм для свинки.</w:t>
            </w:r>
            <w:r w:rsidRPr="007459A5">
              <w:rPr>
                <w:sz w:val="28"/>
                <w:szCs w:val="28"/>
              </w:rPr>
              <w:br/>
            </w:r>
            <w:proofErr w:type="spellStart"/>
            <w:r w:rsidRPr="007459A5">
              <w:rPr>
                <w:sz w:val="28"/>
                <w:szCs w:val="28"/>
              </w:rPr>
              <w:t>Хруснет</w:t>
            </w:r>
            <w:proofErr w:type="spellEnd"/>
            <w:r w:rsidRPr="007459A5">
              <w:rPr>
                <w:sz w:val="28"/>
                <w:szCs w:val="28"/>
              </w:rPr>
              <w:t xml:space="preserve"> сочно на зубах</w:t>
            </w:r>
            <w:r w:rsidRPr="007459A5">
              <w:rPr>
                <w:sz w:val="28"/>
                <w:szCs w:val="28"/>
              </w:rPr>
              <w:br/>
              <w:t xml:space="preserve">У </w:t>
            </w:r>
            <w:proofErr w:type="spellStart"/>
            <w:r w:rsidRPr="007459A5">
              <w:rPr>
                <w:sz w:val="28"/>
                <w:szCs w:val="28"/>
              </w:rPr>
              <w:t>свинюшки</w:t>
            </w:r>
            <w:proofErr w:type="spellEnd"/>
            <w:r w:rsidRPr="007459A5">
              <w:rPr>
                <w:sz w:val="28"/>
                <w:szCs w:val="28"/>
              </w:rPr>
              <w:t xml:space="preserve"> </w:t>
            </w:r>
            <w:proofErr w:type="spellStart"/>
            <w:r w:rsidRPr="007459A5">
              <w:rPr>
                <w:sz w:val="28"/>
                <w:szCs w:val="28"/>
              </w:rPr>
              <w:t>Динки</w:t>
            </w:r>
            <w:proofErr w:type="spellEnd"/>
            <w:r w:rsidRPr="007459A5">
              <w:rPr>
                <w:sz w:val="28"/>
                <w:szCs w:val="28"/>
              </w:rPr>
              <w:t>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Нос щекочет аромат</w:t>
            </w:r>
            <w:r w:rsidRPr="007459A5">
              <w:rPr>
                <w:sz w:val="28"/>
                <w:szCs w:val="28"/>
              </w:rPr>
              <w:br/>
              <w:t>Ягоды клубники.</w:t>
            </w:r>
            <w:r w:rsidRPr="007459A5">
              <w:rPr>
                <w:sz w:val="28"/>
                <w:szCs w:val="28"/>
              </w:rPr>
              <w:br/>
              <w:t>Согревают вешний сад</w:t>
            </w:r>
            <w:r w:rsidRPr="007459A5">
              <w:rPr>
                <w:sz w:val="28"/>
                <w:szCs w:val="28"/>
              </w:rPr>
              <w:br/>
              <w:t>Солнечные блики.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Желтый, солнечный лимон,</w:t>
            </w:r>
            <w:r w:rsidRPr="007459A5">
              <w:rPr>
                <w:sz w:val="28"/>
                <w:szCs w:val="28"/>
              </w:rPr>
              <w:br/>
              <w:t>Он полезен с чаем,</w:t>
            </w:r>
            <w:r w:rsidRPr="007459A5">
              <w:rPr>
                <w:sz w:val="28"/>
                <w:szCs w:val="28"/>
              </w:rPr>
              <w:br/>
              <w:t>А без чая кислый он -</w:t>
            </w:r>
            <w:r w:rsidRPr="007459A5">
              <w:rPr>
                <w:sz w:val="28"/>
                <w:szCs w:val="28"/>
              </w:rPr>
              <w:br/>
              <w:t>Мы про это знаем.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Дремлет под землёй морковь.</w:t>
            </w:r>
            <w:r w:rsidRPr="007459A5">
              <w:rPr>
                <w:sz w:val="28"/>
                <w:szCs w:val="28"/>
              </w:rPr>
              <w:br/>
              <w:t>Что же ей там снится?</w:t>
            </w:r>
            <w:r w:rsidRPr="007459A5">
              <w:rPr>
                <w:sz w:val="28"/>
                <w:szCs w:val="28"/>
              </w:rPr>
              <w:br/>
            </w:r>
            <w:proofErr w:type="spellStart"/>
            <w:r w:rsidRPr="007459A5">
              <w:rPr>
                <w:sz w:val="28"/>
                <w:szCs w:val="28"/>
              </w:rPr>
              <w:t>Пригрoзим</w:t>
            </w:r>
            <w:proofErr w:type="spellEnd"/>
            <w:r w:rsidRPr="007459A5">
              <w:rPr>
                <w:sz w:val="28"/>
                <w:szCs w:val="28"/>
              </w:rPr>
              <w:t>, нахмурив бровь</w:t>
            </w:r>
            <w:r w:rsidRPr="007459A5">
              <w:rPr>
                <w:sz w:val="28"/>
                <w:szCs w:val="28"/>
              </w:rPr>
              <w:br/>
              <w:t>- Покажись, девица!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Соком спелым налилась</w:t>
            </w:r>
            <w:r w:rsidRPr="007459A5">
              <w:rPr>
                <w:sz w:val="28"/>
                <w:szCs w:val="28"/>
              </w:rPr>
              <w:br/>
              <w:t>Ягода малина,</w:t>
            </w:r>
            <w:r w:rsidRPr="007459A5">
              <w:rPr>
                <w:sz w:val="28"/>
                <w:szCs w:val="28"/>
              </w:rPr>
              <w:br/>
              <w:t>К ней с лукошком пробралась</w:t>
            </w:r>
            <w:r w:rsidRPr="007459A5">
              <w:rPr>
                <w:sz w:val="28"/>
                <w:szCs w:val="28"/>
              </w:rPr>
              <w:br/>
              <w:t xml:space="preserve">Славная </w:t>
            </w:r>
            <w:proofErr w:type="spellStart"/>
            <w:r w:rsidRPr="007459A5">
              <w:rPr>
                <w:sz w:val="28"/>
                <w:szCs w:val="28"/>
              </w:rPr>
              <w:t>девчина</w:t>
            </w:r>
            <w:proofErr w:type="spellEnd"/>
            <w:r w:rsidRPr="007459A5">
              <w:rPr>
                <w:sz w:val="28"/>
                <w:szCs w:val="28"/>
              </w:rPr>
              <w:t>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proofErr w:type="spellStart"/>
            <w:r w:rsidRPr="007459A5">
              <w:rPr>
                <w:sz w:val="28"/>
                <w:szCs w:val="28"/>
              </w:rPr>
              <w:lastRenderedPageBreak/>
              <w:t>Огуречик</w:t>
            </w:r>
            <w:proofErr w:type="spellEnd"/>
            <w:r w:rsidRPr="007459A5">
              <w:rPr>
                <w:sz w:val="28"/>
                <w:szCs w:val="28"/>
              </w:rPr>
              <w:t>, ,огурец,</w:t>
            </w:r>
            <w:r w:rsidRPr="007459A5">
              <w:rPr>
                <w:sz w:val="28"/>
                <w:szCs w:val="28"/>
              </w:rPr>
              <w:br/>
              <w:t>Он лежит на грядке</w:t>
            </w:r>
            <w:r w:rsidRPr="007459A5">
              <w:rPr>
                <w:sz w:val="28"/>
                <w:szCs w:val="28"/>
              </w:rPr>
              <w:br/>
              <w:t>Подмигнул мне удалец -</w:t>
            </w:r>
            <w:r w:rsidRPr="007459A5">
              <w:rPr>
                <w:sz w:val="28"/>
                <w:szCs w:val="28"/>
              </w:rPr>
              <w:br/>
              <w:t>Будет все в порядке.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Не румяный колобок</w:t>
            </w:r>
            <w:r w:rsidRPr="007459A5">
              <w:rPr>
                <w:sz w:val="28"/>
                <w:szCs w:val="28"/>
              </w:rPr>
              <w:br/>
              <w:t>Розовые щечки,</w:t>
            </w:r>
            <w:r w:rsidRPr="007459A5">
              <w:rPr>
                <w:sz w:val="28"/>
                <w:szCs w:val="28"/>
              </w:rPr>
              <w:br/>
              <w:t>Это персик бочок -</w:t>
            </w:r>
            <w:r w:rsidRPr="007459A5">
              <w:rPr>
                <w:sz w:val="28"/>
                <w:szCs w:val="28"/>
              </w:rPr>
              <w:br/>
              <w:t>Фрукт любимый дочки.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Что за дерево в цвету?</w:t>
            </w:r>
            <w:r w:rsidRPr="007459A5">
              <w:rPr>
                <w:sz w:val="28"/>
                <w:szCs w:val="28"/>
              </w:rPr>
              <w:br/>
              <w:t>Фрукт, не фрукт, а диво!</w:t>
            </w:r>
            <w:r w:rsidRPr="007459A5">
              <w:rPr>
                <w:sz w:val="28"/>
                <w:szCs w:val="28"/>
              </w:rPr>
              <w:br/>
              <w:t xml:space="preserve">Вам, детишки, подскажу - </w:t>
            </w:r>
            <w:r w:rsidRPr="007459A5">
              <w:rPr>
                <w:sz w:val="28"/>
                <w:szCs w:val="28"/>
              </w:rPr>
              <w:br/>
              <w:t>Созревает слива.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proofErr w:type="spellStart"/>
            <w:r w:rsidRPr="007459A5">
              <w:rPr>
                <w:sz w:val="28"/>
                <w:szCs w:val="28"/>
              </w:rPr>
              <w:t>Иностраночка</w:t>
            </w:r>
            <w:proofErr w:type="spellEnd"/>
            <w:r w:rsidRPr="007459A5">
              <w:rPr>
                <w:sz w:val="28"/>
                <w:szCs w:val="28"/>
              </w:rPr>
              <w:t xml:space="preserve"> хурма</w:t>
            </w:r>
            <w:r w:rsidRPr="007459A5">
              <w:rPr>
                <w:sz w:val="28"/>
                <w:szCs w:val="28"/>
              </w:rPr>
              <w:br/>
              <w:t>К нам на блюдце ляжет,</w:t>
            </w:r>
            <w:r w:rsidRPr="007459A5">
              <w:rPr>
                <w:sz w:val="28"/>
                <w:szCs w:val="28"/>
              </w:rPr>
              <w:br/>
              <w:t>До чего же хороша,</w:t>
            </w:r>
            <w:r w:rsidRPr="007459A5">
              <w:rPr>
                <w:sz w:val="28"/>
                <w:szCs w:val="28"/>
              </w:rPr>
              <w:br/>
              <w:t>Но немножко вяжет.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Мы спечем большой пирог</w:t>
            </w:r>
            <w:r w:rsidRPr="007459A5">
              <w:rPr>
                <w:sz w:val="28"/>
                <w:szCs w:val="28"/>
              </w:rPr>
              <w:br/>
              <w:t>с яблочной начинкой,</w:t>
            </w:r>
            <w:r w:rsidRPr="007459A5">
              <w:rPr>
                <w:sz w:val="28"/>
                <w:szCs w:val="28"/>
              </w:rPr>
              <w:br/>
              <w:t>Яблочный в стакане сок</w:t>
            </w:r>
            <w:r w:rsidRPr="007459A5">
              <w:rPr>
                <w:sz w:val="28"/>
                <w:szCs w:val="28"/>
              </w:rPr>
              <w:br/>
              <w:t xml:space="preserve">Сыты мы с </w:t>
            </w:r>
            <w:proofErr w:type="spellStart"/>
            <w:r w:rsidRPr="007459A5">
              <w:rPr>
                <w:sz w:val="28"/>
                <w:szCs w:val="28"/>
              </w:rPr>
              <w:t>Иринкой</w:t>
            </w:r>
            <w:proofErr w:type="spellEnd"/>
            <w:r w:rsidRPr="007459A5">
              <w:rPr>
                <w:sz w:val="28"/>
                <w:szCs w:val="28"/>
              </w:rPr>
              <w:t>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 xml:space="preserve">Стихи про </w:t>
            </w:r>
            <w:proofErr w:type="spellStart"/>
            <w:r w:rsidRPr="007459A5">
              <w:rPr>
                <w:sz w:val="28"/>
                <w:szCs w:val="28"/>
              </w:rPr>
              <w:t>витаминки</w:t>
            </w:r>
            <w:proofErr w:type="spellEnd"/>
            <w:r w:rsidRPr="007459A5">
              <w:rPr>
                <w:sz w:val="28"/>
                <w:szCs w:val="28"/>
              </w:rPr>
              <w:t xml:space="preserve"> </w:t>
            </w:r>
          </w:p>
          <w:p w:rsidR="007459A5" w:rsidRPr="00B62DAE" w:rsidRDefault="007459A5" w:rsidP="00B62DAE">
            <w:pPr>
              <w:pStyle w:val="2"/>
              <w:spacing w:after="0" w:afterAutospacing="0"/>
              <w:rPr>
                <w:szCs w:val="28"/>
              </w:rPr>
            </w:pPr>
            <w:r w:rsidRPr="00B62DAE">
              <w:rPr>
                <w:szCs w:val="28"/>
              </w:rPr>
              <w:t>Небольшая сценка в стихах про витамины: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 xml:space="preserve">Витамин А 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Помни истину простую -</w:t>
            </w:r>
            <w:r w:rsidRPr="007459A5">
              <w:rPr>
                <w:sz w:val="28"/>
                <w:szCs w:val="28"/>
              </w:rPr>
              <w:br/>
              <w:t>Лучше видит только тот.</w:t>
            </w:r>
            <w:r w:rsidRPr="007459A5">
              <w:rPr>
                <w:sz w:val="28"/>
                <w:szCs w:val="28"/>
              </w:rPr>
              <w:br/>
              <w:t>Кто жует морковь сырую</w:t>
            </w:r>
            <w:r w:rsidRPr="007459A5">
              <w:rPr>
                <w:sz w:val="28"/>
                <w:szCs w:val="28"/>
              </w:rPr>
              <w:br/>
              <w:t>Или пьёт морковный сок.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 xml:space="preserve">Витамин В 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Очень важно спозаранку</w:t>
            </w:r>
            <w:r w:rsidRPr="007459A5">
              <w:rPr>
                <w:sz w:val="28"/>
                <w:szCs w:val="28"/>
              </w:rPr>
              <w:br/>
              <w:t>Есть за завтраком овсянку.</w:t>
            </w:r>
            <w:r w:rsidRPr="007459A5">
              <w:rPr>
                <w:sz w:val="28"/>
                <w:szCs w:val="28"/>
              </w:rPr>
              <w:br/>
              <w:t>Черный хлеб полезен нам-</w:t>
            </w:r>
            <w:r w:rsidRPr="007459A5">
              <w:rPr>
                <w:sz w:val="28"/>
                <w:szCs w:val="28"/>
              </w:rPr>
              <w:br/>
              <w:t>И не только по утрам.</w:t>
            </w:r>
          </w:p>
          <w:p w:rsidR="00B62DAE" w:rsidRDefault="00B62DAE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lastRenderedPageBreak/>
              <w:t xml:space="preserve">Витамин С 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От простуды и ангины</w:t>
            </w:r>
            <w:r w:rsidRPr="007459A5">
              <w:rPr>
                <w:sz w:val="28"/>
                <w:szCs w:val="28"/>
              </w:rPr>
              <w:br/>
              <w:t>Помогают апельсины.</w:t>
            </w:r>
            <w:r w:rsidRPr="007459A5">
              <w:rPr>
                <w:sz w:val="28"/>
                <w:szCs w:val="28"/>
              </w:rPr>
              <w:br/>
              <w:t>Ну, а лучше есть лимон,</w:t>
            </w:r>
            <w:r w:rsidRPr="007459A5">
              <w:rPr>
                <w:sz w:val="28"/>
                <w:szCs w:val="28"/>
              </w:rPr>
              <w:br/>
              <w:t>Хоть и очень кислый он.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 xml:space="preserve">Витамин Д 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Рыбий жир всего полезней!</w:t>
            </w:r>
            <w:r w:rsidRPr="007459A5">
              <w:rPr>
                <w:sz w:val="28"/>
                <w:szCs w:val="28"/>
              </w:rPr>
              <w:br/>
              <w:t>Хоть противный - надо пить.</w:t>
            </w:r>
            <w:r w:rsidRPr="007459A5">
              <w:rPr>
                <w:sz w:val="28"/>
                <w:szCs w:val="28"/>
              </w:rPr>
              <w:br/>
              <w:t>Он спасает от болезней.</w:t>
            </w:r>
            <w:r w:rsidRPr="007459A5">
              <w:rPr>
                <w:sz w:val="28"/>
                <w:szCs w:val="28"/>
              </w:rPr>
              <w:br/>
              <w:t>Без болезней - лучше жить!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 xml:space="preserve">Ребенок: 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Никогда не унываю</w:t>
            </w:r>
            <w:r w:rsidRPr="007459A5">
              <w:rPr>
                <w:sz w:val="28"/>
                <w:szCs w:val="28"/>
              </w:rPr>
              <w:br/>
              <w:t>И улыбка на лице,</w:t>
            </w:r>
            <w:r w:rsidRPr="007459A5">
              <w:rPr>
                <w:sz w:val="28"/>
                <w:szCs w:val="28"/>
              </w:rPr>
              <w:br/>
              <w:t>Потому что принимаю</w:t>
            </w:r>
            <w:r w:rsidRPr="007459A5">
              <w:rPr>
                <w:sz w:val="28"/>
                <w:szCs w:val="28"/>
              </w:rPr>
              <w:br/>
              <w:t>Витамины. А В С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 xml:space="preserve">(Автор стихов </w:t>
            </w:r>
            <w:proofErr w:type="spellStart"/>
            <w:r w:rsidRPr="007459A5">
              <w:rPr>
                <w:sz w:val="28"/>
                <w:szCs w:val="28"/>
              </w:rPr>
              <w:t>Л.Зильберг</w:t>
            </w:r>
            <w:proofErr w:type="spellEnd"/>
            <w:r w:rsidRPr="007459A5">
              <w:rPr>
                <w:sz w:val="28"/>
                <w:szCs w:val="28"/>
              </w:rPr>
              <w:t xml:space="preserve">). </w:t>
            </w:r>
          </w:p>
          <w:p w:rsidR="007459A5" w:rsidRPr="00B62DAE" w:rsidRDefault="007459A5" w:rsidP="00B62DAE">
            <w:pPr>
              <w:pStyle w:val="2"/>
              <w:spacing w:after="0" w:afterAutospacing="0"/>
              <w:rPr>
                <w:szCs w:val="28"/>
              </w:rPr>
            </w:pPr>
            <w:r w:rsidRPr="00B62DAE">
              <w:rPr>
                <w:szCs w:val="28"/>
              </w:rPr>
              <w:t>Стихи про то, в каких продуктах какие витамины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 xml:space="preserve">Витамин «А» 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Где же витамин «А» найти,</w:t>
            </w:r>
            <w:r w:rsidRPr="007459A5">
              <w:rPr>
                <w:sz w:val="28"/>
                <w:szCs w:val="28"/>
              </w:rPr>
              <w:br/>
              <w:t>Чтобы видеть и расти?</w:t>
            </w:r>
            <w:r w:rsidRPr="007459A5">
              <w:rPr>
                <w:sz w:val="28"/>
                <w:szCs w:val="28"/>
              </w:rPr>
              <w:br/>
              <w:t>И морковь, и абрикосы</w:t>
            </w:r>
            <w:r w:rsidRPr="007459A5">
              <w:rPr>
                <w:sz w:val="28"/>
                <w:szCs w:val="28"/>
              </w:rPr>
              <w:br/>
              <w:t>Витамин в себе тот носят.</w:t>
            </w:r>
            <w:r w:rsidRPr="007459A5">
              <w:rPr>
                <w:sz w:val="28"/>
                <w:szCs w:val="28"/>
              </w:rPr>
              <w:br/>
              <w:t>В фруктах, ягодах он есть.</w:t>
            </w:r>
            <w:r w:rsidRPr="007459A5">
              <w:rPr>
                <w:sz w:val="28"/>
                <w:szCs w:val="28"/>
              </w:rPr>
              <w:br/>
              <w:t>Их нам всех не перечесть.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 xml:space="preserve">Витамин «В» 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Свекла, яблоко, картофель,</w:t>
            </w:r>
            <w:r w:rsidRPr="007459A5">
              <w:rPr>
                <w:sz w:val="28"/>
                <w:szCs w:val="28"/>
              </w:rPr>
              <w:br/>
              <w:t>Репа, тыква, помидор..</w:t>
            </w:r>
            <w:r w:rsidRPr="007459A5">
              <w:rPr>
                <w:sz w:val="28"/>
                <w:szCs w:val="28"/>
              </w:rPr>
              <w:br/>
              <w:t>Витамины «В» имеют</w:t>
            </w:r>
            <w:r w:rsidRPr="007459A5">
              <w:rPr>
                <w:sz w:val="28"/>
                <w:szCs w:val="28"/>
              </w:rPr>
              <w:br/>
              <w:t>И отдать нам их сумеют.</w:t>
            </w:r>
            <w:r w:rsidRPr="007459A5">
              <w:rPr>
                <w:sz w:val="28"/>
                <w:szCs w:val="28"/>
              </w:rPr>
              <w:br/>
              <w:t>«В» - в наружной части злаков,</w:t>
            </w:r>
            <w:r w:rsidRPr="007459A5">
              <w:rPr>
                <w:sz w:val="28"/>
                <w:szCs w:val="28"/>
              </w:rPr>
              <w:br/>
              <w:t>Хоть он там неодинаков.</w:t>
            </w:r>
            <w:r w:rsidRPr="007459A5">
              <w:rPr>
                <w:sz w:val="28"/>
                <w:szCs w:val="28"/>
              </w:rPr>
              <w:br/>
              <w:t>Это вовсе не беда,</w:t>
            </w:r>
            <w:r w:rsidRPr="007459A5">
              <w:rPr>
                <w:sz w:val="28"/>
                <w:szCs w:val="28"/>
              </w:rPr>
              <w:br/>
              <w:t>Группа «В» там есть всегда.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lastRenderedPageBreak/>
              <w:t xml:space="preserve">Витамин «С» 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А вот «С» едим со щами,</w:t>
            </w:r>
            <w:r w:rsidRPr="007459A5">
              <w:rPr>
                <w:sz w:val="28"/>
                <w:szCs w:val="28"/>
              </w:rPr>
              <w:br/>
              <w:t>И с плодами, овощами,</w:t>
            </w:r>
            <w:r w:rsidRPr="007459A5">
              <w:rPr>
                <w:sz w:val="28"/>
                <w:szCs w:val="28"/>
              </w:rPr>
              <w:br/>
              <w:t>Он в капусте и в шпинате,</w:t>
            </w:r>
            <w:r w:rsidRPr="007459A5">
              <w:rPr>
                <w:sz w:val="28"/>
                <w:szCs w:val="28"/>
              </w:rPr>
              <w:br/>
              <w:t>И в шиповнике, в томате,</w:t>
            </w:r>
            <w:r w:rsidRPr="007459A5">
              <w:rPr>
                <w:sz w:val="28"/>
                <w:szCs w:val="28"/>
              </w:rPr>
              <w:br/>
              <w:t xml:space="preserve">Поищите на земле - </w:t>
            </w:r>
            <w:r w:rsidRPr="007459A5">
              <w:rPr>
                <w:sz w:val="28"/>
                <w:szCs w:val="28"/>
              </w:rPr>
              <w:br/>
              <w:t>И в салате, в щавеле.</w:t>
            </w:r>
            <w:r w:rsidRPr="007459A5">
              <w:rPr>
                <w:sz w:val="28"/>
                <w:szCs w:val="28"/>
              </w:rPr>
              <w:br/>
              <w:t>Лук, редиска, репа, брюква,</w:t>
            </w:r>
            <w:r w:rsidRPr="007459A5">
              <w:rPr>
                <w:sz w:val="28"/>
                <w:szCs w:val="28"/>
              </w:rPr>
              <w:br/>
              <w:t>И укроп, петрушка, клюква,</w:t>
            </w:r>
            <w:r w:rsidRPr="007459A5">
              <w:rPr>
                <w:sz w:val="28"/>
                <w:szCs w:val="28"/>
              </w:rPr>
              <w:br/>
              <w:t>И лимон, и апельсин</w:t>
            </w:r>
            <w:r w:rsidRPr="007459A5">
              <w:rPr>
                <w:sz w:val="28"/>
                <w:szCs w:val="28"/>
              </w:rPr>
              <w:br/>
              <w:t>Ну, во всем мы «С» едим!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>«С» – витамин в цветной капусте,</w:t>
            </w:r>
            <w:r w:rsidRPr="007459A5">
              <w:rPr>
                <w:sz w:val="28"/>
                <w:szCs w:val="28"/>
              </w:rPr>
              <w:br/>
              <w:t>В укропе, свежих овощах;</w:t>
            </w:r>
            <w:r w:rsidRPr="007459A5">
              <w:rPr>
                <w:sz w:val="28"/>
                <w:szCs w:val="28"/>
              </w:rPr>
              <w:br/>
              <w:t>Он снова в действие запустит</w:t>
            </w:r>
            <w:r w:rsidRPr="007459A5">
              <w:rPr>
                <w:sz w:val="28"/>
                <w:szCs w:val="28"/>
              </w:rPr>
              <w:br/>
              <w:t>Уставших клеток бодрый ряд.</w:t>
            </w:r>
          </w:p>
          <w:p w:rsidR="007459A5" w:rsidRPr="007459A5" w:rsidRDefault="007459A5" w:rsidP="00B62DAE">
            <w:pPr>
              <w:pStyle w:val="a5"/>
              <w:spacing w:after="0" w:afterAutospacing="0"/>
              <w:rPr>
                <w:sz w:val="28"/>
                <w:szCs w:val="28"/>
              </w:rPr>
            </w:pPr>
            <w:r w:rsidRPr="007459A5">
              <w:rPr>
                <w:sz w:val="28"/>
                <w:szCs w:val="28"/>
              </w:rPr>
              <w:t xml:space="preserve">Думаю, от таких стишков-приговоров у ваших малышей быстренько появится аппетит. Растите здоровы! </w:t>
            </w:r>
          </w:p>
        </w:tc>
      </w:tr>
    </w:tbl>
    <w:p w:rsidR="00B13D18" w:rsidRDefault="00B13D18" w:rsidP="00B62D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2DAE" w:rsidRPr="00B62DAE" w:rsidRDefault="00B62DAE" w:rsidP="00562440">
      <w:pPr>
        <w:spacing w:after="0"/>
        <w:rPr>
          <w:rFonts w:ascii="Times New Roman" w:hAnsi="Times New Roman" w:cs="Times New Roman"/>
          <w:b/>
          <w:sz w:val="36"/>
          <w:szCs w:val="28"/>
        </w:rPr>
      </w:pPr>
      <w:r w:rsidRPr="00B62DAE">
        <w:rPr>
          <w:rFonts w:ascii="Times New Roman" w:hAnsi="Times New Roman" w:cs="Times New Roman"/>
          <w:b/>
          <w:sz w:val="36"/>
          <w:szCs w:val="28"/>
        </w:rPr>
        <w:t>Стихи о здоровом питании для детей:</w:t>
      </w:r>
    </w:p>
    <w:p w:rsidR="00B62DAE" w:rsidRDefault="00B62DAE" w:rsidP="005624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2DAE" w:rsidRDefault="00B62DAE" w:rsidP="00B62D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B13D18" w:rsidRDefault="00B62DAE" w:rsidP="005624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2DAE">
        <w:rPr>
          <w:rFonts w:ascii="Times New Roman" w:hAnsi="Times New Roman" w:cs="Times New Roman"/>
          <w:sz w:val="28"/>
          <w:szCs w:val="28"/>
        </w:rPr>
        <w:t>Утром кашу съесть на завтрак,</w:t>
      </w:r>
      <w:r w:rsidRPr="00B62DAE">
        <w:rPr>
          <w:rFonts w:ascii="Times New Roman" w:hAnsi="Times New Roman" w:cs="Times New Roman"/>
          <w:sz w:val="28"/>
          <w:szCs w:val="28"/>
        </w:rPr>
        <w:br/>
        <w:t>Вкусно и полезно,</w:t>
      </w:r>
      <w:r w:rsidRPr="00B62DAE">
        <w:rPr>
          <w:rFonts w:ascii="Times New Roman" w:hAnsi="Times New Roman" w:cs="Times New Roman"/>
          <w:sz w:val="28"/>
          <w:szCs w:val="28"/>
        </w:rPr>
        <w:br/>
        <w:t>Это даже детворе,</w:t>
      </w:r>
      <w:r w:rsidRPr="00B62DAE">
        <w:rPr>
          <w:rFonts w:ascii="Times New Roman" w:hAnsi="Times New Roman" w:cs="Times New Roman"/>
          <w:sz w:val="28"/>
          <w:szCs w:val="28"/>
        </w:rPr>
        <w:br/>
        <w:t>В садике известно!</w:t>
      </w:r>
      <w:r w:rsidRPr="00B62DAE">
        <w:rPr>
          <w:rFonts w:ascii="Times New Roman" w:hAnsi="Times New Roman" w:cs="Times New Roman"/>
          <w:sz w:val="28"/>
          <w:szCs w:val="28"/>
        </w:rPr>
        <w:br/>
        <w:t>Если завтрак ты проспал,</w:t>
      </w:r>
      <w:r w:rsidRPr="00B62DAE">
        <w:rPr>
          <w:rFonts w:ascii="Times New Roman" w:hAnsi="Times New Roman" w:cs="Times New Roman"/>
          <w:sz w:val="28"/>
          <w:szCs w:val="28"/>
        </w:rPr>
        <w:br/>
        <w:t>Или пропустил,</w:t>
      </w:r>
      <w:r w:rsidRPr="00B62DAE">
        <w:rPr>
          <w:rFonts w:ascii="Times New Roman" w:hAnsi="Times New Roman" w:cs="Times New Roman"/>
          <w:sz w:val="28"/>
          <w:szCs w:val="28"/>
        </w:rPr>
        <w:br/>
        <w:t>Ты желудку своему,</w:t>
      </w:r>
      <w:r w:rsidRPr="00B62DAE">
        <w:rPr>
          <w:rFonts w:ascii="Times New Roman" w:hAnsi="Times New Roman" w:cs="Times New Roman"/>
          <w:sz w:val="28"/>
          <w:szCs w:val="28"/>
        </w:rPr>
        <w:br/>
        <w:t>Точно навредил!</w:t>
      </w:r>
      <w:r w:rsidRPr="00B62DAE">
        <w:rPr>
          <w:rFonts w:ascii="Times New Roman" w:hAnsi="Times New Roman" w:cs="Times New Roman"/>
          <w:sz w:val="28"/>
          <w:szCs w:val="28"/>
        </w:rPr>
        <w:br/>
        <w:t>Будешь целый день хандрить,</w:t>
      </w:r>
      <w:r w:rsidRPr="00B62DAE">
        <w:rPr>
          <w:rFonts w:ascii="Times New Roman" w:hAnsi="Times New Roman" w:cs="Times New Roman"/>
          <w:sz w:val="28"/>
          <w:szCs w:val="28"/>
        </w:rPr>
        <w:br/>
        <w:t>Плакать без причины,</w:t>
      </w:r>
      <w:r w:rsidRPr="00B62DAE">
        <w:rPr>
          <w:rFonts w:ascii="Times New Roman" w:hAnsi="Times New Roman" w:cs="Times New Roman"/>
          <w:sz w:val="28"/>
          <w:szCs w:val="28"/>
        </w:rPr>
        <w:br/>
        <w:t>И не вырастут из вас,</w:t>
      </w:r>
      <w:r w:rsidRPr="00B62DAE">
        <w:rPr>
          <w:rFonts w:ascii="Times New Roman" w:hAnsi="Times New Roman" w:cs="Times New Roman"/>
          <w:sz w:val="28"/>
          <w:szCs w:val="28"/>
        </w:rPr>
        <w:br/>
        <w:t>Сильные мужчины!</w:t>
      </w:r>
      <w:r w:rsidRPr="00B62DAE">
        <w:rPr>
          <w:rFonts w:ascii="Times New Roman" w:hAnsi="Times New Roman" w:cs="Times New Roman"/>
          <w:sz w:val="28"/>
          <w:szCs w:val="28"/>
        </w:rPr>
        <w:br/>
        <w:t>Нужно кушать всем в обед,</w:t>
      </w:r>
      <w:r w:rsidRPr="00B62DAE">
        <w:rPr>
          <w:rFonts w:ascii="Times New Roman" w:hAnsi="Times New Roman" w:cs="Times New Roman"/>
          <w:sz w:val="28"/>
          <w:szCs w:val="28"/>
        </w:rPr>
        <w:br/>
        <w:t>Чтоб не раскисать,</w:t>
      </w:r>
      <w:r w:rsidRPr="00B62DAE">
        <w:rPr>
          <w:rFonts w:ascii="Times New Roman" w:hAnsi="Times New Roman" w:cs="Times New Roman"/>
          <w:sz w:val="28"/>
          <w:szCs w:val="28"/>
        </w:rPr>
        <w:br/>
        <w:t>Избежишь ты многих бед,</w:t>
      </w:r>
      <w:r w:rsidRPr="00B62DAE">
        <w:rPr>
          <w:rFonts w:ascii="Times New Roman" w:hAnsi="Times New Roman" w:cs="Times New Roman"/>
          <w:sz w:val="28"/>
          <w:szCs w:val="28"/>
        </w:rPr>
        <w:br/>
        <w:t>Это должен знать!</w:t>
      </w:r>
      <w:r w:rsidRPr="00B62DAE">
        <w:rPr>
          <w:rFonts w:ascii="Times New Roman" w:hAnsi="Times New Roman" w:cs="Times New Roman"/>
          <w:sz w:val="28"/>
          <w:szCs w:val="28"/>
        </w:rPr>
        <w:br/>
        <w:t>Ну, а вечером всех ждет,</w:t>
      </w:r>
      <w:r w:rsidRPr="00B62DAE">
        <w:rPr>
          <w:rFonts w:ascii="Times New Roman" w:hAnsi="Times New Roman" w:cs="Times New Roman"/>
          <w:sz w:val="28"/>
          <w:szCs w:val="28"/>
        </w:rPr>
        <w:br/>
      </w:r>
      <w:r w:rsidRPr="00B62DAE">
        <w:rPr>
          <w:rFonts w:ascii="Times New Roman" w:hAnsi="Times New Roman" w:cs="Times New Roman"/>
          <w:sz w:val="28"/>
          <w:szCs w:val="28"/>
        </w:rPr>
        <w:lastRenderedPageBreak/>
        <w:t>Сытный, вкусный ужин,</w:t>
      </w:r>
      <w:r w:rsidRPr="00B62DAE">
        <w:rPr>
          <w:rFonts w:ascii="Times New Roman" w:hAnsi="Times New Roman" w:cs="Times New Roman"/>
          <w:sz w:val="28"/>
          <w:szCs w:val="28"/>
        </w:rPr>
        <w:br/>
        <w:t>Потому что сытный ужин,</w:t>
      </w:r>
      <w:r w:rsidRPr="00B62DAE">
        <w:rPr>
          <w:rFonts w:ascii="Times New Roman" w:hAnsi="Times New Roman" w:cs="Times New Roman"/>
          <w:sz w:val="28"/>
          <w:szCs w:val="28"/>
        </w:rPr>
        <w:br/>
        <w:t xml:space="preserve">Всем детишкам нужен! © Игорь </w:t>
      </w:r>
      <w:proofErr w:type="spellStart"/>
      <w:r w:rsidRPr="00B62DAE">
        <w:rPr>
          <w:rFonts w:ascii="Times New Roman" w:hAnsi="Times New Roman" w:cs="Times New Roman"/>
          <w:sz w:val="28"/>
          <w:szCs w:val="28"/>
        </w:rPr>
        <w:t>Загоруй</w:t>
      </w:r>
      <w:proofErr w:type="spellEnd"/>
    </w:p>
    <w:p w:rsidR="00B62DAE" w:rsidRDefault="00B62DAE" w:rsidP="005624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2DAE" w:rsidRDefault="00B62DAE" w:rsidP="005624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B62DAE" w:rsidRPr="00B62DAE" w:rsidRDefault="00B62DAE" w:rsidP="005624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2DAE">
        <w:rPr>
          <w:rFonts w:ascii="Times New Roman" w:hAnsi="Times New Roman" w:cs="Times New Roman"/>
          <w:sz w:val="28"/>
          <w:szCs w:val="28"/>
        </w:rPr>
        <w:t>Расскажу я вам детишки,</w:t>
      </w:r>
      <w:r w:rsidRPr="00B62DAE">
        <w:rPr>
          <w:rFonts w:ascii="Times New Roman" w:hAnsi="Times New Roman" w:cs="Times New Roman"/>
          <w:sz w:val="28"/>
          <w:szCs w:val="28"/>
        </w:rPr>
        <w:br/>
        <w:t>Все о правильной еде,</w:t>
      </w:r>
      <w:r w:rsidRPr="00B62DAE">
        <w:rPr>
          <w:rFonts w:ascii="Times New Roman" w:hAnsi="Times New Roman" w:cs="Times New Roman"/>
          <w:sz w:val="28"/>
          <w:szCs w:val="28"/>
        </w:rPr>
        <w:br/>
        <w:t>Если кушать лишь конфеты,</w:t>
      </w:r>
      <w:r w:rsidRPr="00B62DAE">
        <w:rPr>
          <w:rFonts w:ascii="Times New Roman" w:hAnsi="Times New Roman" w:cs="Times New Roman"/>
          <w:sz w:val="28"/>
          <w:szCs w:val="28"/>
        </w:rPr>
        <w:br/>
        <w:t>Значит скоро быть беде!</w:t>
      </w:r>
      <w:r w:rsidRPr="00B62DAE">
        <w:rPr>
          <w:rFonts w:ascii="Times New Roman" w:hAnsi="Times New Roman" w:cs="Times New Roman"/>
          <w:sz w:val="28"/>
          <w:szCs w:val="28"/>
        </w:rPr>
        <w:br/>
        <w:t>Заболеют ваши зубки,</w:t>
      </w:r>
      <w:r w:rsidRPr="00B62DAE">
        <w:rPr>
          <w:rFonts w:ascii="Times New Roman" w:hAnsi="Times New Roman" w:cs="Times New Roman"/>
          <w:sz w:val="28"/>
          <w:szCs w:val="28"/>
        </w:rPr>
        <w:br/>
        <w:t>И животик заурчит,</w:t>
      </w:r>
      <w:r w:rsidRPr="00B62DAE">
        <w:rPr>
          <w:rFonts w:ascii="Times New Roman" w:hAnsi="Times New Roman" w:cs="Times New Roman"/>
          <w:sz w:val="28"/>
          <w:szCs w:val="28"/>
        </w:rPr>
        <w:br/>
        <w:t>И пропишет врач уколы,</w:t>
      </w:r>
      <w:r w:rsidRPr="00B62DAE">
        <w:rPr>
          <w:rFonts w:ascii="Times New Roman" w:hAnsi="Times New Roman" w:cs="Times New Roman"/>
          <w:sz w:val="28"/>
          <w:szCs w:val="28"/>
        </w:rPr>
        <w:br/>
        <w:t>Пропадет вновь аппетит!</w:t>
      </w:r>
      <w:r w:rsidRPr="00B62DAE">
        <w:rPr>
          <w:rFonts w:ascii="Times New Roman" w:hAnsi="Times New Roman" w:cs="Times New Roman"/>
          <w:sz w:val="28"/>
          <w:szCs w:val="28"/>
        </w:rPr>
        <w:br/>
        <w:t>А, не лучше кушать кашу,</w:t>
      </w:r>
      <w:r w:rsidRPr="00B62DAE">
        <w:rPr>
          <w:rFonts w:ascii="Times New Roman" w:hAnsi="Times New Roman" w:cs="Times New Roman"/>
          <w:sz w:val="28"/>
          <w:szCs w:val="28"/>
        </w:rPr>
        <w:br/>
        <w:t>Витаминов в ней не счесть,</w:t>
      </w:r>
      <w:r w:rsidRPr="00B62DAE">
        <w:rPr>
          <w:rFonts w:ascii="Times New Roman" w:hAnsi="Times New Roman" w:cs="Times New Roman"/>
          <w:sz w:val="28"/>
          <w:szCs w:val="28"/>
        </w:rPr>
        <w:br/>
        <w:t>Доктора такому блюду,</w:t>
      </w:r>
      <w:r w:rsidRPr="00B62DAE">
        <w:rPr>
          <w:rFonts w:ascii="Times New Roman" w:hAnsi="Times New Roman" w:cs="Times New Roman"/>
          <w:sz w:val="28"/>
          <w:szCs w:val="28"/>
        </w:rPr>
        <w:br/>
        <w:t>Выражают свою честь!</w:t>
      </w:r>
      <w:r w:rsidRPr="00B62DAE">
        <w:rPr>
          <w:rFonts w:ascii="Times New Roman" w:hAnsi="Times New Roman" w:cs="Times New Roman"/>
          <w:sz w:val="28"/>
          <w:szCs w:val="28"/>
        </w:rPr>
        <w:br/>
        <w:t>Кушать овощи и фрукты,</w:t>
      </w:r>
      <w:r w:rsidRPr="00B62DAE">
        <w:rPr>
          <w:rFonts w:ascii="Times New Roman" w:hAnsi="Times New Roman" w:cs="Times New Roman"/>
          <w:sz w:val="28"/>
          <w:szCs w:val="28"/>
        </w:rPr>
        <w:br/>
        <w:t>Нужно деткам каждый день,</w:t>
      </w:r>
      <w:r w:rsidRPr="00B62DAE">
        <w:rPr>
          <w:rFonts w:ascii="Times New Roman" w:hAnsi="Times New Roman" w:cs="Times New Roman"/>
          <w:sz w:val="28"/>
          <w:szCs w:val="28"/>
        </w:rPr>
        <w:br/>
        <w:t>Будут детки энергичны,</w:t>
      </w:r>
      <w:r w:rsidRPr="00B62DAE">
        <w:rPr>
          <w:rFonts w:ascii="Times New Roman" w:hAnsi="Times New Roman" w:cs="Times New Roman"/>
          <w:sz w:val="28"/>
          <w:szCs w:val="28"/>
        </w:rPr>
        <w:br/>
        <w:t>Не придет к детишкам лень!</w:t>
      </w:r>
      <w:r w:rsidRPr="00B62DAE">
        <w:rPr>
          <w:rFonts w:ascii="Times New Roman" w:hAnsi="Times New Roman" w:cs="Times New Roman"/>
          <w:sz w:val="28"/>
          <w:szCs w:val="28"/>
        </w:rPr>
        <w:br/>
        <w:t>Так что кушаем морковку,</w:t>
      </w:r>
      <w:r w:rsidRPr="00B62DAE">
        <w:rPr>
          <w:rFonts w:ascii="Times New Roman" w:hAnsi="Times New Roman" w:cs="Times New Roman"/>
          <w:sz w:val="28"/>
          <w:szCs w:val="28"/>
        </w:rPr>
        <w:br/>
        <w:t>В ней есть бета-каротин,</w:t>
      </w:r>
      <w:r w:rsidRPr="00B62DAE">
        <w:rPr>
          <w:rFonts w:ascii="Times New Roman" w:hAnsi="Times New Roman" w:cs="Times New Roman"/>
          <w:sz w:val="28"/>
          <w:szCs w:val="28"/>
        </w:rPr>
        <w:br/>
        <w:t>Он для зрения всем людям,</w:t>
      </w:r>
      <w:r w:rsidRPr="00B62DAE">
        <w:rPr>
          <w:rFonts w:ascii="Times New Roman" w:hAnsi="Times New Roman" w:cs="Times New Roman"/>
          <w:sz w:val="28"/>
          <w:szCs w:val="28"/>
        </w:rPr>
        <w:br/>
        <w:t>Так порой необходим!</w:t>
      </w:r>
      <w:r w:rsidRPr="00B62DAE">
        <w:rPr>
          <w:rFonts w:ascii="Times New Roman" w:hAnsi="Times New Roman" w:cs="Times New Roman"/>
          <w:sz w:val="28"/>
          <w:szCs w:val="28"/>
        </w:rPr>
        <w:br/>
        <w:t>Ешьте яблоки и груши,</w:t>
      </w:r>
      <w:r w:rsidRPr="00B62DAE">
        <w:rPr>
          <w:rFonts w:ascii="Times New Roman" w:hAnsi="Times New Roman" w:cs="Times New Roman"/>
          <w:sz w:val="28"/>
          <w:szCs w:val="28"/>
        </w:rPr>
        <w:br/>
        <w:t>Помидоры, огурцы,</w:t>
      </w:r>
      <w:r w:rsidRPr="00B62DAE">
        <w:rPr>
          <w:rFonts w:ascii="Times New Roman" w:hAnsi="Times New Roman" w:cs="Times New Roman"/>
          <w:sz w:val="28"/>
          <w:szCs w:val="28"/>
        </w:rPr>
        <w:br/>
        <w:t>Будут зубки ваши в норме,</w:t>
      </w:r>
      <w:r w:rsidRPr="00B62DAE">
        <w:rPr>
          <w:rFonts w:ascii="Times New Roman" w:hAnsi="Times New Roman" w:cs="Times New Roman"/>
          <w:sz w:val="28"/>
          <w:szCs w:val="28"/>
        </w:rPr>
        <w:br/>
        <w:t xml:space="preserve">Будут детки – молодцы! © Игорь </w:t>
      </w:r>
      <w:proofErr w:type="spellStart"/>
      <w:r w:rsidRPr="00B62DAE">
        <w:rPr>
          <w:rFonts w:ascii="Times New Roman" w:hAnsi="Times New Roman" w:cs="Times New Roman"/>
          <w:sz w:val="28"/>
          <w:szCs w:val="28"/>
        </w:rPr>
        <w:t>Загоруй</w:t>
      </w:r>
      <w:proofErr w:type="spellEnd"/>
    </w:p>
    <w:p w:rsidR="00B13D18" w:rsidRDefault="00B13D18" w:rsidP="005624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2DAE" w:rsidRPr="00B62DAE" w:rsidRDefault="00B62DAE" w:rsidP="005624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B13D18" w:rsidRPr="00B62DAE" w:rsidRDefault="00B62DAE" w:rsidP="005624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2DAE">
        <w:rPr>
          <w:rFonts w:ascii="Times New Roman" w:hAnsi="Times New Roman" w:cs="Times New Roman"/>
          <w:sz w:val="28"/>
          <w:szCs w:val="28"/>
        </w:rPr>
        <w:t>Если хочешь быть здоровым,</w:t>
      </w:r>
      <w:r w:rsidRPr="00B62DAE">
        <w:rPr>
          <w:rFonts w:ascii="Times New Roman" w:hAnsi="Times New Roman" w:cs="Times New Roman"/>
          <w:sz w:val="28"/>
          <w:szCs w:val="28"/>
        </w:rPr>
        <w:br/>
        <w:t>Не хандрить и не болеть,</w:t>
      </w:r>
      <w:r w:rsidRPr="00B62DAE">
        <w:rPr>
          <w:rFonts w:ascii="Times New Roman" w:hAnsi="Times New Roman" w:cs="Times New Roman"/>
          <w:sz w:val="28"/>
          <w:szCs w:val="28"/>
        </w:rPr>
        <w:br/>
        <w:t>Все проблемы эти в жизни,</w:t>
      </w:r>
      <w:r w:rsidRPr="00B62DAE">
        <w:rPr>
          <w:rFonts w:ascii="Times New Roman" w:hAnsi="Times New Roman" w:cs="Times New Roman"/>
          <w:sz w:val="28"/>
          <w:szCs w:val="28"/>
        </w:rPr>
        <w:br/>
        <w:t>Можно с честью одолеть!</w:t>
      </w:r>
      <w:r w:rsidRPr="00B62DAE">
        <w:rPr>
          <w:rFonts w:ascii="Times New Roman" w:hAnsi="Times New Roman" w:cs="Times New Roman"/>
          <w:sz w:val="28"/>
          <w:szCs w:val="28"/>
        </w:rPr>
        <w:br/>
        <w:t>Вкусной, правильной едою,</w:t>
      </w:r>
      <w:r w:rsidRPr="00B62DAE">
        <w:rPr>
          <w:rFonts w:ascii="Times New Roman" w:hAnsi="Times New Roman" w:cs="Times New Roman"/>
          <w:sz w:val="28"/>
          <w:szCs w:val="28"/>
        </w:rPr>
        <w:br/>
        <w:t>Что энергию несет,</w:t>
      </w:r>
      <w:r w:rsidRPr="00B62DAE">
        <w:rPr>
          <w:rFonts w:ascii="Times New Roman" w:hAnsi="Times New Roman" w:cs="Times New Roman"/>
          <w:sz w:val="28"/>
          <w:szCs w:val="28"/>
        </w:rPr>
        <w:br/>
        <w:t>Она дарит нам здоровье,</w:t>
      </w:r>
      <w:r w:rsidRPr="00B62DAE">
        <w:rPr>
          <w:rFonts w:ascii="Times New Roman" w:hAnsi="Times New Roman" w:cs="Times New Roman"/>
          <w:sz w:val="28"/>
          <w:szCs w:val="28"/>
        </w:rPr>
        <w:br/>
        <w:t>Силу, бодрость придает!</w:t>
      </w:r>
      <w:r w:rsidRPr="00B62DAE">
        <w:rPr>
          <w:rFonts w:ascii="Times New Roman" w:hAnsi="Times New Roman" w:cs="Times New Roman"/>
          <w:sz w:val="28"/>
          <w:szCs w:val="28"/>
        </w:rPr>
        <w:br/>
      </w:r>
      <w:r w:rsidRPr="00B62DAE">
        <w:rPr>
          <w:rFonts w:ascii="Times New Roman" w:hAnsi="Times New Roman" w:cs="Times New Roman"/>
          <w:sz w:val="28"/>
          <w:szCs w:val="28"/>
        </w:rPr>
        <w:lastRenderedPageBreak/>
        <w:t>Так давайте впредь ребята,</w:t>
      </w:r>
      <w:r w:rsidRPr="00B62DAE">
        <w:rPr>
          <w:rFonts w:ascii="Times New Roman" w:hAnsi="Times New Roman" w:cs="Times New Roman"/>
          <w:sz w:val="28"/>
          <w:szCs w:val="28"/>
        </w:rPr>
        <w:br/>
        <w:t>С такой пищею дружить,</w:t>
      </w:r>
      <w:r w:rsidRPr="00B62DAE">
        <w:rPr>
          <w:rFonts w:ascii="Times New Roman" w:hAnsi="Times New Roman" w:cs="Times New Roman"/>
          <w:sz w:val="28"/>
          <w:szCs w:val="28"/>
        </w:rPr>
        <w:br/>
        <w:t>И тогда проблемы в жизни,</w:t>
      </w:r>
      <w:r w:rsidRPr="00B62DAE">
        <w:rPr>
          <w:rFonts w:ascii="Times New Roman" w:hAnsi="Times New Roman" w:cs="Times New Roman"/>
          <w:sz w:val="28"/>
          <w:szCs w:val="28"/>
        </w:rPr>
        <w:br/>
        <w:t xml:space="preserve">Будет проще пережить! © Игорь </w:t>
      </w:r>
      <w:proofErr w:type="spellStart"/>
      <w:r w:rsidRPr="00B62DAE">
        <w:rPr>
          <w:rFonts w:ascii="Times New Roman" w:hAnsi="Times New Roman" w:cs="Times New Roman"/>
          <w:sz w:val="28"/>
          <w:szCs w:val="28"/>
        </w:rPr>
        <w:t>Загоруй</w:t>
      </w:r>
      <w:proofErr w:type="spellEnd"/>
    </w:p>
    <w:p w:rsidR="00B13D18" w:rsidRDefault="00B13D18" w:rsidP="005624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2DAE" w:rsidRPr="00B62DAE" w:rsidRDefault="00B62DAE" w:rsidP="005624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B13D18" w:rsidRDefault="00B62DAE" w:rsidP="005624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2DAE">
        <w:rPr>
          <w:rFonts w:ascii="Times New Roman" w:hAnsi="Times New Roman" w:cs="Times New Roman"/>
          <w:sz w:val="28"/>
          <w:szCs w:val="28"/>
        </w:rPr>
        <w:t>Полезная еда залог здоровья,</w:t>
      </w:r>
      <w:r w:rsidRPr="00B62DAE">
        <w:rPr>
          <w:rFonts w:ascii="Times New Roman" w:hAnsi="Times New Roman" w:cs="Times New Roman"/>
          <w:sz w:val="28"/>
          <w:szCs w:val="28"/>
        </w:rPr>
        <w:br/>
        <w:t>Об этом знает каждый, стар и млад,</w:t>
      </w:r>
      <w:r w:rsidRPr="00B62DAE">
        <w:rPr>
          <w:rFonts w:ascii="Times New Roman" w:hAnsi="Times New Roman" w:cs="Times New Roman"/>
          <w:sz w:val="28"/>
          <w:szCs w:val="28"/>
        </w:rPr>
        <w:br/>
        <w:t>В еде здоровой море витаминов,</w:t>
      </w:r>
      <w:r w:rsidRPr="00B62DAE">
        <w:rPr>
          <w:rFonts w:ascii="Times New Roman" w:hAnsi="Times New Roman" w:cs="Times New Roman"/>
          <w:sz w:val="28"/>
          <w:szCs w:val="28"/>
        </w:rPr>
        <w:br/>
        <w:t>А, витамины это – просто клад!</w:t>
      </w:r>
      <w:r w:rsidRPr="00B62DAE">
        <w:rPr>
          <w:rFonts w:ascii="Times New Roman" w:hAnsi="Times New Roman" w:cs="Times New Roman"/>
          <w:sz w:val="28"/>
          <w:szCs w:val="28"/>
        </w:rPr>
        <w:br/>
        <w:t>Еду готовим с правильных продуктов,</w:t>
      </w:r>
      <w:r w:rsidRPr="00B62DAE">
        <w:rPr>
          <w:rFonts w:ascii="Times New Roman" w:hAnsi="Times New Roman" w:cs="Times New Roman"/>
          <w:sz w:val="28"/>
          <w:szCs w:val="28"/>
        </w:rPr>
        <w:br/>
        <w:t>Со свежих фруктов, свежих овощей,</w:t>
      </w:r>
      <w:r w:rsidRPr="00B62DAE">
        <w:rPr>
          <w:rFonts w:ascii="Times New Roman" w:hAnsi="Times New Roman" w:cs="Times New Roman"/>
          <w:sz w:val="28"/>
          <w:szCs w:val="28"/>
        </w:rPr>
        <w:br/>
        <w:t>Морковь, петрушка, яйца, сыр, сметана,</w:t>
      </w:r>
      <w:r w:rsidRPr="00B62DAE">
        <w:rPr>
          <w:rFonts w:ascii="Times New Roman" w:hAnsi="Times New Roman" w:cs="Times New Roman"/>
          <w:sz w:val="28"/>
          <w:szCs w:val="28"/>
        </w:rPr>
        <w:br/>
        <w:t>Печенка, тыква, рыба, сельдерей!</w:t>
      </w:r>
      <w:r w:rsidRPr="00B62DAE">
        <w:rPr>
          <w:rFonts w:ascii="Times New Roman" w:hAnsi="Times New Roman" w:cs="Times New Roman"/>
          <w:sz w:val="28"/>
          <w:szCs w:val="28"/>
        </w:rPr>
        <w:br/>
        <w:t>И это только часть еды полезной,</w:t>
      </w:r>
      <w:r w:rsidRPr="00B62DAE">
        <w:rPr>
          <w:rFonts w:ascii="Times New Roman" w:hAnsi="Times New Roman" w:cs="Times New Roman"/>
          <w:sz w:val="28"/>
          <w:szCs w:val="28"/>
        </w:rPr>
        <w:br/>
        <w:t>Питаться нужно правильно всегда,</w:t>
      </w:r>
      <w:r w:rsidRPr="00B62DAE">
        <w:rPr>
          <w:rFonts w:ascii="Times New Roman" w:hAnsi="Times New Roman" w:cs="Times New Roman"/>
          <w:sz w:val="28"/>
          <w:szCs w:val="28"/>
        </w:rPr>
        <w:br/>
        <w:t>Не забывать о качестве продуктов,</w:t>
      </w:r>
      <w:r w:rsidRPr="00B62DAE">
        <w:rPr>
          <w:rFonts w:ascii="Times New Roman" w:hAnsi="Times New Roman" w:cs="Times New Roman"/>
          <w:sz w:val="28"/>
          <w:szCs w:val="28"/>
        </w:rPr>
        <w:br/>
        <w:t xml:space="preserve">Здоровому питанию хвала. © Игорь </w:t>
      </w:r>
      <w:proofErr w:type="spellStart"/>
      <w:r w:rsidRPr="00B62DAE">
        <w:rPr>
          <w:rFonts w:ascii="Times New Roman" w:hAnsi="Times New Roman" w:cs="Times New Roman"/>
          <w:sz w:val="28"/>
          <w:szCs w:val="28"/>
        </w:rPr>
        <w:t>Загоруй</w:t>
      </w:r>
      <w:proofErr w:type="spellEnd"/>
    </w:p>
    <w:p w:rsidR="00B62DAE" w:rsidRDefault="00B62DAE" w:rsidP="005624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2DAE" w:rsidRDefault="00B62DAE" w:rsidP="005624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B62DAE" w:rsidRPr="00B62DAE" w:rsidRDefault="00B62DAE" w:rsidP="005624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2DAE">
        <w:rPr>
          <w:rFonts w:ascii="Times New Roman" w:hAnsi="Times New Roman" w:cs="Times New Roman"/>
          <w:sz w:val="28"/>
          <w:szCs w:val="28"/>
        </w:rPr>
        <w:t>Ненужно напихаться, чем попало,</w:t>
      </w:r>
      <w:r w:rsidRPr="00B62DAE">
        <w:rPr>
          <w:rFonts w:ascii="Times New Roman" w:hAnsi="Times New Roman" w:cs="Times New Roman"/>
          <w:sz w:val="28"/>
          <w:szCs w:val="28"/>
        </w:rPr>
        <w:br/>
        <w:t>Котлетой жирной и картошкой фри,</w:t>
      </w:r>
      <w:r w:rsidRPr="00B62DAE">
        <w:rPr>
          <w:rFonts w:ascii="Times New Roman" w:hAnsi="Times New Roman" w:cs="Times New Roman"/>
          <w:sz w:val="28"/>
          <w:szCs w:val="28"/>
        </w:rPr>
        <w:br/>
        <w:t>Все кока-колой это запивая,</w:t>
      </w:r>
      <w:r w:rsidRPr="00B62DAE">
        <w:rPr>
          <w:rFonts w:ascii="Times New Roman" w:hAnsi="Times New Roman" w:cs="Times New Roman"/>
          <w:sz w:val="28"/>
          <w:szCs w:val="28"/>
        </w:rPr>
        <w:br/>
        <w:t>И разрушая организм внутри!</w:t>
      </w:r>
      <w:r w:rsidRPr="00B62DAE">
        <w:rPr>
          <w:rFonts w:ascii="Times New Roman" w:hAnsi="Times New Roman" w:cs="Times New Roman"/>
          <w:sz w:val="28"/>
          <w:szCs w:val="28"/>
        </w:rPr>
        <w:br/>
        <w:t>Еда должна быть правильной, полезной,</w:t>
      </w:r>
      <w:r w:rsidRPr="00B62DAE">
        <w:rPr>
          <w:rFonts w:ascii="Times New Roman" w:hAnsi="Times New Roman" w:cs="Times New Roman"/>
          <w:sz w:val="28"/>
          <w:szCs w:val="28"/>
        </w:rPr>
        <w:br/>
        <w:t>С питанием здоровым, день за днем,</w:t>
      </w:r>
      <w:r w:rsidRPr="00B62DAE">
        <w:rPr>
          <w:rFonts w:ascii="Times New Roman" w:hAnsi="Times New Roman" w:cs="Times New Roman"/>
          <w:sz w:val="28"/>
          <w:szCs w:val="28"/>
        </w:rPr>
        <w:br/>
        <w:t>С здоровой пищей, что дана природой,</w:t>
      </w:r>
      <w:r w:rsidRPr="00B62DAE">
        <w:rPr>
          <w:rFonts w:ascii="Times New Roman" w:hAnsi="Times New Roman" w:cs="Times New Roman"/>
          <w:sz w:val="28"/>
          <w:szCs w:val="28"/>
        </w:rPr>
        <w:br/>
        <w:t>Намного дольше мы все проживем!</w:t>
      </w:r>
      <w:r w:rsidRPr="00B62DAE">
        <w:rPr>
          <w:rFonts w:ascii="Times New Roman" w:hAnsi="Times New Roman" w:cs="Times New Roman"/>
          <w:sz w:val="28"/>
          <w:szCs w:val="28"/>
        </w:rPr>
        <w:br/>
        <w:t>И этот стих пусть вам друзья напомнит,</w:t>
      </w:r>
      <w:r w:rsidRPr="00B62DAE">
        <w:rPr>
          <w:rFonts w:ascii="Times New Roman" w:hAnsi="Times New Roman" w:cs="Times New Roman"/>
          <w:sz w:val="28"/>
          <w:szCs w:val="28"/>
        </w:rPr>
        <w:br/>
        <w:t>Что правильно питаться нужно нам,</w:t>
      </w:r>
      <w:r w:rsidRPr="00B62DAE">
        <w:rPr>
          <w:rFonts w:ascii="Times New Roman" w:hAnsi="Times New Roman" w:cs="Times New Roman"/>
          <w:sz w:val="28"/>
          <w:szCs w:val="28"/>
        </w:rPr>
        <w:br/>
        <w:t>Здоровая еда она лекарство,</w:t>
      </w:r>
      <w:r w:rsidRPr="00B62DAE">
        <w:rPr>
          <w:rFonts w:ascii="Times New Roman" w:hAnsi="Times New Roman" w:cs="Times New Roman"/>
          <w:sz w:val="28"/>
          <w:szCs w:val="28"/>
        </w:rPr>
        <w:br/>
        <w:t xml:space="preserve">Поверьте моим искренним словам! © Игорь </w:t>
      </w:r>
      <w:proofErr w:type="spellStart"/>
      <w:r w:rsidRPr="00B62DAE">
        <w:rPr>
          <w:rFonts w:ascii="Times New Roman" w:hAnsi="Times New Roman" w:cs="Times New Roman"/>
          <w:sz w:val="28"/>
          <w:szCs w:val="28"/>
        </w:rPr>
        <w:t>Загоруй</w:t>
      </w:r>
      <w:proofErr w:type="spellEnd"/>
    </w:p>
    <w:p w:rsidR="00B62DAE" w:rsidRDefault="00B62DAE" w:rsidP="005624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2DAE" w:rsidRPr="00B62DAE" w:rsidRDefault="00B62DAE" w:rsidP="005624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B62DAE" w:rsidRPr="00B62DAE" w:rsidRDefault="00B62DAE" w:rsidP="005624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2DAE">
        <w:rPr>
          <w:rFonts w:ascii="Times New Roman" w:hAnsi="Times New Roman" w:cs="Times New Roman"/>
          <w:sz w:val="28"/>
          <w:szCs w:val="28"/>
        </w:rPr>
        <w:t>Сегодня славный день, вернее праздник,</w:t>
      </w:r>
      <w:r w:rsidRPr="00B62DAE">
        <w:rPr>
          <w:rFonts w:ascii="Times New Roman" w:hAnsi="Times New Roman" w:cs="Times New Roman"/>
          <w:sz w:val="28"/>
          <w:szCs w:val="28"/>
        </w:rPr>
        <w:br/>
        <w:t>Прижился этот день, давным-давно,</w:t>
      </w:r>
      <w:r w:rsidRPr="00B62DAE">
        <w:rPr>
          <w:rFonts w:ascii="Times New Roman" w:hAnsi="Times New Roman" w:cs="Times New Roman"/>
          <w:sz w:val="28"/>
          <w:szCs w:val="28"/>
        </w:rPr>
        <w:br/>
        <w:t>Он призывает правильно питаться,</w:t>
      </w:r>
      <w:r w:rsidRPr="00B62DAE">
        <w:rPr>
          <w:rFonts w:ascii="Times New Roman" w:hAnsi="Times New Roman" w:cs="Times New Roman"/>
          <w:sz w:val="28"/>
          <w:szCs w:val="28"/>
        </w:rPr>
        <w:br/>
        <w:t>Ведь кушать нам, природою дано!</w:t>
      </w:r>
      <w:r w:rsidRPr="00B62DAE">
        <w:rPr>
          <w:rFonts w:ascii="Times New Roman" w:hAnsi="Times New Roman" w:cs="Times New Roman"/>
          <w:sz w:val="28"/>
          <w:szCs w:val="28"/>
        </w:rPr>
        <w:br/>
        <w:t>Полезная еда – залог здоровья,</w:t>
      </w:r>
      <w:r w:rsidRPr="00B62DAE">
        <w:rPr>
          <w:rFonts w:ascii="Times New Roman" w:hAnsi="Times New Roman" w:cs="Times New Roman"/>
          <w:sz w:val="28"/>
          <w:szCs w:val="28"/>
        </w:rPr>
        <w:br/>
      </w:r>
      <w:r w:rsidRPr="00B62DAE">
        <w:rPr>
          <w:rFonts w:ascii="Times New Roman" w:hAnsi="Times New Roman" w:cs="Times New Roman"/>
          <w:sz w:val="28"/>
          <w:szCs w:val="28"/>
        </w:rPr>
        <w:lastRenderedPageBreak/>
        <w:t>Порой грешим на сладости друзья,</w:t>
      </w:r>
      <w:r w:rsidRPr="00B62DAE">
        <w:rPr>
          <w:rFonts w:ascii="Times New Roman" w:hAnsi="Times New Roman" w:cs="Times New Roman"/>
          <w:sz w:val="28"/>
          <w:szCs w:val="28"/>
        </w:rPr>
        <w:br/>
        <w:t>Конфеты, шоколадки – это плохо,</w:t>
      </w:r>
      <w:r w:rsidRPr="00B62DAE">
        <w:rPr>
          <w:rFonts w:ascii="Times New Roman" w:hAnsi="Times New Roman" w:cs="Times New Roman"/>
          <w:sz w:val="28"/>
          <w:szCs w:val="28"/>
        </w:rPr>
        <w:br/>
        <w:t>Но обойтись без них, увы, нельзя!</w:t>
      </w:r>
      <w:r w:rsidRPr="00B62DAE">
        <w:rPr>
          <w:rFonts w:ascii="Times New Roman" w:hAnsi="Times New Roman" w:cs="Times New Roman"/>
          <w:sz w:val="28"/>
          <w:szCs w:val="28"/>
        </w:rPr>
        <w:br/>
        <w:t>Давайте то, что вредно мы заменим,</w:t>
      </w:r>
      <w:r w:rsidRPr="00B62DAE">
        <w:rPr>
          <w:rFonts w:ascii="Times New Roman" w:hAnsi="Times New Roman" w:cs="Times New Roman"/>
          <w:sz w:val="28"/>
          <w:szCs w:val="28"/>
        </w:rPr>
        <w:br/>
        <w:t>Здоровой пищей с фруктов, овощей,</w:t>
      </w:r>
      <w:r w:rsidRPr="00B62DAE">
        <w:rPr>
          <w:rFonts w:ascii="Times New Roman" w:hAnsi="Times New Roman" w:cs="Times New Roman"/>
          <w:sz w:val="28"/>
          <w:szCs w:val="28"/>
        </w:rPr>
        <w:br/>
        <w:t>Чтоб становится только здоровее,</w:t>
      </w:r>
      <w:r w:rsidRPr="00B62DAE">
        <w:rPr>
          <w:rFonts w:ascii="Times New Roman" w:hAnsi="Times New Roman" w:cs="Times New Roman"/>
          <w:sz w:val="28"/>
          <w:szCs w:val="28"/>
        </w:rPr>
        <w:br/>
        <w:t xml:space="preserve">Чтоб с каждым днем ставать, чу – чуть бодрей! © Игорь </w:t>
      </w:r>
      <w:proofErr w:type="spellStart"/>
      <w:r w:rsidRPr="00B62DAE">
        <w:rPr>
          <w:rFonts w:ascii="Times New Roman" w:hAnsi="Times New Roman" w:cs="Times New Roman"/>
          <w:sz w:val="28"/>
          <w:szCs w:val="28"/>
        </w:rPr>
        <w:t>Загоруй</w:t>
      </w:r>
      <w:proofErr w:type="spellEnd"/>
    </w:p>
    <w:p w:rsidR="00B62DAE" w:rsidRDefault="00B62DAE" w:rsidP="005624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2DAE" w:rsidRPr="00B62DAE" w:rsidRDefault="00B62DAE" w:rsidP="005624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B62DAE" w:rsidRPr="00B62DAE" w:rsidRDefault="00B62DAE" w:rsidP="005624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2DAE">
        <w:rPr>
          <w:rFonts w:ascii="Times New Roman" w:hAnsi="Times New Roman" w:cs="Times New Roman"/>
          <w:sz w:val="28"/>
          <w:szCs w:val="28"/>
        </w:rPr>
        <w:t>Попрошу минуточку внимания,</w:t>
      </w:r>
      <w:r w:rsidRPr="00B62DAE">
        <w:rPr>
          <w:rFonts w:ascii="Times New Roman" w:hAnsi="Times New Roman" w:cs="Times New Roman"/>
          <w:sz w:val="28"/>
          <w:szCs w:val="28"/>
        </w:rPr>
        <w:br/>
        <w:t>Этот праздник обойти нельзя,</w:t>
      </w:r>
      <w:r w:rsidRPr="00B62DAE">
        <w:rPr>
          <w:rFonts w:ascii="Times New Roman" w:hAnsi="Times New Roman" w:cs="Times New Roman"/>
          <w:sz w:val="28"/>
          <w:szCs w:val="28"/>
        </w:rPr>
        <w:br/>
        <w:t>Это день здорового питания,</w:t>
      </w:r>
      <w:r w:rsidRPr="00B62DAE">
        <w:rPr>
          <w:rFonts w:ascii="Times New Roman" w:hAnsi="Times New Roman" w:cs="Times New Roman"/>
          <w:sz w:val="28"/>
          <w:szCs w:val="28"/>
        </w:rPr>
        <w:br/>
        <w:t>С днем еды поздравлю вас друзья!</w:t>
      </w:r>
      <w:r w:rsidRPr="00B62DAE">
        <w:rPr>
          <w:rFonts w:ascii="Times New Roman" w:hAnsi="Times New Roman" w:cs="Times New Roman"/>
          <w:sz w:val="28"/>
          <w:szCs w:val="28"/>
        </w:rPr>
        <w:br/>
        <w:t>Исключите жирное, мучное,</w:t>
      </w:r>
      <w:r w:rsidRPr="00B62DAE">
        <w:rPr>
          <w:rFonts w:ascii="Times New Roman" w:hAnsi="Times New Roman" w:cs="Times New Roman"/>
          <w:sz w:val="28"/>
          <w:szCs w:val="28"/>
        </w:rPr>
        <w:br/>
        <w:t>Овощами скрасьте рацион,</w:t>
      </w:r>
      <w:r w:rsidRPr="00B62DAE">
        <w:rPr>
          <w:rFonts w:ascii="Times New Roman" w:hAnsi="Times New Roman" w:cs="Times New Roman"/>
          <w:sz w:val="28"/>
          <w:szCs w:val="28"/>
        </w:rPr>
        <w:br/>
        <w:t>Ешьте рыбу, птицу, пейте соки,</w:t>
      </w:r>
      <w:r w:rsidRPr="00B62DAE">
        <w:rPr>
          <w:rFonts w:ascii="Times New Roman" w:hAnsi="Times New Roman" w:cs="Times New Roman"/>
          <w:sz w:val="28"/>
          <w:szCs w:val="28"/>
        </w:rPr>
        <w:br/>
        <w:t>И здоровье будет как бетон!</w:t>
      </w:r>
      <w:r w:rsidRPr="00B62DAE">
        <w:rPr>
          <w:rFonts w:ascii="Times New Roman" w:hAnsi="Times New Roman" w:cs="Times New Roman"/>
          <w:sz w:val="28"/>
          <w:szCs w:val="28"/>
        </w:rPr>
        <w:br/>
        <w:t>Я напомню вам о фруктах наших,</w:t>
      </w:r>
      <w:r w:rsidRPr="00B62DAE">
        <w:rPr>
          <w:rFonts w:ascii="Times New Roman" w:hAnsi="Times New Roman" w:cs="Times New Roman"/>
          <w:sz w:val="28"/>
          <w:szCs w:val="28"/>
        </w:rPr>
        <w:br/>
        <w:t>Наедайтесь вдоволь в летний час,</w:t>
      </w:r>
      <w:r w:rsidRPr="00B62DAE">
        <w:rPr>
          <w:rFonts w:ascii="Times New Roman" w:hAnsi="Times New Roman" w:cs="Times New Roman"/>
          <w:sz w:val="28"/>
          <w:szCs w:val="28"/>
        </w:rPr>
        <w:br/>
        <w:t>Это кладезь витаминов для здоровья,</w:t>
      </w:r>
      <w:r w:rsidRPr="00B62DAE">
        <w:rPr>
          <w:rFonts w:ascii="Times New Roman" w:hAnsi="Times New Roman" w:cs="Times New Roman"/>
          <w:sz w:val="28"/>
          <w:szCs w:val="28"/>
        </w:rPr>
        <w:br/>
        <w:t xml:space="preserve">Это бодрости и радости запас! © Игорь </w:t>
      </w:r>
      <w:proofErr w:type="spellStart"/>
      <w:r w:rsidRPr="00B62DAE">
        <w:rPr>
          <w:rFonts w:ascii="Times New Roman" w:hAnsi="Times New Roman" w:cs="Times New Roman"/>
          <w:sz w:val="28"/>
          <w:szCs w:val="28"/>
        </w:rPr>
        <w:t>Загоруй</w:t>
      </w:r>
      <w:proofErr w:type="spellEnd"/>
    </w:p>
    <w:p w:rsidR="00B62DAE" w:rsidRDefault="00B62DAE" w:rsidP="005624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2DAE" w:rsidRPr="00B62DAE" w:rsidRDefault="00B62DAE" w:rsidP="005624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B62DAE" w:rsidRDefault="00B62DAE" w:rsidP="005624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2DAE">
        <w:rPr>
          <w:rFonts w:ascii="Times New Roman" w:hAnsi="Times New Roman" w:cs="Times New Roman"/>
          <w:sz w:val="28"/>
          <w:szCs w:val="28"/>
        </w:rPr>
        <w:t>Здоровое питание вот это классно,</w:t>
      </w:r>
      <w:r w:rsidRPr="00B62DAE">
        <w:rPr>
          <w:rFonts w:ascii="Times New Roman" w:hAnsi="Times New Roman" w:cs="Times New Roman"/>
          <w:sz w:val="28"/>
          <w:szCs w:val="28"/>
        </w:rPr>
        <w:br/>
        <w:t>Из свежих фруктов, свежих овощей,</w:t>
      </w:r>
      <w:r w:rsidRPr="00B62DAE">
        <w:rPr>
          <w:rFonts w:ascii="Times New Roman" w:hAnsi="Times New Roman" w:cs="Times New Roman"/>
          <w:sz w:val="28"/>
          <w:szCs w:val="28"/>
        </w:rPr>
        <w:br/>
        <w:t>Из рыб заморских, творожка, сметаны,</w:t>
      </w:r>
      <w:r w:rsidRPr="00B62DAE">
        <w:rPr>
          <w:rFonts w:ascii="Times New Roman" w:hAnsi="Times New Roman" w:cs="Times New Roman"/>
          <w:sz w:val="28"/>
          <w:szCs w:val="28"/>
        </w:rPr>
        <w:br/>
        <w:t>Рассольника, окрошки и борщей!</w:t>
      </w:r>
      <w:r w:rsidRPr="00B62DAE">
        <w:rPr>
          <w:rFonts w:ascii="Times New Roman" w:hAnsi="Times New Roman" w:cs="Times New Roman"/>
          <w:sz w:val="28"/>
          <w:szCs w:val="28"/>
        </w:rPr>
        <w:br/>
        <w:t>Вареники, пельмени и котлетки,</w:t>
      </w:r>
      <w:r w:rsidRPr="00B62DAE">
        <w:rPr>
          <w:rFonts w:ascii="Times New Roman" w:hAnsi="Times New Roman" w:cs="Times New Roman"/>
          <w:sz w:val="28"/>
          <w:szCs w:val="28"/>
        </w:rPr>
        <w:br/>
        <w:t>Тефтели, винегреты, оливье,</w:t>
      </w:r>
      <w:r w:rsidRPr="00B62DAE">
        <w:rPr>
          <w:rFonts w:ascii="Times New Roman" w:hAnsi="Times New Roman" w:cs="Times New Roman"/>
          <w:sz w:val="28"/>
          <w:szCs w:val="28"/>
        </w:rPr>
        <w:br/>
        <w:t>Вот это любят взрослые и детки,</w:t>
      </w:r>
      <w:r w:rsidRPr="00B62DAE">
        <w:rPr>
          <w:rFonts w:ascii="Times New Roman" w:hAnsi="Times New Roman" w:cs="Times New Roman"/>
          <w:sz w:val="28"/>
          <w:szCs w:val="28"/>
        </w:rPr>
        <w:br/>
        <w:t>В моей стране и на моей земле!</w:t>
      </w:r>
      <w:r w:rsidRPr="00B62DAE">
        <w:rPr>
          <w:rFonts w:ascii="Times New Roman" w:hAnsi="Times New Roman" w:cs="Times New Roman"/>
          <w:sz w:val="28"/>
          <w:szCs w:val="28"/>
        </w:rPr>
        <w:br/>
        <w:t>С днем этим вас сердечно поздравляю,</w:t>
      </w:r>
      <w:r w:rsidRPr="00B62DAE">
        <w:rPr>
          <w:rFonts w:ascii="Times New Roman" w:hAnsi="Times New Roman" w:cs="Times New Roman"/>
          <w:sz w:val="28"/>
          <w:szCs w:val="28"/>
        </w:rPr>
        <w:br/>
        <w:t>С здоровым днем еды мои друзья,</w:t>
      </w:r>
      <w:r w:rsidRPr="00B62DAE">
        <w:rPr>
          <w:rFonts w:ascii="Times New Roman" w:hAnsi="Times New Roman" w:cs="Times New Roman"/>
          <w:sz w:val="28"/>
          <w:szCs w:val="28"/>
        </w:rPr>
        <w:br/>
        <w:t>Без пищи вот такой нам будет сложно,</w:t>
      </w:r>
      <w:r w:rsidRPr="00B62DAE">
        <w:rPr>
          <w:rFonts w:ascii="Times New Roman" w:hAnsi="Times New Roman" w:cs="Times New Roman"/>
          <w:sz w:val="28"/>
          <w:szCs w:val="28"/>
        </w:rPr>
        <w:br/>
        <w:t xml:space="preserve">Прошу, не наедайся как свинья! © Игорь </w:t>
      </w:r>
      <w:proofErr w:type="spellStart"/>
      <w:r w:rsidRPr="00B62DAE">
        <w:rPr>
          <w:rFonts w:ascii="Times New Roman" w:hAnsi="Times New Roman" w:cs="Times New Roman"/>
          <w:sz w:val="28"/>
          <w:szCs w:val="28"/>
        </w:rPr>
        <w:t>Загоруй</w:t>
      </w:r>
      <w:proofErr w:type="spellEnd"/>
    </w:p>
    <w:p w:rsidR="00B62DAE" w:rsidRDefault="00B62DAE" w:rsidP="0056244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843" w:rsidRDefault="00BC4843" w:rsidP="0056244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843" w:rsidRDefault="00BC4843" w:rsidP="0056244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843" w:rsidRDefault="00BC4843" w:rsidP="0056244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843" w:rsidRPr="00BC4843" w:rsidRDefault="00BC4843" w:rsidP="0056244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***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F218F">
        <w:rPr>
          <w:rFonts w:ascii="Times New Roman" w:hAnsi="Times New Roman" w:cs="Times New Roman"/>
          <w:sz w:val="28"/>
          <w:szCs w:val="28"/>
        </w:rPr>
        <w:t xml:space="preserve"> Нет у Юли аппетита?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Только вижу, что она,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Безусловно, не больна.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А тебе скажу, девица,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Все едят и зверь, и птица,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От зайчат и до котят.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Все на свете есть хотят.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С хрустом конь жует овес,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Кость грызет дворовый пес.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Воробьи зерно клюют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Там, где только достают.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Утром завтракает слон –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Обожает фрукты он.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Бурый мишка лижет мед.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В норке завтракает крот.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Обезьяна есть банан.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Ищет желуди кабан.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Ловит мошку ловкий стриж.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Сыр и масло любит мышь.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Попрощался с Юлей врач –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Глеб Сергеевич Пугач,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И сказала громко Юля:</w:t>
      </w:r>
    </w:p>
    <w:p w:rsidR="00BC4843" w:rsidRPr="00BF218F" w:rsidRDefault="00BC4843" w:rsidP="00BC48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Накорми меня, мамуля!</w:t>
      </w:r>
    </w:p>
    <w:p w:rsidR="00BC4843" w:rsidRDefault="00BC4843" w:rsidP="00BC4843">
      <w:pPr>
        <w:pStyle w:val="2"/>
        <w:rPr>
          <w:i/>
          <w:sz w:val="32"/>
        </w:rPr>
      </w:pPr>
    </w:p>
    <w:p w:rsidR="00BC4843" w:rsidRDefault="00BC4843" w:rsidP="00BC4843">
      <w:pPr>
        <w:pStyle w:val="2"/>
        <w:rPr>
          <w:i/>
          <w:sz w:val="32"/>
        </w:rPr>
      </w:pPr>
    </w:p>
    <w:p w:rsidR="00BC4843" w:rsidRDefault="00BC4843" w:rsidP="00BC4843">
      <w:pPr>
        <w:pStyle w:val="2"/>
        <w:rPr>
          <w:i/>
          <w:sz w:val="32"/>
        </w:rPr>
      </w:pPr>
    </w:p>
    <w:p w:rsidR="00BC4843" w:rsidRDefault="00BC4843" w:rsidP="00BC4843">
      <w:pPr>
        <w:pStyle w:val="2"/>
        <w:rPr>
          <w:i/>
          <w:sz w:val="32"/>
        </w:rPr>
      </w:pPr>
    </w:p>
    <w:p w:rsidR="00BC4843" w:rsidRDefault="00BC4843" w:rsidP="00BC4843">
      <w:pPr>
        <w:pStyle w:val="2"/>
        <w:rPr>
          <w:i/>
          <w:sz w:val="32"/>
        </w:rPr>
      </w:pPr>
    </w:p>
    <w:p w:rsidR="00BC4843" w:rsidRDefault="00BC4843" w:rsidP="00BC4843">
      <w:pPr>
        <w:pStyle w:val="2"/>
        <w:rPr>
          <w:i/>
          <w:sz w:val="32"/>
        </w:rPr>
      </w:pPr>
    </w:p>
    <w:p w:rsidR="00BC4843" w:rsidRDefault="00BC4843" w:rsidP="00BC4843">
      <w:pPr>
        <w:pStyle w:val="2"/>
        <w:rPr>
          <w:i/>
          <w:sz w:val="32"/>
        </w:rPr>
      </w:pPr>
    </w:p>
    <w:p w:rsidR="00BC4843" w:rsidRDefault="00BC4843" w:rsidP="00BC4843">
      <w:pPr>
        <w:pStyle w:val="2"/>
        <w:rPr>
          <w:i/>
          <w:sz w:val="32"/>
        </w:rPr>
      </w:pPr>
    </w:p>
    <w:p w:rsidR="00BC4843" w:rsidRPr="00BC4843" w:rsidRDefault="00BC4843" w:rsidP="00BC4843">
      <w:pPr>
        <w:pStyle w:val="2"/>
        <w:rPr>
          <w:i/>
          <w:sz w:val="32"/>
        </w:rPr>
      </w:pPr>
      <w:r w:rsidRPr="00BC4843">
        <w:rPr>
          <w:i/>
          <w:sz w:val="32"/>
        </w:rPr>
        <w:lastRenderedPageBreak/>
        <w:t>СТИХИ О ПОЛЕЗНЫХ ПРОДУКТАХ ОТ А ДО Я</w:t>
      </w:r>
    </w:p>
    <w:p w:rsidR="00BC4843" w:rsidRPr="00BC4843" w:rsidRDefault="00BC4843" w:rsidP="00BC4843">
      <w:pPr>
        <w:pStyle w:val="2"/>
        <w:rPr>
          <w:i/>
        </w:rPr>
      </w:pPr>
      <w:r w:rsidRPr="00BC4843">
        <w:rPr>
          <w:i/>
        </w:rPr>
        <w:t>А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Арбуз</w:t>
      </w:r>
    </w:p>
    <w:p w:rsidR="00BC4843" w:rsidRDefault="00BC4843" w:rsidP="00BC4843">
      <w:pPr>
        <w:pStyle w:val="a5"/>
      </w:pPr>
      <w:r>
        <w:t>Ах, арбуз!</w:t>
      </w:r>
      <w:r>
        <w:br/>
        <w:t>Чудесный вкус!</w:t>
      </w:r>
      <w:r>
        <w:br/>
        <w:t>И не на один укус,</w:t>
      </w:r>
      <w:r>
        <w:br/>
        <w:t>Долька длинная такая,</w:t>
      </w:r>
      <w:r>
        <w:br/>
        <w:t>Сладким соком залитая.</w:t>
      </w:r>
      <w:r>
        <w:br/>
        <w:t>А растёт он не на ветке,</w:t>
      </w:r>
      <w:r>
        <w:br/>
        <w:t>Тот арбуз, зелёный, крепкий.</w:t>
      </w:r>
    </w:p>
    <w:p w:rsidR="00BC4843" w:rsidRDefault="00BC4843" w:rsidP="00BC4843">
      <w:pPr>
        <w:pStyle w:val="a5"/>
      </w:pPr>
      <w:r>
        <w:t>На бахче арбуз растёт!</w:t>
      </w:r>
      <w:r>
        <w:br/>
        <w:t>Всем тем слава и почёт,</w:t>
      </w:r>
      <w:r>
        <w:br/>
        <w:t>Кто растит для нас арбузы,</w:t>
      </w:r>
      <w:r>
        <w:br/>
        <w:t>Круглые, со сладким вкусом!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Абрикос</w:t>
      </w:r>
    </w:p>
    <w:p w:rsidR="00BC4843" w:rsidRDefault="00BC4843" w:rsidP="00BC4843">
      <w:pPr>
        <w:pStyle w:val="a5"/>
      </w:pPr>
      <w:r>
        <w:t>Абрикос как солнце летом,</w:t>
      </w:r>
      <w:r>
        <w:br/>
        <w:t>Тоже золотого цвета.</w:t>
      </w:r>
      <w:r>
        <w:br/>
        <w:t>Только косточка внутри,</w:t>
      </w:r>
      <w:r>
        <w:br/>
        <w:t>Ты не съешь её, смотри!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Авокадо</w:t>
      </w:r>
    </w:p>
    <w:p w:rsidR="00BC4843" w:rsidRDefault="00BC4843" w:rsidP="00BC4843">
      <w:pPr>
        <w:pStyle w:val="a5"/>
      </w:pPr>
      <w:r>
        <w:t>Авокадо есть мы рады,</w:t>
      </w:r>
      <w:r>
        <w:br/>
        <w:t>С ним мы делаем салат.</w:t>
      </w:r>
    </w:p>
    <w:p w:rsidR="00BC4843" w:rsidRDefault="00BC4843" w:rsidP="00BC4843">
      <w:pPr>
        <w:pStyle w:val="a5"/>
      </w:pPr>
      <w:r>
        <w:t>Авокадо – это вкусно!</w:t>
      </w:r>
      <w:r>
        <w:br/>
        <w:t>Съесть его здесь каждый рад!</w:t>
      </w:r>
    </w:p>
    <w:p w:rsidR="00BC4843" w:rsidRDefault="00BC4843" w:rsidP="00BC4843">
      <w:pPr>
        <w:pStyle w:val="2"/>
      </w:pPr>
      <w:r>
        <w:t>Б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Банан</w:t>
      </w:r>
    </w:p>
    <w:p w:rsidR="00BC4843" w:rsidRDefault="00BC4843" w:rsidP="00BC4843">
      <w:pPr>
        <w:pStyle w:val="a5"/>
      </w:pPr>
      <w:r>
        <w:t>Банан приехал к нам из Африки.</w:t>
      </w:r>
      <w:r>
        <w:br/>
        <w:t>Там дни и ночи очень жаркие.</w:t>
      </w:r>
      <w:r>
        <w:br/>
        <w:t>Живут ещё там обезьяны</w:t>
      </w:r>
      <w:r>
        <w:br/>
        <w:t>И тоже любят те бананы.</w:t>
      </w:r>
      <w:r>
        <w:br/>
        <w:t>Калия в банане много,</w:t>
      </w:r>
      <w:r>
        <w:br/>
        <w:t>И в наш рот ему дорога!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Брокколи</w:t>
      </w:r>
    </w:p>
    <w:p w:rsidR="00BC4843" w:rsidRDefault="00BC4843" w:rsidP="00BC4843">
      <w:pPr>
        <w:pStyle w:val="a5"/>
      </w:pPr>
      <w:r>
        <w:t>Вам знакома брокколи?</w:t>
      </w:r>
      <w:r>
        <w:br/>
        <w:t>Да, капуста это!</w:t>
      </w:r>
      <w:r>
        <w:br/>
        <w:t>Она очень вкусная,</w:t>
      </w:r>
      <w:r>
        <w:br/>
        <w:t>Зелёного цвета.</w:t>
      </w:r>
      <w:r>
        <w:br/>
      </w:r>
      <w:r>
        <w:lastRenderedPageBreak/>
        <w:t>У неё соцветия</w:t>
      </w:r>
      <w:r>
        <w:br/>
        <w:t>На деревца похожи.</w:t>
      </w:r>
      <w:r>
        <w:br/>
        <w:t>Брокколи и нашу</w:t>
      </w:r>
      <w:r>
        <w:br/>
        <w:t>Жизнь украсить сможет.</w:t>
      </w:r>
    </w:p>
    <w:p w:rsidR="00BC4843" w:rsidRDefault="00BC4843" w:rsidP="00BC4843">
      <w:pPr>
        <w:pStyle w:val="2"/>
      </w:pPr>
      <w:r>
        <w:t>В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Вишня</w:t>
      </w:r>
    </w:p>
    <w:p w:rsidR="00BC4843" w:rsidRDefault="00BC4843" w:rsidP="00BC4843">
      <w:pPr>
        <w:pStyle w:val="a5"/>
      </w:pPr>
      <w:r>
        <w:t>Вишня – ягода, она</w:t>
      </w:r>
      <w:r>
        <w:br/>
        <w:t>Так сладка и так красна,</w:t>
      </w:r>
      <w:r>
        <w:br/>
        <w:t>Что украсит стол собой,</w:t>
      </w:r>
      <w:r>
        <w:br/>
        <w:t>Ну, практически любой!</w:t>
      </w:r>
    </w:p>
    <w:p w:rsidR="00BC4843" w:rsidRDefault="00BC4843" w:rsidP="00BC4843">
      <w:pPr>
        <w:pStyle w:val="2"/>
      </w:pPr>
      <w:r>
        <w:t>Г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Горошек</w:t>
      </w:r>
    </w:p>
    <w:p w:rsidR="00BC4843" w:rsidRDefault="00BC4843" w:rsidP="00BC4843">
      <w:pPr>
        <w:pStyle w:val="a5"/>
      </w:pPr>
      <w:r>
        <w:t>Горошек зелёный бывает,</w:t>
      </w:r>
      <w:r>
        <w:br/>
        <w:t>И каждый из нас это знает:</w:t>
      </w:r>
      <w:r>
        <w:br/>
        <w:t>С пюре из горошка зелёного цвета</w:t>
      </w:r>
      <w:r>
        <w:br/>
        <w:t>Любая зима превращается в лето!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Груша</w:t>
      </w:r>
    </w:p>
    <w:p w:rsidR="00BC4843" w:rsidRDefault="00BC4843" w:rsidP="00BC4843">
      <w:pPr>
        <w:pStyle w:val="a5"/>
      </w:pPr>
      <w:r>
        <w:t>Груши изысканный плод</w:t>
      </w:r>
      <w:r>
        <w:br/>
        <w:t>Сам прямо просится в рот!</w:t>
      </w:r>
    </w:p>
    <w:p w:rsidR="00BC4843" w:rsidRDefault="00BC4843" w:rsidP="00BC4843">
      <w:pPr>
        <w:pStyle w:val="a5"/>
      </w:pPr>
      <w:r>
        <w:t>Сладкая, вкусная груша!</w:t>
      </w:r>
      <w:r>
        <w:br/>
        <w:t>Прямо как песня, послушай!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Грейпфрут</w:t>
      </w:r>
    </w:p>
    <w:p w:rsidR="00BC4843" w:rsidRDefault="00BC4843" w:rsidP="00BC4843">
      <w:pPr>
        <w:pStyle w:val="a5"/>
      </w:pPr>
      <w:r>
        <w:t>Грейпфрут – на апельсин похож,</w:t>
      </w:r>
      <w:r>
        <w:br/>
        <w:t>Он тоже цитрусовый! Что ж,</w:t>
      </w:r>
      <w:r>
        <w:br/>
        <w:t>В нём витамины, минералы,</w:t>
      </w:r>
      <w:r>
        <w:br/>
        <w:t>И их там, знаете, не мало!</w:t>
      </w:r>
      <w:r>
        <w:br/>
        <w:t>И полезен он, и вкусен!</w:t>
      </w:r>
      <w:r>
        <w:br/>
        <w:t>Избавляет он от грусти,</w:t>
      </w:r>
      <w:r>
        <w:br/>
        <w:t>Он как солнышко лучистый,</w:t>
      </w:r>
      <w:r>
        <w:br/>
        <w:t>Яркий, желто-золотистый.</w:t>
      </w:r>
    </w:p>
    <w:p w:rsidR="00BC4843" w:rsidRDefault="00BC4843" w:rsidP="00BC4843">
      <w:pPr>
        <w:pStyle w:val="2"/>
      </w:pPr>
      <w:r>
        <w:t>Д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Дыня</w:t>
      </w:r>
    </w:p>
    <w:p w:rsidR="00BC4843" w:rsidRDefault="00BC4843" w:rsidP="00BC4843">
      <w:pPr>
        <w:pStyle w:val="a5"/>
      </w:pPr>
      <w:r>
        <w:t>Дыня – тёплое лето</w:t>
      </w:r>
      <w:r>
        <w:br/>
        <w:t>Летнего жёлтого цвета.</w:t>
      </w:r>
      <w:r>
        <w:br/>
        <w:t>Она пахнет медовым лугом,</w:t>
      </w:r>
      <w:r>
        <w:br/>
        <w:t>Хорошо ее съесть вместе с другом!</w:t>
      </w:r>
    </w:p>
    <w:p w:rsidR="00BC4843" w:rsidRDefault="00BC4843" w:rsidP="00BC4843">
      <w:pPr>
        <w:pStyle w:val="2"/>
      </w:pPr>
      <w:r>
        <w:lastRenderedPageBreak/>
        <w:t>Е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Ежевика</w:t>
      </w:r>
    </w:p>
    <w:p w:rsidR="00BC4843" w:rsidRDefault="00BC4843" w:rsidP="00BC4843">
      <w:pPr>
        <w:pStyle w:val="a5"/>
      </w:pPr>
      <w:r>
        <w:t>Ежевика есть лесная,</w:t>
      </w:r>
      <w:r>
        <w:br/>
        <w:t>Это ягода такая.</w:t>
      </w:r>
      <w:r>
        <w:br/>
        <w:t>Она очень синяя,</w:t>
      </w:r>
      <w:r>
        <w:br/>
        <w:t>Самая красивая!</w:t>
      </w:r>
    </w:p>
    <w:p w:rsidR="00BC4843" w:rsidRDefault="00BC4843" w:rsidP="00BC4843">
      <w:pPr>
        <w:pStyle w:val="2"/>
      </w:pPr>
      <w:r>
        <w:t>Ж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Жимолость</w:t>
      </w:r>
    </w:p>
    <w:p w:rsidR="00BC4843" w:rsidRDefault="00BC4843" w:rsidP="00BC4843">
      <w:pPr>
        <w:pStyle w:val="a5"/>
      </w:pPr>
      <w:r>
        <w:t>Жимолость летит как птица,</w:t>
      </w:r>
      <w:r>
        <w:br/>
        <w:t>Если с ветки сорвалась,</w:t>
      </w:r>
      <w:r>
        <w:br/>
        <w:t>Соком спелым налилась.</w:t>
      </w:r>
      <w:r>
        <w:br/>
        <w:t>Это ягода такая,</w:t>
      </w:r>
      <w:r>
        <w:br/>
        <w:t>Синяя и небольшая.</w:t>
      </w:r>
    </w:p>
    <w:p w:rsidR="00BC4843" w:rsidRDefault="00BC4843" w:rsidP="00BC4843">
      <w:pPr>
        <w:pStyle w:val="2"/>
      </w:pPr>
      <w:r>
        <w:t>З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Зеленый чай</w:t>
      </w:r>
    </w:p>
    <w:p w:rsidR="00BC4843" w:rsidRDefault="00BC4843" w:rsidP="00BC4843">
      <w:pPr>
        <w:pStyle w:val="a5"/>
      </w:pPr>
      <w:r>
        <w:t>Зелёный чай полезен, вкусен.</w:t>
      </w:r>
      <w:r>
        <w:br/>
        <w:t>И когда бываешь грустен,</w:t>
      </w:r>
      <w:r>
        <w:br/>
        <w:t>Чашку чая ты налей,</w:t>
      </w:r>
      <w:r>
        <w:br/>
        <w:t>Улыбнись, повеселей!</w:t>
      </w:r>
    </w:p>
    <w:p w:rsidR="00BC4843" w:rsidRDefault="00BC4843" w:rsidP="00BC4843">
      <w:pPr>
        <w:pStyle w:val="2"/>
      </w:pPr>
      <w:r>
        <w:t>И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Имбирь</w:t>
      </w:r>
    </w:p>
    <w:p w:rsidR="00BC4843" w:rsidRDefault="00BC4843" w:rsidP="00BC4843">
      <w:pPr>
        <w:pStyle w:val="a5"/>
      </w:pPr>
      <w:r>
        <w:t>Имбирь нас согревает,</w:t>
      </w:r>
      <w:r>
        <w:br/>
        <w:t>Здоровье укрепляет,</w:t>
      </w:r>
      <w:r>
        <w:br/>
        <w:t>Полезен чай имбирный –</w:t>
      </w:r>
      <w:r>
        <w:br/>
        <w:t>Каждый это знает.</w:t>
      </w:r>
      <w:r>
        <w:br/>
        <w:t>Огромное количество</w:t>
      </w:r>
      <w:r>
        <w:br/>
        <w:t>Полезных в нём веществ,</w:t>
      </w:r>
      <w:r>
        <w:br/>
        <w:t>Их нам, пожалуй, здесь</w:t>
      </w:r>
      <w:r>
        <w:br/>
        <w:t>Все не перечесть.</w:t>
      </w:r>
      <w:r>
        <w:br/>
        <w:t>Клетчатка, витамины,</w:t>
      </w:r>
      <w:r>
        <w:br/>
        <w:t>Минералы в нём.</w:t>
      </w:r>
      <w:r>
        <w:br/>
        <w:t>Тебе, имбирь, мы песню</w:t>
      </w:r>
      <w:r>
        <w:br/>
        <w:t>Хвалебную поём!</w:t>
      </w:r>
    </w:p>
    <w:p w:rsidR="00BC4843" w:rsidRDefault="00BC4843" w:rsidP="00BC4843">
      <w:pPr>
        <w:pStyle w:val="2"/>
      </w:pPr>
    </w:p>
    <w:p w:rsidR="00BC4843" w:rsidRDefault="00BC4843" w:rsidP="00BC4843">
      <w:pPr>
        <w:pStyle w:val="2"/>
      </w:pPr>
    </w:p>
    <w:p w:rsidR="00BC4843" w:rsidRDefault="00BC4843" w:rsidP="00BC4843">
      <w:pPr>
        <w:pStyle w:val="2"/>
      </w:pPr>
      <w:r>
        <w:lastRenderedPageBreak/>
        <w:t>Й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Йогурт</w:t>
      </w:r>
    </w:p>
    <w:p w:rsidR="00BC4843" w:rsidRDefault="00BC4843" w:rsidP="00BC4843">
      <w:pPr>
        <w:pStyle w:val="a5"/>
      </w:pPr>
      <w:r>
        <w:t>Полезные бактерии</w:t>
      </w:r>
      <w:r>
        <w:br/>
        <w:t>В йогурте живут,</w:t>
      </w:r>
      <w:r>
        <w:br/>
        <w:t>От болезней разных</w:t>
      </w:r>
      <w:r>
        <w:br/>
        <w:t>Нас они спасут.</w:t>
      </w:r>
      <w:r>
        <w:br/>
        <w:t>В йогурте есть кальций,</w:t>
      </w:r>
      <w:r>
        <w:br/>
        <w:t>В йогурте белок.</w:t>
      </w:r>
      <w:r>
        <w:br/>
        <w:t>Каждый день есть йогурт</w:t>
      </w:r>
      <w:r>
        <w:br/>
        <w:t>Я бы точно мог!</w:t>
      </w:r>
    </w:p>
    <w:p w:rsidR="00BC4843" w:rsidRDefault="00BC4843" w:rsidP="00BC4843">
      <w:pPr>
        <w:pStyle w:val="2"/>
      </w:pPr>
      <w:r>
        <w:t>К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Куриное мясо</w:t>
      </w:r>
    </w:p>
    <w:p w:rsidR="00BC4843" w:rsidRDefault="00BC4843" w:rsidP="00BC4843">
      <w:pPr>
        <w:pStyle w:val="a5"/>
      </w:pPr>
      <w:r>
        <w:t>Куриное мясо очень вкусно,</w:t>
      </w:r>
      <w:r>
        <w:br/>
        <w:t>Особенно детям полезно оно!</w:t>
      </w:r>
      <w:r>
        <w:br/>
        <w:t>Бульон при простуде нам помогает,</w:t>
      </w:r>
      <w:r>
        <w:br/>
        <w:t>Как приготовить его – каждый знает.</w:t>
      </w:r>
      <w:r>
        <w:br/>
        <w:t>Куриное мясо поможет расти.</w:t>
      </w:r>
      <w:r>
        <w:br/>
        <w:t>С этим продуктом нам по пути!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Курага</w:t>
      </w:r>
    </w:p>
    <w:p w:rsidR="00BC4843" w:rsidRDefault="00BC4843" w:rsidP="00BC4843">
      <w:pPr>
        <w:pStyle w:val="a5"/>
      </w:pPr>
      <w:r>
        <w:t>Курага – сушёный абрикос.</w:t>
      </w:r>
      <w:r>
        <w:br/>
        <w:t>Он созрел и к осени подрос,</w:t>
      </w:r>
      <w:r>
        <w:br/>
        <w:t>И его сорвали, засушили,</w:t>
      </w:r>
      <w:r>
        <w:br/>
        <w:t>Нам с тобой на полдник предложили!</w:t>
      </w:r>
      <w:r>
        <w:br/>
        <w:t>Калия и магния в ней много,</w:t>
      </w:r>
      <w:r>
        <w:br/>
        <w:t>К нам на стол прямая ей дорога!</w:t>
      </w:r>
      <w:r>
        <w:br/>
        <w:t>Курага – частичка тёплых дней.</w:t>
      </w:r>
      <w:r>
        <w:br/>
        <w:t>Подружись и ты сегодня с ней!</w:t>
      </w:r>
    </w:p>
    <w:p w:rsidR="00BC4843" w:rsidRDefault="00BC4843" w:rsidP="00BC4843">
      <w:pPr>
        <w:pStyle w:val="2"/>
      </w:pPr>
      <w:r>
        <w:t>Л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Лосось</w:t>
      </w:r>
    </w:p>
    <w:p w:rsidR="00BC4843" w:rsidRDefault="00BC4843" w:rsidP="00BC4843">
      <w:pPr>
        <w:pStyle w:val="a5"/>
      </w:pPr>
      <w:r>
        <w:t>Рыба вкусная лосось,</w:t>
      </w:r>
      <w:r>
        <w:br/>
        <w:t>Жить нельзя нам с нею врозь.</w:t>
      </w:r>
      <w:r>
        <w:br/>
        <w:t>Ненасыщенных кислот</w:t>
      </w:r>
      <w:r>
        <w:br/>
        <w:t>Есть в лососе много. Вот.</w:t>
      </w:r>
      <w:r>
        <w:br/>
        <w:t>Их зовут омега – 3.</w:t>
      </w:r>
      <w:r>
        <w:br/>
        <w:t>На лосося посмотри,</w:t>
      </w:r>
      <w:r>
        <w:br/>
        <w:t>В нём ещё и витамины,</w:t>
      </w:r>
      <w:r>
        <w:br/>
        <w:t>Пользы – полная картина!</w:t>
      </w:r>
      <w:r>
        <w:br/>
        <w:t>Без витаминов В и Д</w:t>
      </w:r>
      <w:r>
        <w:br/>
        <w:t>Людям не прожить нигде.</w:t>
      </w:r>
      <w:r>
        <w:br/>
        <w:t>Есть лосося каждый день</w:t>
      </w:r>
      <w:r>
        <w:br/>
        <w:t>Мне совсем-совсем не лень!</w:t>
      </w:r>
    </w:p>
    <w:p w:rsidR="00BC4843" w:rsidRDefault="00BC4843" w:rsidP="00BC4843">
      <w:pPr>
        <w:pStyle w:val="2"/>
      </w:pPr>
      <w:r>
        <w:lastRenderedPageBreak/>
        <w:t>М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Мед</w:t>
      </w:r>
    </w:p>
    <w:p w:rsidR="00BC4843" w:rsidRDefault="00BC4843" w:rsidP="00BC4843">
      <w:pPr>
        <w:pStyle w:val="a5"/>
      </w:pPr>
      <w:r>
        <w:t>Мёд вкусен, мёд полезен,</w:t>
      </w:r>
      <w:r>
        <w:br/>
        <w:t>Мёд – микроэлементы,</w:t>
      </w:r>
      <w:r>
        <w:br/>
        <w:t>Есть витамины в мёде,</w:t>
      </w:r>
      <w:r>
        <w:br/>
        <w:t>И ценим мы моменты,</w:t>
      </w:r>
      <w:r>
        <w:br/>
        <w:t>Когда семьёй собравшись</w:t>
      </w:r>
      <w:r>
        <w:br/>
        <w:t>Чай вкусный с мёдом пьём.</w:t>
      </w:r>
      <w:r>
        <w:br/>
        <w:t>Приносит мёд уют</w:t>
      </w:r>
      <w:r>
        <w:br/>
        <w:t>И радость в каждый дом!</w:t>
      </w:r>
      <w:r>
        <w:br/>
        <w:t>Мёд и медведи любят,</w:t>
      </w:r>
      <w:r>
        <w:br/>
        <w:t>И в ульи залезают,</w:t>
      </w:r>
      <w:r>
        <w:br/>
        <w:t>Но с неудовольствием</w:t>
      </w:r>
      <w:r>
        <w:br/>
        <w:t>Их пчёлы там встречают!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Малина</w:t>
      </w:r>
    </w:p>
    <w:p w:rsidR="00BC4843" w:rsidRDefault="00BC4843" w:rsidP="00BC4843">
      <w:pPr>
        <w:pStyle w:val="a5"/>
      </w:pPr>
      <w:r>
        <w:t>Яркие, сочные, сладкие</w:t>
      </w:r>
      <w:r>
        <w:br/>
        <w:t>Ягоды у малины,</w:t>
      </w:r>
      <w:r>
        <w:br/>
        <w:t>Кормят нас, лечат и радуют,</w:t>
      </w:r>
      <w:r>
        <w:br/>
        <w:t>Дают нам здоровье и силы.</w:t>
      </w:r>
      <w:r>
        <w:br/>
        <w:t>Малиновое варенье –</w:t>
      </w:r>
      <w:r>
        <w:br/>
        <w:t>Один из символов детства.</w:t>
      </w:r>
      <w:r>
        <w:br/>
        <w:t>Рецепт его мамы и бабушки</w:t>
      </w:r>
      <w:r>
        <w:br/>
        <w:t>Передают по наследству.</w:t>
      </w:r>
    </w:p>
    <w:p w:rsidR="00BC4843" w:rsidRDefault="00BC4843" w:rsidP="00BC4843">
      <w:pPr>
        <w:pStyle w:val="2"/>
      </w:pPr>
      <w:r>
        <w:t>Н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Нут</w:t>
      </w:r>
    </w:p>
    <w:p w:rsidR="00BC4843" w:rsidRDefault="00BC4843" w:rsidP="00BC4843">
      <w:pPr>
        <w:pStyle w:val="a5"/>
      </w:pPr>
      <w:r>
        <w:t>Нут – это горох такой.</w:t>
      </w:r>
      <w:r>
        <w:br/>
        <w:t>Как обычный, но большой.</w:t>
      </w:r>
      <w:r>
        <w:br/>
        <w:t>Его турецким называют.</w:t>
      </w:r>
      <w:r>
        <w:br/>
        <w:t>О пользе нута люди знают:</w:t>
      </w:r>
      <w:r>
        <w:br/>
        <w:t>Очень много в нём железа.</w:t>
      </w:r>
      <w:r>
        <w:br/>
        <w:t>Нут и вкусный, и полезный.</w:t>
      </w:r>
    </w:p>
    <w:p w:rsidR="00BC4843" w:rsidRDefault="00BC4843" w:rsidP="00BC4843">
      <w:pPr>
        <w:pStyle w:val="2"/>
      </w:pPr>
      <w:r>
        <w:t>О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Огурец</w:t>
      </w:r>
    </w:p>
    <w:p w:rsidR="00BC4843" w:rsidRDefault="00BC4843" w:rsidP="00BC4843">
      <w:pPr>
        <w:pStyle w:val="a5"/>
      </w:pPr>
      <w:r>
        <w:t>Малокалориен огурец,</w:t>
      </w:r>
      <w:r>
        <w:br/>
        <w:t>И завоевал он множество сердец:</w:t>
      </w:r>
      <w:r>
        <w:br/>
        <w:t>Он полезный – витамины в нём.</w:t>
      </w:r>
      <w:r>
        <w:br/>
        <w:t>Огурец весной приходит в дом</w:t>
      </w:r>
      <w:r>
        <w:br/>
        <w:t>И приносит свежесть с грядки нам,</w:t>
      </w:r>
      <w:r>
        <w:br/>
        <w:t>Радуя детишек, пап и мам.</w:t>
      </w:r>
    </w:p>
    <w:p w:rsidR="00BC4843" w:rsidRDefault="00BC4843" w:rsidP="00BC4843">
      <w:pPr>
        <w:pStyle w:val="2"/>
      </w:pPr>
      <w:r>
        <w:lastRenderedPageBreak/>
        <w:t>П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Персик</w:t>
      </w:r>
    </w:p>
    <w:p w:rsidR="00BC4843" w:rsidRDefault="00BC4843" w:rsidP="00BC4843">
      <w:pPr>
        <w:pStyle w:val="a5"/>
      </w:pPr>
      <w:r>
        <w:t>Персик – пушистый, румяный и вкусный,</w:t>
      </w:r>
      <w:r>
        <w:br/>
        <w:t>В нём минералы разные есть.</w:t>
      </w:r>
      <w:r>
        <w:br/>
        <w:t>Летний и сладкий вкус совершенный!</w:t>
      </w:r>
      <w:r>
        <w:br/>
        <w:t>Разных достоинств в нём и не счесть!</w:t>
      </w:r>
    </w:p>
    <w:p w:rsidR="00BC4843" w:rsidRDefault="00BC4843" w:rsidP="00BC4843">
      <w:pPr>
        <w:pStyle w:val="2"/>
      </w:pPr>
      <w:r>
        <w:t>Р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Редис</w:t>
      </w:r>
    </w:p>
    <w:p w:rsidR="00BC4843" w:rsidRDefault="00BC4843" w:rsidP="00BC4843">
      <w:pPr>
        <w:pStyle w:val="a5"/>
      </w:pPr>
      <w:r>
        <w:t>Розовый редис растёт на грядке,</w:t>
      </w:r>
      <w:r>
        <w:br/>
        <w:t>Значит, в огороде всё в порядке:</w:t>
      </w:r>
      <w:r>
        <w:br/>
        <w:t>Наступила тёплая весна,</w:t>
      </w:r>
      <w:r>
        <w:br/>
        <w:t>И редис сажает вся страна!</w:t>
      </w:r>
    </w:p>
    <w:p w:rsidR="00BC4843" w:rsidRDefault="00BC4843" w:rsidP="00BC4843">
      <w:pPr>
        <w:pStyle w:val="2"/>
      </w:pPr>
      <w:r>
        <w:t>С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Салат</w:t>
      </w:r>
    </w:p>
    <w:p w:rsidR="00BC4843" w:rsidRDefault="00BC4843" w:rsidP="00BC4843">
      <w:pPr>
        <w:pStyle w:val="a5"/>
      </w:pPr>
      <w:r>
        <w:t>Листья салата – это мечта.</w:t>
      </w:r>
      <w:r>
        <w:br/>
        <w:t>Это и вкус, и вообще – красота!</w:t>
      </w:r>
      <w:r>
        <w:br/>
        <w:t>Лёгкая, сочная, летняя сказка,</w:t>
      </w:r>
      <w:r>
        <w:br/>
        <w:t>Семейному ужину просто подсказка –</w:t>
      </w:r>
      <w:r>
        <w:br/>
        <w:t>Вкусный, полезный, красивый салат</w:t>
      </w:r>
      <w:r>
        <w:br/>
        <w:t>Каждый из нас на столе видеть рад!</w:t>
      </w:r>
    </w:p>
    <w:p w:rsidR="00BC4843" w:rsidRDefault="00BC4843" w:rsidP="00BC4843">
      <w:pPr>
        <w:pStyle w:val="2"/>
      </w:pPr>
      <w:r>
        <w:t>Т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Тунец</w:t>
      </w:r>
    </w:p>
    <w:p w:rsidR="00BC4843" w:rsidRDefault="00BC4843" w:rsidP="00BC4843">
      <w:pPr>
        <w:pStyle w:val="a5"/>
      </w:pPr>
      <w:r>
        <w:t>Тунец – такая рыба,</w:t>
      </w:r>
      <w:r>
        <w:br/>
        <w:t>Не рыба – просто глыба!</w:t>
      </w:r>
      <w:r>
        <w:br/>
        <w:t>Он в море обитает,</w:t>
      </w:r>
      <w:r>
        <w:br/>
        <w:t>В пять метров вырастает!</w:t>
      </w:r>
      <w:r>
        <w:br/>
        <w:t>А вкус имеет мяса!</w:t>
      </w:r>
      <w:r>
        <w:br/>
        <w:t>Вот рыба – просто класс!</w:t>
      </w:r>
    </w:p>
    <w:p w:rsidR="00BC4843" w:rsidRDefault="00BC4843" w:rsidP="00BC4843">
      <w:pPr>
        <w:pStyle w:val="2"/>
      </w:pPr>
      <w:r>
        <w:t>У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Укроп</w:t>
      </w:r>
    </w:p>
    <w:p w:rsidR="00BC4843" w:rsidRDefault="00BC4843" w:rsidP="00BC4843">
      <w:pPr>
        <w:pStyle w:val="a5"/>
      </w:pPr>
      <w:r>
        <w:t>Ёлочки укропа</w:t>
      </w:r>
      <w:r>
        <w:br/>
        <w:t>Выросли в саду.</w:t>
      </w:r>
      <w:r>
        <w:br/>
        <w:t>Укроп полезный, вкусный,</w:t>
      </w:r>
      <w:r>
        <w:br/>
        <w:t>В еду его кладу!</w:t>
      </w:r>
      <w:r>
        <w:br/>
        <w:t>Из древнего Египта</w:t>
      </w:r>
      <w:r>
        <w:br/>
        <w:t>К нам завезли укроп.</w:t>
      </w:r>
      <w:r>
        <w:br/>
      </w:r>
      <w:r>
        <w:lastRenderedPageBreak/>
        <w:t>Его мы сушим на зиму,</w:t>
      </w:r>
      <w:r>
        <w:br/>
        <w:t>Готовим его впрок.</w:t>
      </w:r>
    </w:p>
    <w:p w:rsidR="00BC4843" w:rsidRDefault="00BC4843" w:rsidP="00BC4843">
      <w:pPr>
        <w:pStyle w:val="2"/>
      </w:pPr>
      <w:r>
        <w:t>Ф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Финики</w:t>
      </w:r>
    </w:p>
    <w:p w:rsidR="00BC4843" w:rsidRDefault="00BC4843" w:rsidP="00BC4843">
      <w:pPr>
        <w:pStyle w:val="a5"/>
      </w:pPr>
      <w:r>
        <w:t>На финиковой пальме</w:t>
      </w:r>
      <w:r>
        <w:br/>
        <w:t>Финики растут.</w:t>
      </w:r>
      <w:r>
        <w:br/>
        <w:t>Сладкие и вкусные,</w:t>
      </w:r>
      <w:r>
        <w:br/>
        <w:t>Их мы любим тут.</w:t>
      </w:r>
      <w:r>
        <w:br/>
        <w:t>Их «ягодами жизни»</w:t>
      </w:r>
      <w:r>
        <w:br/>
        <w:t>Люди называют,</w:t>
      </w:r>
      <w:r>
        <w:br/>
        <w:t>Они нас тонизируют,</w:t>
      </w:r>
      <w:r>
        <w:br/>
        <w:t>Усталость с нас снимают.</w:t>
      </w:r>
      <w:r>
        <w:br/>
        <w:t>Полезней, чем конфеты,</w:t>
      </w:r>
      <w:r>
        <w:br/>
        <w:t>Финики в сто крат!</w:t>
      </w:r>
      <w:r>
        <w:br/>
        <w:t>Поесть вкуснейших фиников</w:t>
      </w:r>
      <w:r>
        <w:br/>
        <w:t>Каждый будет рад!</w:t>
      </w:r>
    </w:p>
    <w:p w:rsidR="00BC4843" w:rsidRDefault="00BC4843" w:rsidP="00BC4843">
      <w:pPr>
        <w:pStyle w:val="2"/>
      </w:pPr>
      <w:r>
        <w:t>Х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Хурма</w:t>
      </w:r>
    </w:p>
    <w:p w:rsidR="00BC4843" w:rsidRDefault="00BC4843" w:rsidP="00BC4843">
      <w:pPr>
        <w:pStyle w:val="a5"/>
      </w:pPr>
      <w:r>
        <w:t>Как огонёк горит хурма,</w:t>
      </w:r>
      <w:r>
        <w:br/>
        <w:t>На солнце светится сама.</w:t>
      </w:r>
      <w:r>
        <w:br/>
        <w:t>Оранжевым весёлым цветом</w:t>
      </w:r>
      <w:r>
        <w:br/>
        <w:t>Хурма напоминает лето!</w:t>
      </w:r>
    </w:p>
    <w:p w:rsidR="00BC4843" w:rsidRDefault="00BC4843" w:rsidP="00BC4843">
      <w:pPr>
        <w:pStyle w:val="2"/>
      </w:pPr>
      <w:r>
        <w:t>Ц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Цветная капуста</w:t>
      </w:r>
    </w:p>
    <w:p w:rsidR="00BC4843" w:rsidRDefault="00BC4843" w:rsidP="00BC4843">
      <w:pPr>
        <w:pStyle w:val="a5"/>
      </w:pPr>
      <w:r>
        <w:t>Цветная капуста –</w:t>
      </w:r>
      <w:r>
        <w:br/>
        <w:t>Совсем не цветная,</w:t>
      </w:r>
      <w:r>
        <w:br/>
        <w:t>Соцветьями просто она,</w:t>
      </w:r>
      <w:r>
        <w:br/>
        <w:t>Вот такая.</w:t>
      </w:r>
      <w:r>
        <w:br/>
        <w:t>Готовить капусту</w:t>
      </w:r>
      <w:r>
        <w:br/>
        <w:t>Надо искусно,</w:t>
      </w:r>
      <w:r>
        <w:br/>
        <w:t>Зато из неё пюре</w:t>
      </w:r>
      <w:r>
        <w:br/>
        <w:t>Очень вкусное!</w:t>
      </w:r>
    </w:p>
    <w:p w:rsidR="00BC4843" w:rsidRDefault="00BC4843" w:rsidP="00BC4843">
      <w:pPr>
        <w:pStyle w:val="2"/>
      </w:pPr>
      <w:r>
        <w:t>Ч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Чечевица</w:t>
      </w:r>
    </w:p>
    <w:p w:rsidR="00BC4843" w:rsidRDefault="00BC4843" w:rsidP="00BC4843">
      <w:pPr>
        <w:pStyle w:val="a5"/>
      </w:pPr>
      <w:r>
        <w:t>Чечевица похожа на мелкие денежки,</w:t>
      </w:r>
      <w:r>
        <w:br/>
        <w:t>И в Италии, говорят,</w:t>
      </w:r>
      <w:r>
        <w:br/>
        <w:t>Что богатыми стать и здоровыми,</w:t>
      </w:r>
      <w:r>
        <w:br/>
      </w:r>
      <w:r>
        <w:lastRenderedPageBreak/>
        <w:t>В новогоднюю ночь</w:t>
      </w:r>
      <w:r>
        <w:br/>
        <w:t>Чечевицу едят!</w:t>
      </w:r>
    </w:p>
    <w:p w:rsidR="00BC4843" w:rsidRDefault="00BC4843" w:rsidP="00BC4843">
      <w:pPr>
        <w:pStyle w:val="2"/>
      </w:pPr>
      <w:r>
        <w:t>Ш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Шпинат</w:t>
      </w:r>
    </w:p>
    <w:p w:rsidR="00BC4843" w:rsidRDefault="00BC4843" w:rsidP="00BC4843">
      <w:pPr>
        <w:pStyle w:val="a5"/>
      </w:pPr>
      <w:r>
        <w:t>В листьях вкусного шпината.</w:t>
      </w:r>
      <w:r>
        <w:br/>
        <w:t>Очень много есть железа.</w:t>
      </w:r>
      <w:r>
        <w:br/>
        <w:t>Приготовим со сметаной –</w:t>
      </w:r>
      <w:r>
        <w:br/>
        <w:t>Очень вкусно и полезно!</w:t>
      </w:r>
      <w:r>
        <w:br/>
        <w:t>И мускатного ореха</w:t>
      </w:r>
      <w:r>
        <w:br/>
        <w:t>Мы в шпинат чуть-чуть добавим,</w:t>
      </w:r>
      <w:r>
        <w:br/>
        <w:t>Кулинарного успеха</w:t>
      </w:r>
      <w:r>
        <w:br/>
        <w:t>Мы добьёмся! Вкусно сварим!</w:t>
      </w:r>
    </w:p>
    <w:p w:rsidR="00BC4843" w:rsidRDefault="00BC4843" w:rsidP="00BC4843">
      <w:pPr>
        <w:pStyle w:val="2"/>
      </w:pPr>
      <w:r>
        <w:t>Щ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Щавель</w:t>
      </w:r>
    </w:p>
    <w:p w:rsidR="00BC4843" w:rsidRDefault="00BC4843" w:rsidP="00BC4843">
      <w:pPr>
        <w:pStyle w:val="a5"/>
      </w:pPr>
      <w:r>
        <w:t>Щавелевый суп весной –</w:t>
      </w:r>
      <w:r>
        <w:br/>
        <w:t>Волшебная еда!</w:t>
      </w:r>
      <w:r>
        <w:br/>
        <w:t>В нём много витамина С,</w:t>
      </w:r>
      <w:r>
        <w:br/>
        <w:t>А вкусен он? О, да!</w:t>
      </w:r>
    </w:p>
    <w:p w:rsidR="00BC4843" w:rsidRDefault="00BC4843" w:rsidP="00BC4843">
      <w:pPr>
        <w:pStyle w:val="2"/>
      </w:pPr>
      <w:r>
        <w:t>Ъ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Съедобные продукты</w:t>
      </w:r>
    </w:p>
    <w:p w:rsidR="00BC4843" w:rsidRDefault="00BC4843" w:rsidP="00BC4843">
      <w:pPr>
        <w:pStyle w:val="a5"/>
      </w:pPr>
      <w:r>
        <w:t xml:space="preserve">Все </w:t>
      </w:r>
      <w:proofErr w:type="spellStart"/>
      <w:r>
        <w:t>сЪедобные</w:t>
      </w:r>
      <w:proofErr w:type="spellEnd"/>
      <w:r>
        <w:t xml:space="preserve"> продукты –</w:t>
      </w:r>
      <w:r>
        <w:br/>
        <w:t>Мясо, овощи и фрукты,</w:t>
      </w:r>
      <w:r>
        <w:br/>
        <w:t>Молоко и зерновые,</w:t>
      </w:r>
      <w:r>
        <w:br/>
        <w:t>Все полезные такие!</w:t>
      </w:r>
      <w:r>
        <w:br/>
        <w:t>Мы едим продукт полезный,</w:t>
      </w:r>
      <w:r>
        <w:br/>
        <w:t>Очень вкусный и чудесный.</w:t>
      </w:r>
    </w:p>
    <w:p w:rsidR="00BC4843" w:rsidRDefault="00BC4843" w:rsidP="00BC4843">
      <w:pPr>
        <w:pStyle w:val="2"/>
      </w:pPr>
      <w:r>
        <w:t>Ы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Тыква</w:t>
      </w:r>
    </w:p>
    <w:p w:rsidR="00BC4843" w:rsidRDefault="00BC4843" w:rsidP="00BC4843">
      <w:pPr>
        <w:pStyle w:val="a5"/>
      </w:pPr>
      <w:r>
        <w:t xml:space="preserve">Золушке </w:t>
      </w:r>
      <w:proofErr w:type="spellStart"/>
      <w:r>
        <w:t>тЫква</w:t>
      </w:r>
      <w:proofErr w:type="spellEnd"/>
      <w:r>
        <w:t xml:space="preserve"> стала каретой,</w:t>
      </w:r>
      <w:r>
        <w:br/>
        <w:t>Счастье она принесла.</w:t>
      </w:r>
      <w:r>
        <w:br/>
        <w:t>Представьте, что тыква –</w:t>
      </w:r>
      <w:r>
        <w:br/>
        <w:t>Ростом с карету!</w:t>
      </w:r>
      <w:r>
        <w:br/>
        <w:t>Съесть бы её она бы смогла?</w:t>
      </w:r>
      <w:r>
        <w:br/>
        <w:t>Тыква полезна не только в карете,</w:t>
      </w:r>
      <w:r>
        <w:br/>
        <w:t>Вкусна сама тыква, знаете, дети?</w:t>
      </w:r>
    </w:p>
    <w:p w:rsidR="00BC4843" w:rsidRDefault="00BC4843" w:rsidP="00BC4843">
      <w:pPr>
        <w:pStyle w:val="2"/>
      </w:pPr>
      <w:r>
        <w:t>Ь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lastRenderedPageBreak/>
        <w:t>Сельдерей</w:t>
      </w:r>
    </w:p>
    <w:p w:rsidR="00BC4843" w:rsidRDefault="00BC4843" w:rsidP="00BC4843">
      <w:pPr>
        <w:pStyle w:val="a5"/>
      </w:pPr>
      <w:r>
        <w:t xml:space="preserve">Мы худеем с </w:t>
      </w:r>
      <w:proofErr w:type="spellStart"/>
      <w:r>
        <w:t>селЬдереем</w:t>
      </w:r>
      <w:proofErr w:type="spellEnd"/>
      <w:r>
        <w:t>,</w:t>
      </w:r>
      <w:r>
        <w:br/>
        <w:t>С ним становимся стройнее!</w:t>
      </w:r>
      <w:r>
        <w:br/>
        <w:t>Корень есть у сельдерея,</w:t>
      </w:r>
      <w:r>
        <w:br/>
        <w:t>Стебли есть у сельдерея.</w:t>
      </w:r>
      <w:r>
        <w:br/>
        <w:t>Поедим мы сельдерея!</w:t>
      </w:r>
      <w:r>
        <w:br/>
        <w:t>Нету ничего вкуснее!</w:t>
      </w:r>
    </w:p>
    <w:p w:rsidR="00BC4843" w:rsidRDefault="00BC4843" w:rsidP="00BC4843">
      <w:pPr>
        <w:pStyle w:val="2"/>
      </w:pPr>
      <w:r>
        <w:t>Э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Эскимо</w:t>
      </w:r>
    </w:p>
    <w:p w:rsidR="00BC4843" w:rsidRDefault="00BC4843" w:rsidP="00BC4843">
      <w:pPr>
        <w:pStyle w:val="a5"/>
      </w:pPr>
      <w:r>
        <w:t>Эскимо придумали</w:t>
      </w:r>
      <w:r>
        <w:br/>
        <w:t>Почти сто лет назад!</w:t>
      </w:r>
      <w:r>
        <w:br/>
        <w:t>Думаю, что эскимо</w:t>
      </w:r>
      <w:r>
        <w:br/>
        <w:t>Поесть бы каждый рад!</w:t>
      </w:r>
      <w:r>
        <w:br/>
        <w:t>Эскимо приносит</w:t>
      </w:r>
      <w:r>
        <w:br/>
        <w:t>Нам радость, настроение,</w:t>
      </w:r>
      <w:r>
        <w:br/>
        <w:t>Эскимо есть каждый день –</w:t>
      </w:r>
      <w:r>
        <w:br/>
        <w:t>Вот это вот везение!</w:t>
      </w:r>
    </w:p>
    <w:p w:rsidR="00BC4843" w:rsidRDefault="00BC4843" w:rsidP="00BC4843">
      <w:pPr>
        <w:pStyle w:val="2"/>
      </w:pPr>
      <w:r>
        <w:t>Ю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Брюссельская капуста</w:t>
      </w:r>
    </w:p>
    <w:p w:rsidR="00BC4843" w:rsidRDefault="00BC4843" w:rsidP="00BC4843">
      <w:pPr>
        <w:pStyle w:val="a5"/>
      </w:pPr>
      <w:r>
        <w:t>Маленькая-маленькая</w:t>
      </w:r>
      <w:r>
        <w:br/>
      </w:r>
      <w:proofErr w:type="spellStart"/>
      <w:r>
        <w:t>БрЮссельская</w:t>
      </w:r>
      <w:proofErr w:type="spellEnd"/>
      <w:r>
        <w:t xml:space="preserve"> капуста,</w:t>
      </w:r>
      <w:r>
        <w:br/>
        <w:t>Но несмотря на это,</w:t>
      </w:r>
      <w:r>
        <w:br/>
        <w:t>Есть её нам вкусно.</w:t>
      </w:r>
      <w:r>
        <w:br/>
      </w:r>
      <w:proofErr w:type="spellStart"/>
      <w:r>
        <w:t>Кочанчики</w:t>
      </w:r>
      <w:proofErr w:type="spellEnd"/>
      <w:r>
        <w:t xml:space="preserve"> её</w:t>
      </w:r>
      <w:r>
        <w:br/>
        <w:t>Всего пять сантиметров,</w:t>
      </w:r>
      <w:r>
        <w:br/>
        <w:t>Но много витаминов</w:t>
      </w:r>
      <w:r>
        <w:br/>
        <w:t>И микроэлементов.</w:t>
      </w:r>
      <w:r>
        <w:br/>
        <w:t>С одного куста</w:t>
      </w:r>
      <w:r>
        <w:br/>
        <w:t>Почти сто кочанов</w:t>
      </w:r>
      <w:r>
        <w:br/>
        <w:t>Снимают каждый год!</w:t>
      </w:r>
      <w:r>
        <w:br/>
        <w:t>Неплохой улов!</w:t>
      </w:r>
    </w:p>
    <w:p w:rsidR="00BC4843" w:rsidRDefault="00BC4843" w:rsidP="00BC4843">
      <w:pPr>
        <w:pStyle w:val="2"/>
      </w:pPr>
      <w:r>
        <w:t>Я</w:t>
      </w:r>
    </w:p>
    <w:p w:rsidR="00BC4843" w:rsidRDefault="00BC4843" w:rsidP="00BC4843">
      <w:pPr>
        <w:pStyle w:val="a5"/>
      </w:pPr>
      <w:r>
        <w:rPr>
          <w:rStyle w:val="a6"/>
          <w:i/>
          <w:iCs/>
        </w:rPr>
        <w:t>Яйцо</w:t>
      </w:r>
    </w:p>
    <w:p w:rsidR="00BC4843" w:rsidRDefault="00BC4843" w:rsidP="00BC4843">
      <w:pPr>
        <w:pStyle w:val="a5"/>
      </w:pPr>
      <w:r>
        <w:t>Яйца – вкусный, полезный продукт.</w:t>
      </w:r>
      <w:r>
        <w:br/>
        <w:t>Едят их отдельно, в запеканки кладут.</w:t>
      </w:r>
      <w:r>
        <w:br/>
        <w:t>В них витаминов – не перечесть,</w:t>
      </w:r>
      <w:r>
        <w:br/>
        <w:t>И минералов много в них есть.</w:t>
      </w:r>
      <w:r>
        <w:br/>
        <w:t>Полезны, вкусны! Почёт им и честь!</w:t>
      </w:r>
    </w:p>
    <w:p w:rsidR="00B62DAE" w:rsidRDefault="00B62DAE" w:rsidP="00B62DAE">
      <w:pPr>
        <w:pStyle w:val="headline"/>
        <w:rPr>
          <w:b/>
          <w:bCs/>
        </w:rPr>
      </w:pPr>
    </w:p>
    <w:p w:rsidR="00B62DAE" w:rsidRPr="00B62DAE" w:rsidRDefault="00B62DAE" w:rsidP="00B62DAE">
      <w:pPr>
        <w:pStyle w:val="headline"/>
        <w:rPr>
          <w:sz w:val="32"/>
          <w:szCs w:val="28"/>
        </w:rPr>
      </w:pPr>
      <w:r w:rsidRPr="00B62DAE">
        <w:rPr>
          <w:b/>
          <w:bCs/>
          <w:sz w:val="32"/>
          <w:szCs w:val="28"/>
        </w:rPr>
        <w:lastRenderedPageBreak/>
        <w:t xml:space="preserve">Марина Соболева </w:t>
      </w:r>
    </w:p>
    <w:p w:rsidR="00B62DAE" w:rsidRPr="00B62DAE" w:rsidRDefault="00B62DAE" w:rsidP="00B62DAE">
      <w:pPr>
        <w:pStyle w:val="a5"/>
        <w:rPr>
          <w:sz w:val="32"/>
          <w:szCs w:val="28"/>
        </w:rPr>
      </w:pPr>
      <w:r w:rsidRPr="00B62DAE">
        <w:rPr>
          <w:rStyle w:val="a6"/>
          <w:sz w:val="32"/>
          <w:szCs w:val="28"/>
        </w:rPr>
        <w:t>Сказка о здоровом питании</w:t>
      </w:r>
    </w:p>
    <w:p w:rsidR="00B62DAE" w:rsidRPr="00B62DAE" w:rsidRDefault="00B62DAE" w:rsidP="00B62DAE">
      <w:pPr>
        <w:pStyle w:val="a5"/>
        <w:rPr>
          <w:sz w:val="28"/>
          <w:szCs w:val="28"/>
        </w:rPr>
      </w:pPr>
      <w:r w:rsidRPr="00B62DAE">
        <w:rPr>
          <w:sz w:val="28"/>
          <w:szCs w:val="28"/>
        </w:rPr>
        <w:t xml:space="preserve">Жили старик да старуха. У них был деревянный дом, а рядом сад и огород. В саду росли яблони и груши, а на грядках выращивали старики овощи. </w:t>
      </w:r>
    </w:p>
    <w:p w:rsidR="00B62DAE" w:rsidRPr="00B62DAE" w:rsidRDefault="00B62DAE" w:rsidP="00B62DAE">
      <w:pPr>
        <w:pStyle w:val="a5"/>
        <w:rPr>
          <w:sz w:val="28"/>
          <w:szCs w:val="28"/>
        </w:rPr>
      </w:pPr>
      <w:r w:rsidRPr="00B62DAE">
        <w:rPr>
          <w:sz w:val="28"/>
          <w:szCs w:val="28"/>
        </w:rPr>
        <w:t xml:space="preserve">Однажды на летние каникулы приехали к ним из города внучка Машенька да внучок Никитушка. Обрадовались старик со старухой и стали готовить обед. И вот на столе уже стоят щи, каша, варёный картофель, овощной салат, тарелка с фруктами и крынка с молоком. Но Никитушка </w:t>
      </w:r>
      <w:r w:rsidRPr="00B62DAE">
        <w:rPr>
          <w:rStyle w:val="a6"/>
          <w:sz w:val="28"/>
          <w:szCs w:val="28"/>
        </w:rPr>
        <w:t>сказал</w:t>
      </w:r>
      <w:r w:rsidRPr="00B62DAE">
        <w:rPr>
          <w:sz w:val="28"/>
          <w:szCs w:val="28"/>
        </w:rPr>
        <w:t xml:space="preserve">, что он не будет есть, ни супы, ни салаты, а только колбасу, чипсы, конфеты и пить кока-колу. </w:t>
      </w:r>
    </w:p>
    <w:p w:rsidR="00B62DAE" w:rsidRPr="00B62DAE" w:rsidRDefault="00B62DAE" w:rsidP="00B62DAE">
      <w:pPr>
        <w:pStyle w:val="a5"/>
        <w:rPr>
          <w:sz w:val="28"/>
          <w:szCs w:val="28"/>
        </w:rPr>
      </w:pPr>
      <w:r w:rsidRPr="00B62DAE">
        <w:rPr>
          <w:sz w:val="28"/>
          <w:szCs w:val="28"/>
        </w:rPr>
        <w:t xml:space="preserve">Развели руками старик со старухой, да делать нечего. Пошёл дед в магазин и купил всё, что пожелал внук. </w:t>
      </w:r>
    </w:p>
    <w:p w:rsidR="00B62DAE" w:rsidRPr="00B62DAE" w:rsidRDefault="00B62DAE" w:rsidP="00B62DAE">
      <w:pPr>
        <w:pStyle w:val="a5"/>
        <w:rPr>
          <w:sz w:val="28"/>
          <w:szCs w:val="28"/>
        </w:rPr>
      </w:pPr>
      <w:r w:rsidRPr="00B62DAE">
        <w:rPr>
          <w:sz w:val="28"/>
          <w:szCs w:val="28"/>
        </w:rPr>
        <w:t>Ест внучок сардельки, да шоколадки и толстеет не по дням, а по часам. А Машенька стариков слушает, овощи да фрукты кушает.</w:t>
      </w:r>
    </w:p>
    <w:p w:rsidR="00B62DAE" w:rsidRPr="00B62DAE" w:rsidRDefault="00B62DAE" w:rsidP="00B62DAE">
      <w:pPr>
        <w:pStyle w:val="a5"/>
        <w:rPr>
          <w:sz w:val="28"/>
          <w:szCs w:val="28"/>
        </w:rPr>
      </w:pPr>
      <w:r w:rsidRPr="00B62DAE">
        <w:rPr>
          <w:sz w:val="28"/>
          <w:szCs w:val="28"/>
        </w:rPr>
        <w:t xml:space="preserve">Прошло время. Машенька подросла и окрепла. </w:t>
      </w:r>
      <w:r w:rsidRPr="00B62DAE">
        <w:rPr>
          <w:rStyle w:val="a6"/>
          <w:sz w:val="28"/>
          <w:szCs w:val="28"/>
        </w:rPr>
        <w:t>Здоровый</w:t>
      </w:r>
      <w:r w:rsidRPr="00B62DAE">
        <w:rPr>
          <w:sz w:val="28"/>
          <w:szCs w:val="28"/>
        </w:rPr>
        <w:t xml:space="preserve"> румянец у неё на щеках. А Никитушка стал ленивым, толстым, неповоротливым, да ещё и желудок стал болеть. Тяжело ему стало бегать, да играть с сестрой. Мальчик только лежал, да телевизор смотрел.</w:t>
      </w:r>
    </w:p>
    <w:p w:rsidR="00B62DAE" w:rsidRPr="00B62DAE" w:rsidRDefault="00B62DAE" w:rsidP="00B62DAE">
      <w:pPr>
        <w:pStyle w:val="a5"/>
        <w:rPr>
          <w:sz w:val="28"/>
          <w:szCs w:val="28"/>
        </w:rPr>
      </w:pPr>
      <w:r w:rsidRPr="00B62DAE">
        <w:rPr>
          <w:sz w:val="28"/>
          <w:szCs w:val="28"/>
        </w:rPr>
        <w:t xml:space="preserve">Как-то раз приснился Никитушке необычный сон. Идёт он по дорожке, а впереди две двери. На одной из них табличка </w:t>
      </w:r>
      <w:r w:rsidRPr="00B62DAE">
        <w:rPr>
          <w:i/>
          <w:iCs/>
          <w:sz w:val="28"/>
          <w:szCs w:val="28"/>
        </w:rPr>
        <w:t>«</w:t>
      </w:r>
      <w:r w:rsidRPr="00B62DAE">
        <w:rPr>
          <w:rStyle w:val="a6"/>
          <w:i/>
          <w:iCs/>
          <w:sz w:val="28"/>
          <w:szCs w:val="28"/>
        </w:rPr>
        <w:t>здоровая пища</w:t>
      </w:r>
      <w:r w:rsidRPr="00B62DAE">
        <w:rPr>
          <w:i/>
          <w:iCs/>
          <w:sz w:val="28"/>
          <w:szCs w:val="28"/>
        </w:rPr>
        <w:t>»</w:t>
      </w:r>
      <w:r w:rsidRPr="00B62DAE">
        <w:rPr>
          <w:sz w:val="28"/>
          <w:szCs w:val="28"/>
        </w:rPr>
        <w:t xml:space="preserve">, а на другой </w:t>
      </w:r>
      <w:r w:rsidRPr="00B62DAE">
        <w:rPr>
          <w:i/>
          <w:iCs/>
          <w:sz w:val="28"/>
          <w:szCs w:val="28"/>
        </w:rPr>
        <w:t>«вредная еда»</w:t>
      </w:r>
      <w:r w:rsidRPr="00B62DAE">
        <w:rPr>
          <w:sz w:val="28"/>
          <w:szCs w:val="28"/>
        </w:rPr>
        <w:t>. Подошёл мальчик к первой двери и слышит за ней звонкий смех детей. Подошёл он ко второй двери, а за ней раздаются стоны и плач. Испугался Никитушка, развернулся и вошёл в первую дверь.</w:t>
      </w:r>
    </w:p>
    <w:p w:rsidR="00B62DAE" w:rsidRPr="00B62DAE" w:rsidRDefault="00B62DAE" w:rsidP="00B62DAE">
      <w:pPr>
        <w:pStyle w:val="a5"/>
        <w:rPr>
          <w:sz w:val="28"/>
          <w:szCs w:val="28"/>
        </w:rPr>
      </w:pPr>
      <w:r w:rsidRPr="00B62DAE">
        <w:rPr>
          <w:sz w:val="28"/>
          <w:szCs w:val="28"/>
        </w:rPr>
        <w:t xml:space="preserve">Мальчик увидел полянку, а на ней весёлых детей. Они играли в различные игры. Вокруг полянки росли необычные деревья и кусты. На одних висели хлебные булочки, на других варёные овощи, на третьих свежие овощи и фрукты. Даже были деревья с молочными и кефирными пакетиками. Испорченные продукты падали с деревьев на землю и большие жуки их куда-то уносили. </w:t>
      </w:r>
    </w:p>
    <w:p w:rsidR="00B62DAE" w:rsidRPr="00B62DAE" w:rsidRDefault="00B62DAE" w:rsidP="00B62DAE">
      <w:pPr>
        <w:pStyle w:val="a5"/>
        <w:rPr>
          <w:sz w:val="28"/>
          <w:szCs w:val="28"/>
        </w:rPr>
      </w:pPr>
      <w:r w:rsidRPr="00B62DAE">
        <w:rPr>
          <w:sz w:val="28"/>
          <w:szCs w:val="28"/>
        </w:rPr>
        <w:t xml:space="preserve">В этот момент, откуда ни возьмись, подошли к Никитушке Морковь и Капуста. Они улыбнулись мальчику, взяли его за руки и подвели к другим детям. Никитушка стал играть с ними, а потом они все вместе подбегали к деревьям, срывали и кушали полезные продукты. </w:t>
      </w:r>
    </w:p>
    <w:p w:rsidR="00B62DAE" w:rsidRPr="00B62DAE" w:rsidRDefault="00B62DAE" w:rsidP="00B62DAE">
      <w:pPr>
        <w:pStyle w:val="a5"/>
        <w:rPr>
          <w:sz w:val="28"/>
          <w:szCs w:val="28"/>
        </w:rPr>
      </w:pPr>
      <w:r w:rsidRPr="00B62DAE">
        <w:rPr>
          <w:sz w:val="28"/>
          <w:szCs w:val="28"/>
        </w:rPr>
        <w:t xml:space="preserve">Проснулся Никитушка и понял, что </w:t>
      </w:r>
      <w:r w:rsidRPr="00B62DAE">
        <w:rPr>
          <w:rStyle w:val="a6"/>
          <w:sz w:val="28"/>
          <w:szCs w:val="28"/>
        </w:rPr>
        <w:t>здоровое питание</w:t>
      </w:r>
      <w:r w:rsidRPr="00B62DAE">
        <w:rPr>
          <w:sz w:val="28"/>
          <w:szCs w:val="28"/>
        </w:rPr>
        <w:t xml:space="preserve"> приносит пользу для организма человека. И решил тогда он, что будет кушать только полезные продукты.</w:t>
      </w:r>
    </w:p>
    <w:p w:rsidR="00BC4843" w:rsidRPr="00BC4843" w:rsidRDefault="00BC4843" w:rsidP="00BC4843">
      <w:pPr>
        <w:pStyle w:val="c5"/>
        <w:jc w:val="center"/>
        <w:rPr>
          <w:b/>
          <w:i/>
          <w:color w:val="FF0000"/>
          <w:sz w:val="36"/>
        </w:rPr>
      </w:pPr>
      <w:r w:rsidRPr="00BC4843">
        <w:rPr>
          <w:rStyle w:val="c6"/>
          <w:b/>
          <w:i/>
          <w:color w:val="FF0000"/>
          <w:sz w:val="36"/>
        </w:rPr>
        <w:lastRenderedPageBreak/>
        <w:t>РАССКАЗЫ И СКАЗКИ</w:t>
      </w:r>
    </w:p>
    <w:p w:rsidR="00BC4843" w:rsidRPr="00BC4843" w:rsidRDefault="00BC4843" w:rsidP="00BC4843">
      <w:pPr>
        <w:pStyle w:val="c5"/>
        <w:jc w:val="center"/>
        <w:rPr>
          <w:b/>
          <w:i/>
          <w:color w:val="FF0000"/>
          <w:sz w:val="36"/>
        </w:rPr>
      </w:pPr>
      <w:r w:rsidRPr="00BC4843">
        <w:rPr>
          <w:rStyle w:val="c6"/>
          <w:b/>
          <w:i/>
          <w:color w:val="FF0000"/>
          <w:sz w:val="36"/>
        </w:rPr>
        <w:t>О ПРАВИЛЬНОМ ПИТАНИИ</w:t>
      </w:r>
    </w:p>
    <w:p w:rsidR="00BC4843" w:rsidRPr="00BC4843" w:rsidRDefault="00BC4843" w:rsidP="00BC4843">
      <w:pPr>
        <w:pStyle w:val="c5"/>
        <w:jc w:val="center"/>
        <w:rPr>
          <w:b/>
          <w:sz w:val="28"/>
        </w:rPr>
      </w:pPr>
      <w:r w:rsidRPr="00BC4843">
        <w:rPr>
          <w:rStyle w:val="c1"/>
          <w:b/>
          <w:sz w:val="28"/>
        </w:rPr>
        <w:t>для детей дошкольного возраста (Н. Ю. Чуприна)</w:t>
      </w:r>
    </w:p>
    <w:p w:rsidR="00BC4843" w:rsidRPr="00BF218F" w:rsidRDefault="00BC4843" w:rsidP="00BC48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8F">
        <w:rPr>
          <w:rFonts w:ascii="Times New Roman" w:hAnsi="Times New Roman" w:cs="Times New Roman"/>
          <w:b/>
          <w:sz w:val="28"/>
          <w:szCs w:val="28"/>
        </w:rPr>
        <w:t>Весной на даче.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В начале мая, когда теплое весеннее солнышко уже немного пригрело землю, дедушка Вася со своим внуком Санькой отправился на дачу. Дом на даче хотя и старый, но очень теплый и уютный. В нем есть печка и камин. Саньке всегда нравилось вечерами сидеть у камина, и смотреть на огонь и слушать, как потрескивают поленья. А еще в доме есть чердак. Там хранятся разные вещи: старые игрушки, швейная машина, старинная масляная лампа. На дачном участке есть фруктовый сад, где растут яблони, сливы, груши и разные кустарники. А есть еще и огород. На нем дедушка вместе с бабушкой выращивают разные овощи. Дед Вася, как раз и взял Саньку с собой, чтобы вместе перекопать грядки и посеять разные семена.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раннего утра принимались они </w:t>
      </w:r>
      <w:r w:rsidRPr="00BF218F">
        <w:rPr>
          <w:rFonts w:ascii="Times New Roman" w:hAnsi="Times New Roman" w:cs="Times New Roman"/>
          <w:sz w:val="28"/>
          <w:szCs w:val="28"/>
        </w:rPr>
        <w:t>за работу. Дедушка перекапывал и удобрял почву. Санька делал на грядках бороздки и проливал их водой. «Земля должна быть мягкой, как пух. Семена это любят,» - любил говорить дед.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 xml:space="preserve">   Они посеяли семена моркови, свеклы, редиса, петрушки и укропа. Посадили томаты, огурцы, перцы, капусту, лук. «То-то будет урожай!» - радовался дед Вася.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Дедуля, а урожай мы соберем только осенью? – поинтересовался Санька, когда они с дедом седели во дворе на лавочке.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 xml:space="preserve"> - Нет. Зелень, огурцы, томаты, перец, лук мы будем собирать все лето. Будем из них делать витаминные салаты.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Витаминные? Почему они так называются?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Эти овощи летом мы едим свежими, а в них много витаминов 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218F">
        <w:rPr>
          <w:rFonts w:ascii="Times New Roman" w:hAnsi="Times New Roman" w:cs="Times New Roman"/>
          <w:sz w:val="28"/>
          <w:szCs w:val="28"/>
        </w:rPr>
        <w:t>В,С,Д, а если делаем из них салат, то, добавляем растительное масло с витамином Е. Вот и получается – витаминный салат.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Здорово! Дедуля, а морковка, а капуста? – не успокаивался внук.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 xml:space="preserve">- Капуста созревает в разное время: ранняя – летом, поздняя – осенью. Капусту нужно обязательно кушать, так как в ней много полезных </w:t>
      </w:r>
      <w:r w:rsidRPr="00BF218F">
        <w:rPr>
          <w:rFonts w:ascii="Times New Roman" w:hAnsi="Times New Roman" w:cs="Times New Roman"/>
          <w:sz w:val="28"/>
          <w:szCs w:val="28"/>
        </w:rPr>
        <w:lastRenderedPageBreak/>
        <w:t>витаминов, а особенно много аскорбиновой кислоты. Морковь собирают в конце лета, но некоторые сорта созревают раньше и их едят в начале лета.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 xml:space="preserve"> - Я люблю грызть морковку. Мама говорит, что это очень полезно для зубов. А еще, если будешь есть морковку или пить морковный сок, то вырастишь большим и сильным, - со знанием дела произнес Санька.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Твоя мама совершенно права, - подтвердил дед. – А сейчас пойдем, н6ас ждет бабушка, она уже накрыла на стол.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 xml:space="preserve">  Они пошли в дом. Там на столе уже дымилась вареная картошка, на тарелках лежали малосольные огурчики и хрустящая квашеная капуста, краснели томаты в собственном соку. Бабушка положила Саньке вареной картошки и посыпала ее свежей зеленью – петрушкой и укропом.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Бабуля, а откуда ты взяла укроп и петрушку, ведь на огороде они еще не выросли? – удивился Санька.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Я вырастила их на подоконнике, - ответила бабуля.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Если честно, я не очень люблю укроп с петрушкой, - тихо произнес внук.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Что ты, их надо обязательно кушать, потому что они возбуждают аппетит и улучшают пищеварение, - объяснил дед Вася.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 xml:space="preserve">  Санька, бабушка и дедушка сидели за столом, кушали все, что приготовила бабуля и радовались, что все овощи с огорода.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 xml:space="preserve">  И пускай они консервированные, пройдет совсем немного времени и на столе появиться свежие томаты, молодые огурчики, лук, морковка и зеленый горошек.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843" w:rsidRPr="00BF218F" w:rsidRDefault="00BC4843" w:rsidP="00BC48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8F">
        <w:rPr>
          <w:rFonts w:ascii="Times New Roman" w:hAnsi="Times New Roman" w:cs="Times New Roman"/>
          <w:b/>
          <w:sz w:val="28"/>
          <w:szCs w:val="28"/>
        </w:rPr>
        <w:t>День рождения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Совсем скоро придут гости. «Пора ставить на стол угощения», - сказала мама.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Санька побежал на кухню и стал помогать ставить на стол салаты, закуски, различные соки и хлеб. Но вот раздался долгожданный звонок.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Ура! Это мои гости пришли! – закричал Санька и побежал открывать дверь.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 xml:space="preserve">На пороге стояли нарядно одетые друзья Саньки. Ребята прошли в квартиру и поздравили своего товарища с Днем рождения. Санька был счастлив! Еще </w:t>
      </w:r>
      <w:r w:rsidRPr="00BF218F">
        <w:rPr>
          <w:rFonts w:ascii="Times New Roman" w:hAnsi="Times New Roman" w:cs="Times New Roman"/>
          <w:sz w:val="28"/>
          <w:szCs w:val="28"/>
        </w:rPr>
        <w:lastRenderedPageBreak/>
        <w:t>бы, ведь Петя подарил ему гоночную машину с пультом управления, Игорек со своим братиком Юрой – видеокассету, о которой он мечтал, и конструктор, а соседская девочка Леночка подарила энциклопедию про самолеты. Санька поблагодарил всех за подарки и пригласил гостей за стол.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Ребята ели сначала салаты, потом суп, затем мясо с овощным гарниром. После этого в комнате погасили свет, и мама внесла очень красивый торт с шестью свечками. Санька загадал самое заветное желание и погасил свечки. Ребята кушали торт, пили чай и разговаривали.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Вот было бы здорово кушать только торт вместо салатов и мяча! – мечтательно произнес Санька.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Нет, Саша, - возразила мама. – Обед должен стоять из четырех блюд. Закуска и салаты подготавливают наш организм к процессу пищеварения. Суп и второе блюдо обеспечивают нас необходимым количеством питательных веществ. Соки, компоты или чай поддерживают нужное количество жидкости в нашем организме. А торт – это десерт. В нем очень много сахара, а сахар в таких количествах не всегда полезен для нас. Поэтому торты можно кушать, но понемногу и изредка.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После застолья ребята играли в разные интересные игры, а те, кто выиграл – получили разные призы. Все были довольны. День рождения удался на славу!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843" w:rsidRPr="00BF218F" w:rsidRDefault="00BC4843" w:rsidP="00BC48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8F">
        <w:rPr>
          <w:rFonts w:ascii="Times New Roman" w:hAnsi="Times New Roman" w:cs="Times New Roman"/>
          <w:b/>
          <w:sz w:val="28"/>
          <w:szCs w:val="28"/>
        </w:rPr>
        <w:t>Интересный разговор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В один из жарких июльских дней Санька со своими друзьями Петей, Игорьком и Юрой играли во дворе в футбол. Игра была очень интересной! Если бы в воротах стоял Санька, то, конечно же, он не пропустил бы ни одного мяча. Но в ворота поставили Юру, младшего брата Игорька, который, иногда зазевавшись, пропускал мячи. Но все равно, матч получился замечательный!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Ребята набегались, устали и пошли к Саньке домой, чтобы попить воды. У всех пересохло во рту, мучила жажда.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Сейчас откроем кран с холодной водой и напьемся! — мечтал Санька.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Что ты, - возразил ему Петя. — разве ты не знаешь, что можно пить только кипяченую воду?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lastRenderedPageBreak/>
        <w:t>- А почему? — поинтересовался маленький Юра.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В сырой воде очень много микробов. Если они попадут к тебе в организм, то ты заболеешь, - объяснил Юре старший брат Игорек.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Придя к Саше домой, ребята попили кипяченой воды и присели отдохнуть. В это время с работы пришла Сашина мама.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Ребята, не хотите попить сок? — предложила мама.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Нет, мы уже выпили по целому стакану воды, - дружно ответили друзья.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А вы знаете, сколько жидкости надо человеку выпивать в день? — спросила мама.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Нет.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Целых два литра! Но это не только вода или соки. Во всех продуктах и блюдах есть жидкость. Но особенно много жидкости в овощах и фруктах, - разъяснила мама.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Интересно, а без воды человек может жить? — задал вопрос Юра.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Без воды человек может прожить всего несколько дней, а без пищи — несколько недель, -  разъяснила Санькина мама.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А я очень люблю клюквенный морс. Он утоляет жажду. А если у тебя температура, то морс снижает ее, - рассказал Петя.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А я люблю пить соки, особенно яблочный и апельсиновый, - сказал Игорек.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А я, например, очень-очень люблю молоко. Я могу пить его и утром, и днем, и вечером.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За разговором друзья отдохнули и снова пошли на улицу играть в волейбол. Все-таки замечательное это время года — лето!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843" w:rsidRPr="00BF218F" w:rsidRDefault="00BC4843" w:rsidP="00BC48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8F">
        <w:rPr>
          <w:rFonts w:ascii="Times New Roman" w:hAnsi="Times New Roman" w:cs="Times New Roman"/>
          <w:b/>
          <w:sz w:val="28"/>
          <w:szCs w:val="28"/>
        </w:rPr>
        <w:t>Волшебный шоколад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День был ясный-  ясный, а котенок Персик хмурый-хмурый. Он еще вчера потерялся и никак не мог найти дорогу домой. Персик ничего не ел со вчерашнего дня. В животе у него что-то урчало, переливалось и булькало. В это время к Персику подлетела Мудрая Сова. Еще высоко в небе она заметила, что маленький котенок как- то странно себя ведет.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lastRenderedPageBreak/>
        <w:t>-  Что случилось с тобой, -  спросила Сова, приземлившись на ветку старого сухого дерева.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 Тетушка Мудрая Сова, я потерялся, - жалобно промяукал котенок, — Вчера я заигрался с сухим листочком, который летел низко над землей и шуршал. Я убежал слишком далеко от моей мамы Кошки. Весь вечер и всю ночь я пытался найти дорогу домой, но ничего у меня не вышло.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Не печалься, Котенок, - пожалела его Мудрая Сова. Я помогу тебе, Я буду лететь по небу, а ты будешь бежать по земле.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Спасибо тебе, Сова! Но от голода у меня совсем нет сил. Как же я побегу за тобой? - захныкал Котенок.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Да, незадача! - согласилась Сова, покачав головой. Еды то поблизости нет.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Но тут она вспомнила, что у нее между перьями спрятан маленький кусочек темного шоколада. Сова протянула уставшему Котенку лакомства: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На, съешь этот кусочек шоколада! Он помо</w:t>
      </w:r>
      <w:r>
        <w:rPr>
          <w:rFonts w:ascii="Times New Roman" w:hAnsi="Times New Roman" w:cs="Times New Roman"/>
          <w:sz w:val="28"/>
          <w:szCs w:val="28"/>
        </w:rPr>
        <w:t>жет тебе утолить чувство голода</w:t>
      </w:r>
      <w:r w:rsidRPr="00BF218F">
        <w:rPr>
          <w:rFonts w:ascii="Times New Roman" w:hAnsi="Times New Roman" w:cs="Times New Roman"/>
          <w:sz w:val="28"/>
          <w:szCs w:val="28"/>
        </w:rPr>
        <w:t xml:space="preserve"> и придаст тебе силы, что бы смог добраться до дома.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Котенок с большим удовольствием съел лакомство. Через некоторое время у него перестало урчать в животе, и котенок ощутил в себе силы бежать домой по дороге, которая укажет Мудрая Сова.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 xml:space="preserve">    Совсем скоро Персик оказался в объятиях мамы. Он долго благодарил Сову за то, что та выручила его из беды.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Знаешь, мама, Мудрая Сова угостила меня волшебным шоколадом. Благодаря ему я смог добраться до дома.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 xml:space="preserve">- Ух, ух, ух! Рассмеялась Сова. – Вовсе это не волшебный шоколад, а самый обыкновенный. Просто шоколад очень быстро усваивается организмом, утоляет чувство голода </w:t>
      </w:r>
      <w:r>
        <w:rPr>
          <w:rFonts w:ascii="Times New Roman" w:hAnsi="Times New Roman" w:cs="Times New Roman"/>
          <w:sz w:val="28"/>
          <w:szCs w:val="28"/>
        </w:rPr>
        <w:t xml:space="preserve">и придает силы. Если бы у меня </w:t>
      </w:r>
      <w:r w:rsidRPr="00BF218F">
        <w:rPr>
          <w:rFonts w:ascii="Times New Roman" w:hAnsi="Times New Roman" w:cs="Times New Roman"/>
          <w:sz w:val="28"/>
          <w:szCs w:val="28"/>
        </w:rPr>
        <w:t>с собой были орехи, мед или мороженое, то они помогли бы тебе так же, как шоколад.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Еще долго кружила в небе Мудрая Сова, еще долго слушала она счастливое мурлыканье Мамы Кошки и Персика.</w:t>
      </w:r>
    </w:p>
    <w:p w:rsidR="00BC4843" w:rsidRDefault="00BC4843" w:rsidP="00BC48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4843" w:rsidRDefault="00BC4843" w:rsidP="00BC48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4843" w:rsidRPr="00BF218F" w:rsidRDefault="00BC4843" w:rsidP="00BC48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843" w:rsidRPr="00BF218F" w:rsidRDefault="00BC4843" w:rsidP="00BC48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8F">
        <w:rPr>
          <w:rFonts w:ascii="Times New Roman" w:hAnsi="Times New Roman" w:cs="Times New Roman"/>
          <w:b/>
          <w:sz w:val="28"/>
          <w:szCs w:val="28"/>
        </w:rPr>
        <w:lastRenderedPageBreak/>
        <w:t>Поросеночек Пончик.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Шел как-то утром поросенок Пончик через лесную опушку. Увидел он пенек, сел на него и начал зевать. Недалеко стояло раскидистое дерево с большим дуплом. В этом дупле жила Мудрая Сова. Увидела она зевающего поросенка и говорит: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Пончик, что это ты зеваешь? Ты что, ночью не спал?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Как не спать, спал. Да вот только плохо: всю ночь крутился, вертелся, сны плохие видел.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Так, все ясно, - ответила сова.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Что тебе ясно, - не понял Персик.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А то, что наверняка вчера перед сном ты очень и даже очень плотно поужинал. Верно?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 xml:space="preserve">- Верно, - сознался Пончик. – Я съел много, много овощей, желудей, конфет. А еще я съел </w:t>
      </w:r>
      <w:proofErr w:type="spellStart"/>
      <w:r w:rsidRPr="00BF218F">
        <w:rPr>
          <w:rFonts w:ascii="Times New Roman" w:hAnsi="Times New Roman" w:cs="Times New Roman"/>
          <w:sz w:val="28"/>
          <w:szCs w:val="28"/>
        </w:rPr>
        <w:t>тортик</w:t>
      </w:r>
      <w:proofErr w:type="spellEnd"/>
      <w:r w:rsidRPr="00BF218F">
        <w:rPr>
          <w:rFonts w:ascii="Times New Roman" w:hAnsi="Times New Roman" w:cs="Times New Roman"/>
          <w:sz w:val="28"/>
          <w:szCs w:val="28"/>
        </w:rPr>
        <w:t>, но он был совсем маленький.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А знаешь ли ты, дорогой мой поросенок, что ужин – это последняя еда перед сном. Он должен быть легким. Организм должен ночью отдыхать. А твой желудок вместо этого переваривает пищу. Запомни, Пончик, на ужин надо есть только легкую пищу.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А легкая – это какая? – поинтересовался поросенок.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Это запеканки, творог, простокваша, омлет, кефир, фрукты.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Теперь мне все понятно. Спасибо тебе, Мудрая Сова! Поросенок собрался идти дальше, но сова остановила его.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Чуть не забыла, Пончик! Запомни еще одно правило: ужинать надо за два часа до сна. Ты запомнил?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Да! Еще раз спасибо тебе и до свидания!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Поросенок отправился дальше в лес, раздумывая над словами совы.</w:t>
      </w:r>
    </w:p>
    <w:p w:rsidR="00BC4843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843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843" w:rsidRPr="00BF218F" w:rsidRDefault="00BC4843" w:rsidP="00BC48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8F">
        <w:rPr>
          <w:rFonts w:ascii="Times New Roman" w:hAnsi="Times New Roman" w:cs="Times New Roman"/>
          <w:b/>
          <w:sz w:val="28"/>
          <w:szCs w:val="28"/>
        </w:rPr>
        <w:lastRenderedPageBreak/>
        <w:t>Молоко, Йогурт и Кефир.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В молочном магазине на соседних полках стояли разные продукты: молоко, кефир, простокваша, творог, йогурт, ряженка, сметана. Люди с большим удовольствием покупали эти молочные продукты, складывали их в пакеты, приносили домой и ставили в холодильник. А в холодильник их ставили потому, что они страсть как не любили тепло и жару. Им от тёплого воздуха плохо становилось, и они скисали. А в холоде им было хорошо, даже очень хорошо.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Однажды попали в один холодильник Молоко, Кефир и Йогурт. Стоят себе в холодильнике, охлаждаются.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Вдруг Молоко зашевелилось, засуетилось и заговорило: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 xml:space="preserve">- Ну — </w:t>
      </w:r>
      <w:proofErr w:type="spellStart"/>
      <w:r w:rsidRPr="00BF218F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BF218F">
        <w:rPr>
          <w:rFonts w:ascii="Times New Roman" w:hAnsi="Times New Roman" w:cs="Times New Roman"/>
          <w:sz w:val="28"/>
          <w:szCs w:val="28"/>
        </w:rPr>
        <w:t>, Кефир и Йогурт, подвиньтесь! Не годится стоять мне, Королю всех молочных продуктов, в тесноте. Мне простор нужен.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 xml:space="preserve">- Что это ты молоко загордилось? Объясни - </w:t>
      </w:r>
      <w:proofErr w:type="spellStart"/>
      <w:r w:rsidRPr="00BF218F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BF218F">
        <w:rPr>
          <w:rFonts w:ascii="Times New Roman" w:hAnsi="Times New Roman" w:cs="Times New Roman"/>
          <w:sz w:val="28"/>
          <w:szCs w:val="28"/>
        </w:rPr>
        <w:t xml:space="preserve"> нам! — попросил Кефир.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А что объяснять - то! Мало того, что в мой состав входит сто разных веществ, необходимых каждому человеку, так я еще легко усваиваюсь организмом.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Подумаешь, легко усваивается! - возразил Йогурт. — Я тоже очень легко усваиваюсь. Зато во мне живут особые бактерии, которые, попадая в организм человека, борются с возбудителями всяких заболеваний! Вот!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Ты что, Йогурт, думаешь один такой борец с возбудителями? Я тоже очень полезный и лечебный продукт питания. Меня дети очень любят! - не успокаивался Кефир.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А я бываю и вишневый, и черничный, и абрикосовый. Меня можно пить, а можно ложкой есть! — гордо произнес Йогурт.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218F">
        <w:rPr>
          <w:rFonts w:ascii="Times New Roman" w:hAnsi="Times New Roman" w:cs="Times New Roman"/>
          <w:sz w:val="28"/>
          <w:szCs w:val="28"/>
        </w:rPr>
        <w:t>Долго спорили Йогурт с Кефиром. Но тут снова вмешалось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Молоко: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Как бы там ни было, все равно, я, молоко, являюсь основой и для тебя, йогурт, и для тебя, кефир, и для ряженки, и для творога. Даже масло сливочное получается при сбивании сметаны, а сметана получается из молока.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lastRenderedPageBreak/>
        <w:t>- Да, тут уж не поспоришь! действительно ты, молоко — Король всех молочных продуктов, - сказали Йогурт и Кефир.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Выслушав все это, Молоко подобрело и сказало: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Ладно, брат Йогурт и брат Кефир, а вы мне теперь действительно, как братья, давайте рядом стоять на одной полке. Не надо нам ссориться!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Так и стояли они рядом: Молоко, Йогурт и Кефир, пока не пришла хозяйка и не вынула их из холодильника.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843" w:rsidRPr="00BF218F" w:rsidRDefault="00BC4843" w:rsidP="00BC48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8F">
        <w:rPr>
          <w:rFonts w:ascii="Times New Roman" w:hAnsi="Times New Roman" w:cs="Times New Roman"/>
          <w:b/>
          <w:sz w:val="28"/>
          <w:szCs w:val="28"/>
        </w:rPr>
        <w:t>Две мышки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Случилось это в полдень, когда все лесные звери спрятались от жары: кто в холодную норку забрался, кто в кустарнике густом схоронился. А двух мышек-подружек жара застала как раз в то время, когда они бежали через деревенский огород. Спрятались они под огуречным листом, отдышались и стали оглядываться: пить хочется, есть хочется. Смотрят, висит молодой огурчик, зеленый с пупырышками. Стали мышки его грызть. Огурчик хрустит, а мышки радуются.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Какой замечательный огурчик! – сказала первая Мышь.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Да, - подтвердила вторая, - наелись и жажду утолили. В огурце много жидкости.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А я вообще все овощи люблю: и капусту, и картошку, а особенно морковку, потому что она сладкая, вкусная и полезная. Мне мама рассказывала, что если будешь есть морковь и пить морковный сок, то быстрее вырастишь и будешь сильным и здоровым.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Я тоже люблю все овощи, - согласилась вторая Мышь. – Вот только не нравятся мне лук и чеснок. Посмотри вон на те грядки. Мой нос даже отсюда чувствует, что они там растут.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Да, эти овощи имеют необычный запах. Но зато они очень полезные. В них содержится так много полезных, я даже сказала бы лечебных веществ. Если ты будешь каждый день по чуть-чуть есть чеснок или лук, то никогда не будешь болеть.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 xml:space="preserve">- А если это случится, то тебе снова помогут эти овощи. Их надо мелко порезать и подышать испарениями, которые идут от них. Через нос к тебе в </w:t>
      </w:r>
      <w:r w:rsidRPr="00BF218F">
        <w:rPr>
          <w:rFonts w:ascii="Times New Roman" w:hAnsi="Times New Roman" w:cs="Times New Roman"/>
          <w:sz w:val="28"/>
          <w:szCs w:val="28"/>
        </w:rPr>
        <w:lastRenderedPageBreak/>
        <w:t>организм попадут вещества, которые помогут излечиться от насморка. А если ты поешь чеснок или лук, то вредные микробы погибнут и болезнь отступит, - объяснила первая Мышка второй.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Здорово! </w:t>
      </w:r>
      <w:r w:rsidRPr="00BF218F">
        <w:rPr>
          <w:rFonts w:ascii="Times New Roman" w:hAnsi="Times New Roman" w:cs="Times New Roman"/>
          <w:sz w:val="28"/>
          <w:szCs w:val="28"/>
        </w:rPr>
        <w:t>«Теперь я буду кушать лук и чеснок, чтобы на болеть», - сказала вторая Мышка.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Солнце уже перестало так припекать и наши подружки, отдохнувшие и довольные, отправились дальше в путь.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843" w:rsidRPr="00BC4843" w:rsidRDefault="00BC4843" w:rsidP="00BC48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843">
        <w:rPr>
          <w:rFonts w:ascii="Times New Roman" w:hAnsi="Times New Roman" w:cs="Times New Roman"/>
          <w:b/>
          <w:sz w:val="28"/>
          <w:szCs w:val="28"/>
        </w:rPr>
        <w:t>Спорщицы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Однажды стоящая на столе сахарница услышала странные звуки, доносившиеся с плиты, на которой стояли кастрюли: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F218F">
        <w:rPr>
          <w:rFonts w:ascii="Times New Roman" w:hAnsi="Times New Roman" w:cs="Times New Roman"/>
          <w:sz w:val="28"/>
          <w:szCs w:val="28"/>
        </w:rPr>
        <w:t>Пьих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218F">
        <w:rPr>
          <w:rFonts w:ascii="Times New Roman" w:hAnsi="Times New Roman" w:cs="Times New Roman"/>
          <w:sz w:val="28"/>
          <w:szCs w:val="28"/>
        </w:rPr>
        <w:t>-пых! — говорила одна кастрюля.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Пых-пых-пых, - отвечала ей другая.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Сахарница прислушалась. И вот что она услышала: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Я самая вкусная и полезная каша, - пропыхтела гречневая каша.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Нет, нет! Самая вкусная и полезная я, - возражала ей овсяная каша.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Меня можно варить на воде и на молоке. А если добавить сахар, то я стану еще вкуснее, - не успокаивалась гречневая.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Подумаешь, - отвечала овсяная каша. — Зато если в меня добавить не только сахар, но и варенье или изюм, то я стану еще более полезной и вкусной!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Зато я наиболее полезная каша, - не успокаивалась гречка. — Во мне больше всего полезных веществ, нужных для здоровья каждого человека.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Во мне тоже есть полезные вещества и много витаминов, которые помогают детям расти здоровыми и сильными, - отвечала овсяная каша.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А если в меня добавить сливочное масло, то я становлюсь во много раз вкуснее!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Ну и что! Я тоже становлюсь от масла вкуснее. Зато у меня два имени: Овсяная и Геркулесовая, - хвасталась Овсянка.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lastRenderedPageBreak/>
        <w:t>Этот спор продолжался бы еще долго, если бы не вмешался Чайник — всей посуды начальник.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Я так скажу, - произнес Чайник, - любая каша — это полезная еда, которая поможет стать человеку здоровым и сильным. В кашах много витаминов и разных веществ, которые необходимы всем людям, а особенно детям. Если в кашу добавить ягоды, варенье, изюм или орешки, то она станет еще вкуснее и полезнее. На свете существует много разных каш: рисовая, перловая...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Манная и кукурузная, - подхватила Сахарница.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Верно, верно! Все они являются полезными продуктами, - сказал Чайник.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Каши успокоились и перестали спорить. Вскоре пришла хозяйка и выключила под кастрюлями огонь.</w:t>
      </w:r>
    </w:p>
    <w:p w:rsidR="00BC4843" w:rsidRPr="00BF218F" w:rsidRDefault="00BC4843" w:rsidP="00BC48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843" w:rsidRPr="00BF218F" w:rsidRDefault="00BC4843" w:rsidP="00BC48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8F">
        <w:rPr>
          <w:rFonts w:ascii="Times New Roman" w:hAnsi="Times New Roman" w:cs="Times New Roman"/>
          <w:b/>
          <w:sz w:val="28"/>
          <w:szCs w:val="28"/>
        </w:rPr>
        <w:t>Кошка в гостях у Свиньи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Однажды пригласила Свинья свою соседку Кошку на обед. Накрыла она стол, красивую скатерть постелила, еды всякой поставила: тут и мороженое, тут и пирожное, и конфеты всякие: «Марсы» со «Сникерсами», чипсы и газировка «Кока-кола». Сидит Свинья за столом, Кошку поджидает.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Пришла Кошка, поздоровалась, посмотрела на стол и говорит: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Дорогая Свинья! Ты собираешься все это кушать?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Да, хрю-хрю. А что? – не поняла Свинья.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 xml:space="preserve">- Как что? – удивилась Кошка. – Ведь это вредные для организма продукты. Если ты будешь их кушать, то у тебя будет болеть живот. Мало того, у тебя </w:t>
      </w:r>
      <w:proofErr w:type="spellStart"/>
      <w:r w:rsidRPr="00BF218F">
        <w:rPr>
          <w:rFonts w:ascii="Times New Roman" w:hAnsi="Times New Roman" w:cs="Times New Roman"/>
          <w:sz w:val="28"/>
          <w:szCs w:val="28"/>
        </w:rPr>
        <w:t>разболятся</w:t>
      </w:r>
      <w:proofErr w:type="spellEnd"/>
      <w:r w:rsidRPr="00BF218F">
        <w:rPr>
          <w:rFonts w:ascii="Times New Roman" w:hAnsi="Times New Roman" w:cs="Times New Roman"/>
          <w:sz w:val="28"/>
          <w:szCs w:val="28"/>
        </w:rPr>
        <w:t xml:space="preserve"> зубы и тебе их придется лечить. Может быть даже их придется вырывать. А еще твое тело может покрыться прыщами. Такое очень часто случается у тех, кто много и часто ест конфеты.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А что же делать? – спросила испуганная Свинья. – Мы останемся голодными, а эти продукты испортятся. Я не хочу их выбрасывать.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Не переживай, Свинья! Эти продукты убери в холодильник. Там они могут долго храниться. Ты будешь их кушать лишь иногда и по чуть-чуть. А сейчас я принесу тебе то, что можно и нужно кушать.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lastRenderedPageBreak/>
        <w:t>Кошка побежала к себе домой и через некоторое время вернулась с корзиной. Из нее выложила для Свиньи морковь, капусту, све</w:t>
      </w:r>
      <w:r>
        <w:rPr>
          <w:rFonts w:ascii="Times New Roman" w:hAnsi="Times New Roman" w:cs="Times New Roman"/>
          <w:sz w:val="28"/>
          <w:szCs w:val="28"/>
        </w:rPr>
        <w:t xml:space="preserve">клу, яблоки, груши, а для себя </w:t>
      </w:r>
      <w:r w:rsidRPr="00BF218F">
        <w:rPr>
          <w:rFonts w:ascii="Times New Roman" w:hAnsi="Times New Roman" w:cs="Times New Roman"/>
          <w:sz w:val="28"/>
          <w:szCs w:val="28"/>
        </w:rPr>
        <w:t>молоко, сметану и творог.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Вот, Свинья, угощайся!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Свинья съела овощи с большим удовольствием.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Спасибо тебе, Кошка! Очень вкусно, а самое главное полезно! Я теперь всегда буду выбирать для себя самые полезные продукты. А конфеты, мороженое и пирожное буду кушать лишь иногда.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А вы, дети, какие еще полезные продукты знаете?</w:t>
      </w:r>
    </w:p>
    <w:p w:rsidR="00BC4843" w:rsidRDefault="00BC4843" w:rsidP="00BC48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843" w:rsidRPr="00BF218F" w:rsidRDefault="00BC4843" w:rsidP="00BC48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8F">
        <w:rPr>
          <w:rFonts w:ascii="Times New Roman" w:hAnsi="Times New Roman" w:cs="Times New Roman"/>
          <w:b/>
          <w:sz w:val="28"/>
          <w:szCs w:val="28"/>
        </w:rPr>
        <w:t>Лимончик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 xml:space="preserve">За горами, за лесами, далеко-далеко от наших мест есть фруктовый город. В нем живут только фрукты: сочные яблоки и груши, нежные бархатистые персики и абрикосы, ярко-желтые бананы и лимоны, круглые апельсины, </w:t>
      </w:r>
      <w:proofErr w:type="spellStart"/>
      <w:r w:rsidRPr="00BF218F">
        <w:rPr>
          <w:rFonts w:ascii="Times New Roman" w:hAnsi="Times New Roman" w:cs="Times New Roman"/>
          <w:sz w:val="28"/>
          <w:szCs w:val="28"/>
        </w:rPr>
        <w:t>грейпфрукты</w:t>
      </w:r>
      <w:proofErr w:type="spellEnd"/>
      <w:r w:rsidRPr="00BF218F">
        <w:rPr>
          <w:rFonts w:ascii="Times New Roman" w:hAnsi="Times New Roman" w:cs="Times New Roman"/>
          <w:sz w:val="28"/>
          <w:szCs w:val="28"/>
        </w:rPr>
        <w:t>, мандарины. Все фрукты дружат между собой, помогают друг другу. Но иногда случаются неприятности.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Однажды маленький Лимончик шел по улице и напевал веселую песенку.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У него было прекрасное настроение. Было раннее летнее утро, щебетали птички, на небе сияло яркое теплое солнышко. Вдруг навстречу Лимончику выкатились два приятеля – Мандарин и Апельсин.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 xml:space="preserve">- Ха-ха-ха! – засмеялись они. – Посмотри, кто идет! Кислый Лимончик, </w:t>
      </w:r>
      <w:proofErr w:type="spellStart"/>
      <w:r w:rsidRPr="00BF218F">
        <w:rPr>
          <w:rFonts w:ascii="Times New Roman" w:hAnsi="Times New Roman" w:cs="Times New Roman"/>
          <w:sz w:val="28"/>
          <w:szCs w:val="28"/>
        </w:rPr>
        <w:t>бр-р-р</w:t>
      </w:r>
      <w:proofErr w:type="spellEnd"/>
      <w:r w:rsidRPr="00BF218F">
        <w:rPr>
          <w:rFonts w:ascii="Times New Roman" w:hAnsi="Times New Roman" w:cs="Times New Roman"/>
          <w:sz w:val="28"/>
          <w:szCs w:val="28"/>
        </w:rPr>
        <w:t>! Невкусный! Некрасивый!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Услышав это, Лимончик очень расстроился. Он расплакался и побежал к маме.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Не обижайся на них, сынок, - сказала мама. – Они не правы. Ты у меня очень красивый. Желтенький, похож на солнышко. Сочный, очень полезный. В тебе много витаминов. А то, что ты кислый – не беда! Если лимонную дольку посыпать сахаром, она становится кисло-сладкой.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Лимончик немного успокоился. Настроение у него улучшилось.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 xml:space="preserve">- Ты должен простить Апельсинчика и Мандаринчика, - посоветовала мама, - ведь они твои родственники. Все мы относимся к одной семье – семье </w:t>
      </w:r>
      <w:r w:rsidRPr="00BF218F">
        <w:rPr>
          <w:rFonts w:ascii="Times New Roman" w:hAnsi="Times New Roman" w:cs="Times New Roman"/>
          <w:sz w:val="28"/>
          <w:szCs w:val="28"/>
        </w:rPr>
        <w:lastRenderedPageBreak/>
        <w:t>цитрусовых. Все мы сочные, вкусные и очень полезные. В нас много витаминов и других веществ, необходимых для здоровья. Нам нельзя ссориться!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Лимончик, выслушав свою маму, побежал на улицу. Он встретил Апельсинчика и Мандаринчика и объяснил им, почему им нельзя ссориться. После этого друзья побежали играть в футбол и больше никогда не ссорились.</w:t>
      </w:r>
    </w:p>
    <w:p w:rsidR="00BC4843" w:rsidRPr="00BF218F" w:rsidRDefault="00BC4843" w:rsidP="00BC48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843" w:rsidRPr="00BF218F" w:rsidRDefault="00BC4843" w:rsidP="00BC48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8F">
        <w:rPr>
          <w:rFonts w:ascii="Times New Roman" w:hAnsi="Times New Roman" w:cs="Times New Roman"/>
          <w:b/>
          <w:sz w:val="28"/>
          <w:szCs w:val="28"/>
        </w:rPr>
        <w:t>Маша и фруктовый сад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Жила-была девочка Маша. Каждое утро она приходила в свой фруктовый сад. В нем росли разные деревья и кустарники. Яблоки, вишни, сливы, черноплодная рябина, облепиха, шиповник, крыжовник, красная и черная смородина встречали маленькую хозяйку шелестом листьев. Маша ухаживала за садом, поливала и удобряла деревья и кустарники. Ей нравилось гулять в саду. В жаркие летние дни в нем было светло и прохладно.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Однажды Маша заболела. У нее поднялась температура, горло покраснело и стало больно глотать. Забеспокоились деревья и кустарники, наклонили к земле свои ветви, задумались, как помочь Машеньке. Подул тут ветерок и нашептал им, что спасти Машу может напиток из шиповника. Он поможет снизить температуру. Плоды черной и красной смородины тоже уменьшат температуру тела и обогатят организм витаминами. А еще ветерок прошептал о пользе малинового варенья, вкусного и душистого. Если выпить чай с малиновым, то уменьшатся боли в горле. И, конечно же, необходимо сварить разные компоты: яблочно-вишневый, яблочно-грушевый, сливовый. Они утолят жажду, которая часто мучает больных и улучшат аппетит. Обрадовались деревья, что смогут помочь Маше. Распрямили они свои ветви, зашелестели листочками. Поняла Машина мама, что хотят сказать ей деревья и кустарники. Напоила она дочку чаем с малиновым вареньем, настоем шиповника. Покушала девочка ягоды красной и черной смородины, выпила полезного компота.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На следующий день Маша почувствовала себя намного лучше. Она вышла в свой любимый фруктовый сад и поблагодарила деревья и кустарники за помощь. Долго шелестел зеленой листвой сад, радуясь быстрому выздоровлению девочки.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843" w:rsidRPr="00BF218F" w:rsidRDefault="00BC4843" w:rsidP="00BC48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8F">
        <w:rPr>
          <w:rFonts w:ascii="Times New Roman" w:hAnsi="Times New Roman" w:cs="Times New Roman"/>
          <w:b/>
          <w:sz w:val="28"/>
          <w:szCs w:val="28"/>
        </w:rPr>
        <w:t>Государство Пряностей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В некотором царстве под названием Государство Пряностей жил- был царь. Звали его Лавр. Его жена, царевна Гвоздика, ласково называла царя «Лавровый листочек».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Я царь, я главный среди пряностей, - говорил перед своими подчиненными Лавр. — Из моих листьев делают венки и водружают их на головы победителей спортивных состязаний, поэтам и героям.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Конечно, конечно, дорогой Лавровый листочек, -</w:t>
      </w:r>
      <w:r>
        <w:rPr>
          <w:rFonts w:ascii="Times New Roman" w:hAnsi="Times New Roman" w:cs="Times New Roman"/>
          <w:sz w:val="28"/>
          <w:szCs w:val="28"/>
        </w:rPr>
        <w:t xml:space="preserve"> соглашалась с мужем Гвоздика, </w:t>
      </w:r>
      <w:r w:rsidRPr="00BF218F">
        <w:rPr>
          <w:rFonts w:ascii="Times New Roman" w:hAnsi="Times New Roman" w:cs="Times New Roman"/>
          <w:sz w:val="28"/>
          <w:szCs w:val="28"/>
        </w:rPr>
        <w:t>- но я ценю тебя не только за это, но еще и за то, что если твои листочки добавляют в разные блюда, то они обретают необычный запах и вкус.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После этих слов Лавр с гордостью вскидывал голову и обводил взглядом своих преданных слуг: Мяту, Тмин, Хрен и Ваниль.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Ах, если бы ты знала, как мне нравится твой запах, дорогая Гвоздика! мечтательно произносил Лавр. Выделяемые тобой эфирные масла имеют не только приятный запах, но и специальные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свойства.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А что это за свойства? поинтересовался старик Тмин.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О’ Еще моя бабушка рассказывала, - продолжила Гвоздика, - что в стародавние времена люди носили на шее бусы из гвоздики, клали ее в рот и жевали пр</w:t>
      </w:r>
      <w:r>
        <w:rPr>
          <w:rFonts w:ascii="Times New Roman" w:hAnsi="Times New Roman" w:cs="Times New Roman"/>
          <w:sz w:val="28"/>
          <w:szCs w:val="28"/>
        </w:rPr>
        <w:t xml:space="preserve">и посещении больных. Считалось, </w:t>
      </w:r>
      <w:r w:rsidRPr="00BF218F">
        <w:rPr>
          <w:rFonts w:ascii="Times New Roman" w:hAnsi="Times New Roman" w:cs="Times New Roman"/>
          <w:sz w:val="28"/>
          <w:szCs w:val="28"/>
        </w:rPr>
        <w:t>что выполняя все это, человек не заразиться.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Все подданные после этих слов преклонили головы, в знак уважения, перед своей королевой.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 xml:space="preserve"> - А помнишь, Гвоздика, - добавил Лавр, - как-то на наше Государство Пряностей напали муравьи. Мы разложили твои бутоны, и гвоздичный запах смог спугнуть надоедливых муравьев, и они отступили.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Однажды в Государство Пряностей приехала в гости Соль. Лавр позвал во дворец всех жителей, чтобы познакомить Соль с разными пряностями.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Дорогие подданные! Прошу любить и жаловать -. Соль!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lastRenderedPageBreak/>
        <w:t>Наиважнейшая вкусовая добавка! Без соли человек не может жить. В год для нормального питания одному взрослому человеку необходимо семь килограммов соли.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Не может быть! не сдержался Хрен. Это просто потрясающе!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А сейчас, многоуважаемая Соль, разрешите Вас познакомить с жителями моего государства: Тмин дикорастущее растение. Его плоды используют при засолке овощей, их добавляют в супы, соусы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и хлеб, - с гордостью произнес Лавр.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А еще, я возбуждаю аппетит и улучшаю пищеварение, - скромно добавил старик Тмин.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Он поклонился и отошел в сторону.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Прошу любить и жаловать — Хрен, во всей своей красе. Хрен никогда не отличался особой скромностью и принялся сам себя расхваливать: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Посмотрите на меня: у меня есть и вершки, и корешки. Мои листья незаменимы при засолке огурцов и томатов. А блюда из моего корня — самая острая приправа к мясным, рыбным и овощным блюдам. Я — самый-самый полезный, так как во мне много витаминов С и В.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Вовсе и не самый-самый, - возразил старик Тмин. — Не стыдно тебе. Хрен, самого себя расхваливать? Стоишь тут весь белый и не краснеешь!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От чего же, если в меня добавляют свеклу, то я становлюсь даже очень красным.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Ну, с Хреном мне все понятно, - сказала Соль. А что это за нежная красавица стоит в сторон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О-о! Это неотразимая Ваниль, - с нескрываемой гордостью заявил Лавр. Ваниль подошла к гостье.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Какой замечательный запах! -- произнесла Соль, втягивая аромат.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Вы еще не пробовали ее на вкус, - отозвалась Гвоздика.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Нашу Ваниль используют для ароматизации печенья, бисквитов, зефира и многих других кондитерских изделий.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Если разрешите, я добавлю, - скромно произнесла красавица Ваниль.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lastRenderedPageBreak/>
        <w:t>- Конечно, конечно! — разрешил Лавр.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Меня применяют еще и в процессе приготовления лекарств, для придания им приятного вкуса и запаха. Ваниль раскланялась и ушла на прежнее место.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Что-то я не вижу нашу Мяту </w:t>
      </w:r>
      <w:r w:rsidRPr="00BF218F">
        <w:rPr>
          <w:rFonts w:ascii="Times New Roman" w:hAnsi="Times New Roman" w:cs="Times New Roman"/>
          <w:sz w:val="28"/>
          <w:szCs w:val="28"/>
        </w:rPr>
        <w:t>— спросил царь.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Я здесь! Извините, что опоздала. Я заваривала свои листья для получения мятного чая, что</w:t>
      </w:r>
      <w:r>
        <w:rPr>
          <w:rFonts w:ascii="Times New Roman" w:hAnsi="Times New Roman" w:cs="Times New Roman"/>
          <w:sz w:val="28"/>
          <w:szCs w:val="28"/>
        </w:rPr>
        <w:t xml:space="preserve">бы те, кто сильно беспокоятся, </w:t>
      </w:r>
      <w:r w:rsidRPr="00BF218F">
        <w:rPr>
          <w:rFonts w:ascii="Times New Roman" w:hAnsi="Times New Roman" w:cs="Times New Roman"/>
          <w:sz w:val="28"/>
          <w:szCs w:val="28"/>
        </w:rPr>
        <w:t>выпив моего чая, успокоились, а те, кто страдает бессонницей, отведав этого напитка, заснули крепким сном.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Это очень хорошее качество! — согласилась Соль.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А еще Мята придает пище освежающий вкус и приятный аромат, - добавила Гвоздика.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Какие полезные жители живут в вашем Государстве! с восторгом произнесла С</w:t>
      </w:r>
      <w:r>
        <w:rPr>
          <w:rFonts w:ascii="Times New Roman" w:hAnsi="Times New Roman" w:cs="Times New Roman"/>
          <w:sz w:val="28"/>
          <w:szCs w:val="28"/>
        </w:rPr>
        <w:t xml:space="preserve">оль. -. Я обязательно расскажу </w:t>
      </w:r>
      <w:r w:rsidRPr="00BF218F">
        <w:rPr>
          <w:rFonts w:ascii="Times New Roman" w:hAnsi="Times New Roman" w:cs="Times New Roman"/>
          <w:sz w:val="28"/>
          <w:szCs w:val="28"/>
        </w:rPr>
        <w:t>всем своим друзьям о пряностях, которые придают продуктам и блюдам своеобразный вкус и полезные</w:t>
      </w:r>
      <w:r>
        <w:rPr>
          <w:rFonts w:ascii="Times New Roman" w:hAnsi="Times New Roman" w:cs="Times New Roman"/>
          <w:sz w:val="28"/>
          <w:szCs w:val="28"/>
        </w:rPr>
        <w:t xml:space="preserve"> свойства. После этого был пир </w:t>
      </w:r>
      <w:r w:rsidRPr="00BF218F">
        <w:rPr>
          <w:rFonts w:ascii="Times New Roman" w:hAnsi="Times New Roman" w:cs="Times New Roman"/>
          <w:sz w:val="28"/>
          <w:szCs w:val="28"/>
        </w:rPr>
        <w:t>на весь пряный мир.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843" w:rsidRPr="00BF218F" w:rsidRDefault="00BC4843" w:rsidP="00BC48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18F">
        <w:rPr>
          <w:rFonts w:ascii="Times New Roman" w:hAnsi="Times New Roman" w:cs="Times New Roman"/>
          <w:b/>
          <w:sz w:val="28"/>
          <w:szCs w:val="28"/>
        </w:rPr>
        <w:t>В ожидании гостей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Санька с нетерпением ждал этот день. Сегодня у него День рождения. Ему исполняется шесть лет и к нему придут друзья: Петя, Игорек с младшим братом Юрой и соседская девочка Леночка. Ребята принесут разные подарки. «Интересно, что подарят друзья? Может быть машину или самолет, а может быть интересную книгу?» - мечтал Санька. Его раздумья прервала мама: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Сынок, помогай мне накрывать на стол!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Мама достала белоснежную скатерть, фарфоровые тарелки с золотой каемкой, хрустальные стаканы и другую красивую посуду.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Мама, а зачем ты взяла эту посуду? Может быть поставим посуду, которой мы пользуемся каждый день? – спросил Санька.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Нет, сынок. Когда ты ждешь гостей к праздничному обеду, стол надо накрыть красивой скатертью и поставить по числу гостей приборы: тарелки, вилки, ложки, ножи, бокалы для напитков. Посуда, конечно, должна быть красивой. Гостям будет приятно сидеть за таким столом, - пояснила мама.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lastRenderedPageBreak/>
        <w:t>Санька стал с удовольствием помогать маме накрывать на стол.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«А ты знаешь, сынок», - сказала мама, - раньше во дворцах московских государей тарелки, вилки и ложки подавали только почетным гостям, сами же хозяева брали руками заранее нарезанное кушанье. Но великий русский царь Петр решил навести порядок – обучить русских дворян хорошим манерам. Он повелел изучать книгу, в которой рассказывалось о том, как надо вести себя в обществе и как правильно вести себя за столом. С того времени еду перестали брать руками, а стали использовать вилки, ножи и ложки.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- Как интересно! – воскликнул Санька. – Я обязательно об этом расскажу ребятам.</w:t>
      </w:r>
    </w:p>
    <w:p w:rsidR="00BC4843" w:rsidRPr="00BF218F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 w:rsidRPr="00BF218F">
        <w:rPr>
          <w:rFonts w:ascii="Times New Roman" w:hAnsi="Times New Roman" w:cs="Times New Roman"/>
          <w:sz w:val="28"/>
          <w:szCs w:val="28"/>
        </w:rPr>
        <w:t>Мама и сын расставили всю посуду. В довершении, мама умело скрутила из салфеток конусы и поставила их на пустые тарелки.</w:t>
      </w:r>
    </w:p>
    <w:p w:rsidR="00BC4843" w:rsidRDefault="00BC4843" w:rsidP="00BC48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 получился замечательным!</w:t>
      </w:r>
    </w:p>
    <w:p w:rsidR="00B62DAE" w:rsidRPr="00B62DAE" w:rsidRDefault="00B62DAE" w:rsidP="00BC484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B62DAE" w:rsidRPr="00B62DAE" w:rsidSect="001F2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31B58"/>
    <w:multiLevelType w:val="hybridMultilevel"/>
    <w:tmpl w:val="66843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A2204C"/>
    <w:multiLevelType w:val="multilevel"/>
    <w:tmpl w:val="63369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D50D96"/>
    <w:rsid w:val="001F230B"/>
    <w:rsid w:val="00344CF6"/>
    <w:rsid w:val="00386272"/>
    <w:rsid w:val="0043355E"/>
    <w:rsid w:val="00562440"/>
    <w:rsid w:val="00635F2C"/>
    <w:rsid w:val="007459A5"/>
    <w:rsid w:val="00B13D18"/>
    <w:rsid w:val="00B62DAE"/>
    <w:rsid w:val="00BC4843"/>
    <w:rsid w:val="00D50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30B"/>
  </w:style>
  <w:style w:type="paragraph" w:styleId="1">
    <w:name w:val="heading 1"/>
    <w:basedOn w:val="a"/>
    <w:next w:val="a"/>
    <w:link w:val="10"/>
    <w:uiPriority w:val="9"/>
    <w:qFormat/>
    <w:rsid w:val="007459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624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62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D9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50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244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459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B62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62DAE"/>
    <w:rPr>
      <w:b/>
      <w:bCs/>
    </w:rPr>
  </w:style>
  <w:style w:type="paragraph" w:customStyle="1" w:styleId="c5">
    <w:name w:val="c5"/>
    <w:basedOn w:val="a"/>
    <w:rsid w:val="00BC4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C4843"/>
  </w:style>
  <w:style w:type="character" w:customStyle="1" w:styleId="c1">
    <w:name w:val="c1"/>
    <w:basedOn w:val="a0"/>
    <w:rsid w:val="00BC4843"/>
  </w:style>
  <w:style w:type="character" w:styleId="a7">
    <w:name w:val="Hyperlink"/>
    <w:basedOn w:val="a0"/>
    <w:uiPriority w:val="99"/>
    <w:semiHidden/>
    <w:unhideWhenUsed/>
    <w:rsid w:val="00BC484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38627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4">
    <w:name w:val="c4"/>
    <w:basedOn w:val="a0"/>
    <w:rsid w:val="00386272"/>
  </w:style>
  <w:style w:type="character" w:customStyle="1" w:styleId="c10">
    <w:name w:val="c10"/>
    <w:basedOn w:val="a0"/>
    <w:rsid w:val="00386272"/>
  </w:style>
  <w:style w:type="character" w:customStyle="1" w:styleId="c0">
    <w:name w:val="c0"/>
    <w:basedOn w:val="a0"/>
    <w:rsid w:val="00386272"/>
  </w:style>
  <w:style w:type="paragraph" w:customStyle="1" w:styleId="h4">
    <w:name w:val="h4"/>
    <w:basedOn w:val="a"/>
    <w:rsid w:val="00386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0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8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7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19.jpeg"/><Relationship Id="rId39" Type="http://schemas.openxmlformats.org/officeDocument/2006/relationships/image" Target="media/image26.jpeg"/><Relationship Id="rId21" Type="http://schemas.openxmlformats.org/officeDocument/2006/relationships/hyperlink" Target="http://deti-i-vnuki.ru/wp-content/uploads/2015/10/i-31.jpg" TargetMode="External"/><Relationship Id="rId34" Type="http://schemas.openxmlformats.org/officeDocument/2006/relationships/image" Target="media/image23.jpeg"/><Relationship Id="rId42" Type="http://schemas.openxmlformats.org/officeDocument/2006/relationships/hyperlink" Target="http://deti-i-vnuki.ru/wp-content/uploads/2015/10/i-21.jpg" TargetMode="External"/><Relationship Id="rId47" Type="http://schemas.openxmlformats.org/officeDocument/2006/relationships/image" Target="media/image30.jpeg"/><Relationship Id="rId50" Type="http://schemas.openxmlformats.org/officeDocument/2006/relationships/hyperlink" Target="http://deti-i-vnuki.ru/wp-content/uploads/2015/10/i-3.jpg" TargetMode="External"/><Relationship Id="rId55" Type="http://schemas.openxmlformats.org/officeDocument/2006/relationships/image" Target="media/image34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hyperlink" Target="http://deti-i-vnuki.ru/wp-content/uploads/2015/10/i-7.jpg" TargetMode="External"/><Relationship Id="rId41" Type="http://schemas.openxmlformats.org/officeDocument/2006/relationships/image" Target="media/image27.jpeg"/><Relationship Id="rId54" Type="http://schemas.openxmlformats.org/officeDocument/2006/relationships/hyperlink" Target="http://deti-i-vnuki.ru/wp-content/uploads/2015/10/RO8BBZW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2.jpeg"/><Relationship Id="rId37" Type="http://schemas.openxmlformats.org/officeDocument/2006/relationships/hyperlink" Target="http://deti-i-vnuki.ru/wp-content/uploads/2015/10/2039019.jpg" TargetMode="External"/><Relationship Id="rId40" Type="http://schemas.openxmlformats.org/officeDocument/2006/relationships/hyperlink" Target="http://deti-i-vnuki.ru/wp-content/uploads/2015/10/i-111.jpg" TargetMode="External"/><Relationship Id="rId45" Type="http://schemas.openxmlformats.org/officeDocument/2006/relationships/image" Target="media/image29.jpeg"/><Relationship Id="rId53" Type="http://schemas.openxmlformats.org/officeDocument/2006/relationships/image" Target="media/image33.jpeg"/><Relationship Id="rId58" Type="http://schemas.openxmlformats.org/officeDocument/2006/relationships/hyperlink" Target="http://deti-i-vnuki.ru/wp-content/uploads/2015/10/i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deti-i-vnuki.ru/wp-content/uploads/2015/10/i-101.jpg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49" Type="http://schemas.openxmlformats.org/officeDocument/2006/relationships/image" Target="media/image31.jpeg"/><Relationship Id="rId57" Type="http://schemas.openxmlformats.org/officeDocument/2006/relationships/image" Target="media/image35.jpe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hyperlink" Target="http://deti-i-vnuki.ru/wp-content/uploads/2015/10/RKJND21.jpg" TargetMode="External"/><Relationship Id="rId44" Type="http://schemas.openxmlformats.org/officeDocument/2006/relationships/hyperlink" Target="http://deti-i-vnuki.ru/wp-content/uploads/2015/10/i-8.jpg" TargetMode="External"/><Relationship Id="rId52" Type="http://schemas.openxmlformats.org/officeDocument/2006/relationships/hyperlink" Target="http://deti-i-vnuki.ru/wp-content/uploads/2015/10/2141_1.jpg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hyperlink" Target="http://deti-i-vnuki.ru/wp-content/uploads/2015/10/i-4.jpg" TargetMode="External"/><Relationship Id="rId30" Type="http://schemas.openxmlformats.org/officeDocument/2006/relationships/image" Target="media/image21.jpeg"/><Relationship Id="rId35" Type="http://schemas.openxmlformats.org/officeDocument/2006/relationships/hyperlink" Target="http://deti-i-vnuki.ru/wp-content/uploads/2015/10/R1OLXFF.jpg" TargetMode="External"/><Relationship Id="rId43" Type="http://schemas.openxmlformats.org/officeDocument/2006/relationships/image" Target="media/image28.jpeg"/><Relationship Id="rId48" Type="http://schemas.openxmlformats.org/officeDocument/2006/relationships/hyperlink" Target="http://deti-i-vnuki.ru/wp-content/uploads/2015/10/thumb2-9f6d49756f68f30aebbbaa0d72a1f2f91.jpg" TargetMode="External"/><Relationship Id="rId56" Type="http://schemas.openxmlformats.org/officeDocument/2006/relationships/hyperlink" Target="http://deti-i-vnuki.ru/wp-content/uploads/2015/10/smorodina-1.jpg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://deti-i-vnuki.ru/wp-content/uploads/2015/10/RM93PV5.jpg" TargetMode="External"/><Relationship Id="rId33" Type="http://schemas.openxmlformats.org/officeDocument/2006/relationships/hyperlink" Target="http://deti-i-vnuki.ru/wp-content/uploads/2015/10/RTMTAXC.jpg" TargetMode="External"/><Relationship Id="rId38" Type="http://schemas.openxmlformats.org/officeDocument/2006/relationships/image" Target="media/image25.jpeg"/><Relationship Id="rId46" Type="http://schemas.openxmlformats.org/officeDocument/2006/relationships/hyperlink" Target="http://deti-i-vnuki.ru/wp-content/uploads/2015/10/i-6.jpg" TargetMode="External"/><Relationship Id="rId5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49</Pages>
  <Words>8133</Words>
  <Characters>46362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1</cp:revision>
  <dcterms:created xsi:type="dcterms:W3CDTF">2017-12-19T14:32:00Z</dcterms:created>
  <dcterms:modified xsi:type="dcterms:W3CDTF">2017-12-19T15:53:00Z</dcterms:modified>
</cp:coreProperties>
</file>